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857FF" w14:paraId="0151004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AC0304F" w14:textId="77777777" w:rsidR="008857FF" w:rsidRDefault="006718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537F2C9" w14:textId="77777777" w:rsidR="008857FF" w:rsidRDefault="006718F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Ophthalmology Research: An International Journal</w:t>
            </w:r>
          </w:p>
        </w:tc>
      </w:tr>
      <w:tr w:rsidR="008857FF" w14:paraId="1F8EAA3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834CB1" w14:textId="77777777" w:rsidR="008857FF" w:rsidRDefault="006718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338FF08" w14:textId="77777777" w:rsidR="008857FF" w:rsidRDefault="006718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Ms_OR_156222</w:t>
            </w:r>
          </w:p>
        </w:tc>
      </w:tr>
      <w:tr w:rsidR="008857FF" w14:paraId="1E2DC1F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37CBB5" w14:textId="77777777" w:rsidR="008857FF" w:rsidRDefault="006718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371AA75" w14:textId="77777777" w:rsidR="008857FF" w:rsidRDefault="006718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Advances in Contact Lens Design and Materials: Enhancing Comfort and Ocular Health</w:t>
            </w:r>
          </w:p>
        </w:tc>
      </w:tr>
      <w:tr w:rsidR="008857FF" w14:paraId="0705A80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155693A" w14:textId="77777777" w:rsidR="008857FF" w:rsidRDefault="006718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3EF6DD6" w14:textId="77777777" w:rsidR="008857FF" w:rsidRDefault="006718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19659047" w14:textId="77777777" w:rsidR="008857FF" w:rsidRDefault="008857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E67C606" w14:textId="77777777" w:rsidR="008857FF" w:rsidRDefault="008857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294B87" w14:textId="77777777" w:rsidR="008857FF" w:rsidRDefault="008857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4F5398" w14:textId="77777777" w:rsidR="008857FF" w:rsidRDefault="008857F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4EC7CE0" w14:textId="77777777" w:rsidR="008857FF" w:rsidRDefault="008857F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8D8AE99" w14:textId="77777777" w:rsidR="008857FF" w:rsidRDefault="006718F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B2478DA" w14:textId="77777777" w:rsidR="008857FF" w:rsidRDefault="008857F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3AC3237" w14:textId="77777777" w:rsidR="008857FF" w:rsidRDefault="008857F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857FF" w14:paraId="7B61A45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BEF5299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C42A758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0B9D6BF" w14:textId="77777777" w:rsidR="008857FF" w:rsidRDefault="006718F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15BF34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6143BD3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866AFEC" w14:textId="77777777" w:rsidR="008857FF" w:rsidRDefault="006718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589AB1" w14:textId="77777777" w:rsidR="008857FF" w:rsidRDefault="008857FF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37606D51" w14:textId="77777777" w:rsidR="008857FF" w:rsidRDefault="006718F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 provides timely and interdisciplinary synthesis of innovations in contact lens-materials, and design. It bridges the gap between polymer composition, ocular surface physiological consideration, and clinical implications. It provides as a comprehensive material to address the existing knowledge gaps. </w:t>
            </w:r>
          </w:p>
        </w:tc>
        <w:tc>
          <w:tcPr>
            <w:tcW w:w="1367" w:type="pct"/>
            <w:shd w:val="clear" w:color="auto" w:fill="auto"/>
          </w:tcPr>
          <w:p w14:paraId="033604D1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FEB72AE" w14:textId="77777777" w:rsidR="008857FF" w:rsidRDefault="008857FF">
      <w:pPr>
        <w:rPr>
          <w:sz w:val="20"/>
          <w:szCs w:val="20"/>
          <w:lang w:val="en-GB"/>
        </w:rPr>
      </w:pPr>
    </w:p>
    <w:p w14:paraId="51557CCA" w14:textId="77777777" w:rsidR="008857FF" w:rsidRDefault="008857FF">
      <w:pPr>
        <w:rPr>
          <w:sz w:val="20"/>
          <w:szCs w:val="20"/>
          <w:lang w:val="en-GB"/>
        </w:rPr>
      </w:pPr>
    </w:p>
    <w:p w14:paraId="1252FDFE" w14:textId="77777777" w:rsidR="008857FF" w:rsidRDefault="008857FF">
      <w:pPr>
        <w:rPr>
          <w:sz w:val="20"/>
          <w:szCs w:val="20"/>
          <w:lang w:val="en-GB"/>
        </w:rPr>
      </w:pPr>
    </w:p>
    <w:p w14:paraId="20F9EDA7" w14:textId="77777777" w:rsidR="008857FF" w:rsidRDefault="006718F9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6887E829" w14:textId="77777777" w:rsidR="008857FF" w:rsidRDefault="008857F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857FF" w14:paraId="2EA962FE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1A0D8EF" w14:textId="77777777" w:rsidR="008857FF" w:rsidRDefault="008857FF">
            <w:pPr>
              <w:rPr>
                <w:sz w:val="22"/>
                <w:szCs w:val="22"/>
                <w:lang w:val="en-GB"/>
              </w:rPr>
            </w:pPr>
          </w:p>
          <w:p w14:paraId="42C45D97" w14:textId="77777777" w:rsidR="008857FF" w:rsidRDefault="008857FF">
            <w:pPr>
              <w:rPr>
                <w:sz w:val="20"/>
                <w:szCs w:val="20"/>
                <w:lang w:val="en-GB"/>
              </w:rPr>
            </w:pPr>
          </w:p>
        </w:tc>
      </w:tr>
      <w:tr w:rsidR="008857FF" w14:paraId="6A8266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B51B86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8C12BAE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72169FE" w14:textId="77777777" w:rsidR="008857FF" w:rsidRDefault="006718F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57FF" w14:paraId="12DF5C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E51B6B" w14:textId="77777777" w:rsidR="008857FF" w:rsidRDefault="006718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E0969DA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EA133" w14:textId="77777777" w:rsidR="008857FF" w:rsidRDefault="006718F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5AC92D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12AF09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209EE8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F127A3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35B458A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C8C4A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9DCB5D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06AD8E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1625FC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E7CFE4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1D9CD24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30A6C" w14:textId="77777777" w:rsidR="008857FF" w:rsidRDefault="006718F9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149B49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14:paraId="2B9DC2CA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39E85E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7AB7BF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47388ED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F0C5D" w14:textId="77777777" w:rsidR="008857FF" w:rsidRDefault="006718F9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8192BE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2B348FB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7857CC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BB67F8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0CBBCF11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E3F4B" w14:textId="77777777" w:rsidR="008857FF" w:rsidRDefault="006718F9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2C7240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E5651A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4B3ACF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209109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5CBAE1D8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916A4" w14:textId="77777777" w:rsidR="008857FF" w:rsidRDefault="006718F9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FEB8C7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A7C2C3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3EE28A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6E6CB8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4D00EE01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19F7C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B7AE50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B1821C6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308A8C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96E9B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56CB85AB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EB03A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5BBDEF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9E0BCDD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22A8E7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CD362A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7523D2CC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8D41E" w14:textId="77777777" w:rsidR="008857FF" w:rsidRDefault="006718F9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2505B7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664EBC2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611BEB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828B2E" w14:textId="77777777" w:rsidR="008857FF" w:rsidRDefault="006718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BDD89CF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53E53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D509BD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14:paraId="0117C25B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38C2B6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7C3054" w14:textId="77777777" w:rsidR="008857FF" w:rsidRDefault="006718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4EBAD2A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0C345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904799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14:paraId="31423805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35B400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DF34E9" w14:textId="77777777" w:rsidR="008857FF" w:rsidRDefault="006718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0321154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6CCA6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2329FD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7EC81F4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3545CC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C55C26" w14:textId="77777777" w:rsidR="008857FF" w:rsidRDefault="006718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DD5F06D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C9CAA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DC6C05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CB71A7D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B42DA7F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244727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44A9C8" w14:textId="77777777" w:rsidR="008857FF" w:rsidRDefault="006718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509F0448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6FFEE" w14:textId="77777777" w:rsidR="008857FF" w:rsidRDefault="006718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B941BF" w14:textId="77777777" w:rsidR="008857FF" w:rsidRDefault="006718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A025386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7F46459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7A1037" w14:textId="77777777" w:rsidR="008857FF" w:rsidRDefault="008857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C75A95" w14:textId="77777777" w:rsidR="008857FF" w:rsidRDefault="008857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5B784E" w14:textId="77777777" w:rsidR="008857FF" w:rsidRDefault="008857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742198" w14:textId="77777777" w:rsidR="008857FF" w:rsidRDefault="006718F9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8EB1501" w14:textId="77777777" w:rsidR="008857FF" w:rsidRDefault="008857F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857FF" w14:paraId="6893B89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8182444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608D5323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211E676" w14:textId="77777777" w:rsidR="008857FF" w:rsidRDefault="008857F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259706B" w14:textId="77777777" w:rsidR="008857FF" w:rsidRDefault="006718F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231801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052AB0B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178F256" w14:textId="77777777" w:rsidR="008857FF" w:rsidRDefault="006718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856322" w14:textId="77777777" w:rsidR="008857FF" w:rsidRDefault="008857FF">
            <w:pPr>
              <w:rPr>
                <w:bCs/>
                <w:sz w:val="20"/>
                <w:szCs w:val="20"/>
                <w:lang w:val="en-GB"/>
              </w:rPr>
            </w:pPr>
          </w:p>
          <w:p w14:paraId="29C1BCE2" w14:textId="77777777" w:rsidR="008857FF" w:rsidRDefault="006718F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9BFBDC3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Yes. Strong and appropriate. </w:t>
            </w:r>
          </w:p>
        </w:tc>
        <w:tc>
          <w:tcPr>
            <w:tcW w:w="1523" w:type="pct"/>
            <w:shd w:val="clear" w:color="auto" w:fill="auto"/>
          </w:tcPr>
          <w:p w14:paraId="6E907E71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446CCEC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17A8D75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3F25F93" w14:textId="77777777" w:rsidR="008857FF" w:rsidRDefault="008857FF">
            <w:pPr>
              <w:rPr>
                <w:bCs/>
                <w:sz w:val="20"/>
                <w:szCs w:val="20"/>
                <w:lang w:val="en-GB"/>
              </w:rPr>
            </w:pPr>
          </w:p>
          <w:p w14:paraId="016D8BC6" w14:textId="77777777" w:rsidR="008857FF" w:rsidRDefault="006718F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F9C80F8" w14:textId="77777777" w:rsidR="008857FF" w:rsidRDefault="006718F9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Yes. It is comprehensive, clinical for narrative review. </w:t>
            </w:r>
          </w:p>
        </w:tc>
        <w:tc>
          <w:tcPr>
            <w:tcW w:w="1523" w:type="pct"/>
            <w:shd w:val="clear" w:color="auto" w:fill="auto"/>
          </w:tcPr>
          <w:p w14:paraId="48F318CC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6C64CE1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EE4706F" w14:textId="77777777" w:rsidR="008857FF" w:rsidRDefault="006718F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9656B97" w14:textId="77777777" w:rsidR="008857FF" w:rsidRDefault="006718F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D6E0466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Yes. </w:t>
            </w:r>
          </w:p>
        </w:tc>
        <w:tc>
          <w:tcPr>
            <w:tcW w:w="1523" w:type="pct"/>
            <w:shd w:val="clear" w:color="auto" w:fill="auto"/>
          </w:tcPr>
          <w:p w14:paraId="5231A80F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7A5CED0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99A0FA7" w14:textId="77777777" w:rsidR="008857FF" w:rsidRDefault="006718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0947DB" w14:textId="77777777" w:rsidR="008857FF" w:rsidRDefault="008857FF">
            <w:pPr>
              <w:rPr>
                <w:bCs/>
                <w:sz w:val="20"/>
                <w:szCs w:val="20"/>
                <w:lang w:val="en-GB"/>
              </w:rPr>
            </w:pPr>
          </w:p>
          <w:p w14:paraId="23DF7ADA" w14:textId="77777777" w:rsidR="008857FF" w:rsidRDefault="006718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A210ADE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Yes. They are recent and sufficient. </w:t>
            </w:r>
          </w:p>
        </w:tc>
        <w:tc>
          <w:tcPr>
            <w:tcW w:w="1523" w:type="pct"/>
            <w:shd w:val="clear" w:color="auto" w:fill="auto"/>
          </w:tcPr>
          <w:p w14:paraId="1AB2F4A8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857FF" w14:paraId="2722EF5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0DB6402" w14:textId="77777777" w:rsidR="008857FF" w:rsidRDefault="006718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8BBB79" w14:textId="77777777" w:rsidR="008857FF" w:rsidRDefault="006718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843CE23" w14:textId="77777777" w:rsidR="008857FF" w:rsidRDefault="008857FF">
            <w:pPr>
              <w:rPr>
                <w:bCs/>
                <w:sz w:val="20"/>
                <w:szCs w:val="20"/>
                <w:lang w:val="en-GB"/>
              </w:rPr>
            </w:pPr>
          </w:p>
          <w:p w14:paraId="58663CD3" w14:textId="77777777" w:rsidR="008857FF" w:rsidRDefault="006718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F93612" w14:textId="77777777" w:rsidR="008857FF" w:rsidRDefault="008857F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23C25B0" w14:textId="77777777" w:rsidR="008857FF" w:rsidRDefault="006718F9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</w:t>
            </w:r>
          </w:p>
        </w:tc>
        <w:tc>
          <w:tcPr>
            <w:tcW w:w="1523" w:type="pct"/>
            <w:shd w:val="clear" w:color="auto" w:fill="auto"/>
          </w:tcPr>
          <w:p w14:paraId="02979DBA" w14:textId="77777777" w:rsidR="008857FF" w:rsidRDefault="008857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855C1E8" w14:textId="77777777" w:rsidR="008857FF" w:rsidRDefault="008857F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0D207B" w:rsidRPr="000D207B" w14:paraId="23A37797" w14:textId="77777777" w:rsidTr="00C6316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A7CFDE8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0D207B">
              <w:rPr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8258D1E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207B" w:rsidRPr="000D207B" w14:paraId="4DF86587" w14:textId="77777777" w:rsidTr="00C6316A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12F9E77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2ADF276E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0D207B">
              <w:rPr>
                <w:b/>
                <w:bCs/>
                <w:sz w:val="20"/>
                <w:szCs w:val="20"/>
                <w:u w:val="single"/>
                <w:lang w:val="en-GB"/>
              </w:rPr>
              <w:t>Author’s Feedback</w:t>
            </w:r>
          </w:p>
        </w:tc>
      </w:tr>
      <w:tr w:rsidR="000D207B" w:rsidRPr="000D207B" w14:paraId="76BDF40A" w14:textId="77777777" w:rsidTr="00C6316A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4D5BB938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2DD76A1" w14:textId="77777777" w:rsidR="000D207B" w:rsidRPr="00476D40" w:rsidRDefault="000D207B" w:rsidP="000D207B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76D40">
              <w:rPr>
                <w:b/>
                <w:bCs/>
                <w:sz w:val="20"/>
                <w:szCs w:val="20"/>
                <w:lang w:val="en-US"/>
              </w:rPr>
              <w:t xml:space="preserve">It is suggested that the limitations can be strengthened by including more field specific considerations, more standardized outcome measures for important factors like CL comfort which is essentially subjective. </w:t>
            </w:r>
          </w:p>
          <w:p w14:paraId="151CDDCD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F75B6C0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31F09CD9" w14:textId="77777777" w:rsidR="000D207B" w:rsidRPr="000D207B" w:rsidRDefault="000D207B" w:rsidP="000D207B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6A532A85" w14:textId="77777777" w:rsidR="008857FF" w:rsidRPr="000D207B" w:rsidRDefault="008857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p w14:paraId="50CD545D" w14:textId="77777777" w:rsidR="00BF7FCA" w:rsidRDefault="00BF7FCA" w:rsidP="00BF7F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02A5A36" w14:textId="77777777" w:rsidR="00BF7FCA" w:rsidRPr="005F4EDD" w:rsidRDefault="00BF7FCA" w:rsidP="00BF7F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3D3AF12" w14:textId="77777777" w:rsidR="00BF7FCA" w:rsidRDefault="00BF7FCA" w:rsidP="00BF7FC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AF01D49" w14:textId="77777777" w:rsidR="00BF7FCA" w:rsidRDefault="00BF7FCA" w:rsidP="00BF7FCA">
      <w:proofErr w:type="spellStart"/>
      <w:r>
        <w:rPr>
          <w:rFonts w:ascii="Calibri" w:hAnsi="Calibri" w:cs="Calibri"/>
          <w:color w:val="000000"/>
        </w:rPr>
        <w:t>Sankhajyoti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Saha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Bhawanipur</w:t>
      </w:r>
      <w:proofErr w:type="spellEnd"/>
      <w:r>
        <w:rPr>
          <w:rFonts w:ascii="Calibri" w:hAnsi="Calibri" w:cs="Calibri"/>
          <w:color w:val="000000"/>
        </w:rPr>
        <w:t xml:space="preserve"> College </w:t>
      </w:r>
      <w:proofErr w:type="gramStart"/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Creative Arts &amp; Applied Science, India</w:t>
      </w:r>
      <w:r>
        <w:rPr>
          <w:rFonts w:ascii="Calibri" w:hAnsi="Calibri" w:cs="Calibri"/>
          <w:color w:val="000000"/>
        </w:rPr>
        <w:br/>
      </w:r>
    </w:p>
    <w:p w14:paraId="6F0FA603" w14:textId="77777777" w:rsidR="008857FF" w:rsidRDefault="008857FF" w:rsidP="00BF7FC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857FF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39A7D" w14:textId="77777777" w:rsidR="007279E3" w:rsidRDefault="007279E3">
      <w:r>
        <w:separator/>
      </w:r>
    </w:p>
  </w:endnote>
  <w:endnote w:type="continuationSeparator" w:id="0">
    <w:p w14:paraId="169D8ED3" w14:textId="77777777" w:rsidR="007279E3" w:rsidRDefault="0072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BC24" w14:textId="77777777" w:rsidR="008857FF" w:rsidRDefault="006718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C15FBEC" w14:textId="77777777" w:rsidR="008857FF" w:rsidRDefault="008857FF">
    <w:pPr>
      <w:pStyle w:val="Footer"/>
      <w:jc w:val="right"/>
    </w:pPr>
  </w:p>
  <w:p w14:paraId="6D9CF8F8" w14:textId="77777777" w:rsidR="008857FF" w:rsidRDefault="008857F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AC584" w14:textId="77777777" w:rsidR="007279E3" w:rsidRDefault="007279E3">
      <w:r>
        <w:separator/>
      </w:r>
    </w:p>
  </w:footnote>
  <w:footnote w:type="continuationSeparator" w:id="0">
    <w:p w14:paraId="26DFE1BB" w14:textId="77777777" w:rsidR="007279E3" w:rsidRDefault="0072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3011" w14:textId="77777777" w:rsidR="008857FF" w:rsidRDefault="008857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793D0E" w14:textId="77777777" w:rsidR="008857FF" w:rsidRDefault="006718F9">
    <w:pPr>
      <w:spacing w:before="100" w:beforeAutospacing="1" w:after="100" w:afterAutospacing="1"/>
      <w:jc w:val="center"/>
      <w:rPr>
        <w:color w:val="000000"/>
        <w:sz w:val="20"/>
      </w:rPr>
    </w:pPr>
    <w:r w:rsidRPr="007279E3"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1B0"/>
    <w:rsid w:val="00002826"/>
    <w:rsid w:val="000D207B"/>
    <w:rsid w:val="001054F6"/>
    <w:rsid w:val="0036725A"/>
    <w:rsid w:val="004602D0"/>
    <w:rsid w:val="00476D40"/>
    <w:rsid w:val="00547A30"/>
    <w:rsid w:val="005B61B0"/>
    <w:rsid w:val="006718F9"/>
    <w:rsid w:val="007279E3"/>
    <w:rsid w:val="008857FF"/>
    <w:rsid w:val="00BF7FCA"/>
    <w:rsid w:val="00C131BD"/>
    <w:rsid w:val="00F83522"/>
    <w:rsid w:val="25A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EA64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07B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7F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22</cp:revision>
  <dcterms:created xsi:type="dcterms:W3CDTF">2026-03-24T06:32:00Z</dcterms:created>
  <dcterms:modified xsi:type="dcterms:W3CDTF">2026-04-13T12:31:00Z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eyJoZGlkIjoiNjM1N2M2NTc2NzNjNDRjNzBlNDU3OTQwMDgwNDlmYWMiLCJ1c2VySWQiOiI1NjczODQ5MDU4MTUifQ==</vt:lpwstr>
  </property>
  <property fmtid="{D5CDD505-2E9C-101B-9397-08002B2CF9AE}" pid="4" name="KSOProductBuildVer">
    <vt:lpwstr>1033-12.1.0.25242</vt:lpwstr>
  </property>
  <property fmtid="{D5CDD505-2E9C-101B-9397-08002B2CF9AE}" pid="5" name="ICV">
    <vt:lpwstr>AEC924D4D06D4336986B0683A9765EBB_12</vt:lpwstr>
  </property>
</Properties>
</file>