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6A6C" w14:paraId="3A88EEDF" w14:textId="77777777">
        <w:trPr>
          <w:trHeight w:val="20"/>
          <w:jc w:val="center"/>
        </w:trPr>
        <w:tc>
          <w:tcPr>
            <w:tcW w:w="1186" w:type="pct"/>
          </w:tcPr>
          <w:p w14:paraId="2E46C4E2" w14:textId="77777777"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BFBEB90" w14:textId="77777777" w:rsidR="00776A6C" w:rsidRDefault="00C356FF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b/>
                <w:bCs/>
                <w:color w:val="0000FF"/>
                <w:sz w:val="20"/>
                <w:szCs w:val="20"/>
                <w:lang w:val="en-GB"/>
              </w:rPr>
              <w:t>Journal of Advances in Medicine and Medical Research</w:t>
            </w:r>
          </w:p>
        </w:tc>
      </w:tr>
      <w:tr w:rsidR="00776A6C" w14:paraId="00B01A80" w14:textId="77777777">
        <w:trPr>
          <w:trHeight w:val="20"/>
          <w:jc w:val="center"/>
        </w:trPr>
        <w:tc>
          <w:tcPr>
            <w:tcW w:w="1186" w:type="pct"/>
          </w:tcPr>
          <w:p w14:paraId="3240A8B8" w14:textId="77777777"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5956E29" w14:textId="77777777" w:rsidR="00776A6C" w:rsidRDefault="004F1B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4F1B2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Ms_JAMMR_153362</w:t>
            </w:r>
          </w:p>
        </w:tc>
      </w:tr>
      <w:tr w:rsidR="00776A6C" w14:paraId="44483EE5" w14:textId="77777777">
        <w:trPr>
          <w:trHeight w:val="20"/>
          <w:jc w:val="center"/>
        </w:trPr>
        <w:tc>
          <w:tcPr>
            <w:tcW w:w="1186" w:type="pct"/>
          </w:tcPr>
          <w:p w14:paraId="7EF560DC" w14:textId="77777777"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691D940" w14:textId="77777777" w:rsidR="00776A6C" w:rsidRDefault="004F1B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4F1B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Management Challenges and Surgical Role in Hidradenitis Suppurativa: A Comprehensive Review</w:t>
            </w:r>
          </w:p>
        </w:tc>
      </w:tr>
      <w:tr w:rsidR="00776A6C" w14:paraId="6D98050D" w14:textId="77777777">
        <w:trPr>
          <w:trHeight w:val="20"/>
          <w:jc w:val="center"/>
        </w:trPr>
        <w:tc>
          <w:tcPr>
            <w:tcW w:w="1186" w:type="pct"/>
          </w:tcPr>
          <w:p w14:paraId="22A1BE72" w14:textId="77777777" w:rsidR="00776A6C" w:rsidRDefault="00C356F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13DA6E" w14:textId="77777777" w:rsidR="00776A6C" w:rsidRDefault="00C356F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14:paraId="3EAF7E96" w14:textId="77777777" w:rsidR="00776A6C" w:rsidRDefault="00776A6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5623ED7D" w14:textId="77777777" w:rsidR="00776A6C" w:rsidRDefault="00776A6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C0E4040" w14:textId="77777777" w:rsidR="00776A6C" w:rsidRDefault="00776A6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19C388A1" w14:textId="77777777" w:rsidR="00776A6C" w:rsidRDefault="00C356F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7D5D56DC" w14:textId="77777777" w:rsidR="00776A6C" w:rsidRDefault="00776A6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00DA35FA" w14:textId="77777777" w:rsidR="00776A6C" w:rsidRDefault="00776A6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776A6C" w14:paraId="2EC92B7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E557BA1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074B817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8C71F2C" w14:textId="77777777" w:rsidR="00776A6C" w:rsidRDefault="00C356F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03CC80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0C5751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69502FD" w14:textId="77777777"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A09BCB" w14:textId="77777777" w:rsidR="00776A6C" w:rsidRDefault="00776A6C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585AC90" w14:textId="413C7BDA" w:rsidR="00776A6C" w:rsidRDefault="00AC733C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Very importan</w:t>
            </w:r>
            <w:r w:rsidR="00BE63BC">
              <w:rPr>
                <w:b/>
                <w:bCs/>
                <w:sz w:val="20"/>
                <w:szCs w:val="20"/>
                <w:lang w:val="en-GB"/>
              </w:rPr>
              <w:t>t</w:t>
            </w:r>
          </w:p>
        </w:tc>
        <w:tc>
          <w:tcPr>
            <w:tcW w:w="1367" w:type="pct"/>
          </w:tcPr>
          <w:p w14:paraId="1439E6C8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CE4936B" w14:textId="77777777" w:rsidR="00776A6C" w:rsidRDefault="00776A6C">
      <w:pPr>
        <w:rPr>
          <w:sz w:val="20"/>
          <w:szCs w:val="20"/>
          <w:lang w:val="en-GB"/>
        </w:rPr>
      </w:pPr>
    </w:p>
    <w:p w14:paraId="37F82D3D" w14:textId="77777777" w:rsidR="00776A6C" w:rsidRDefault="00776A6C">
      <w:pPr>
        <w:rPr>
          <w:sz w:val="20"/>
          <w:szCs w:val="20"/>
          <w:lang w:val="en-GB"/>
        </w:rPr>
      </w:pPr>
    </w:p>
    <w:p w14:paraId="46EC4DEF" w14:textId="77777777" w:rsidR="00776A6C" w:rsidRDefault="00776A6C">
      <w:pPr>
        <w:rPr>
          <w:sz w:val="20"/>
          <w:szCs w:val="20"/>
          <w:lang w:val="en-GB"/>
        </w:rPr>
      </w:pPr>
    </w:p>
    <w:p w14:paraId="72769C51" w14:textId="77777777" w:rsidR="00776A6C" w:rsidRDefault="00C356F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Publication)</w:t>
      </w:r>
    </w:p>
    <w:p w14:paraId="4B57CF1A" w14:textId="77777777" w:rsidR="00776A6C" w:rsidRDefault="00776A6C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776A6C" w14:paraId="7FB6E053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2B10612" w14:textId="77777777" w:rsidR="00776A6C" w:rsidRDefault="00776A6C">
            <w:pPr>
              <w:rPr>
                <w:sz w:val="22"/>
                <w:szCs w:val="22"/>
                <w:lang w:val="en-GB"/>
              </w:rPr>
            </w:pPr>
          </w:p>
          <w:p w14:paraId="5C428A0C" w14:textId="77777777" w:rsidR="00776A6C" w:rsidRDefault="00776A6C">
            <w:pPr>
              <w:rPr>
                <w:sz w:val="20"/>
                <w:szCs w:val="20"/>
                <w:lang w:val="en-GB"/>
              </w:rPr>
            </w:pPr>
          </w:p>
        </w:tc>
      </w:tr>
      <w:tr w:rsidR="00776A6C" w14:paraId="1013C2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C8CB90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3360D16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BA0BA30" w14:textId="77777777" w:rsidR="00776A6C" w:rsidRDefault="00C356F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6A6C" w14:paraId="30218D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117EA7" w14:textId="77777777"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7734AA7A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CF40B" w14:textId="77777777" w:rsidR="00776A6C" w:rsidRDefault="00C356F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AB2F39" w14:textId="161F1E5D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3F86C1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3C774F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35BD9A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2B78A7F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903E7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277F9E" w14:textId="42DC8943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857D445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0783E9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94C6E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365F88A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CCB82" w14:textId="77777777"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17F9FD" w14:textId="218AA104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DE4EDA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5ABE59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A98E15E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060AC32C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EE114D" w14:textId="77777777"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1A9827" w14:textId="5E4FC97A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4C0090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5DD22F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B4388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3ADAAAAC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D26265" w14:textId="77777777"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15BBB2" w14:textId="35F141E9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CE7101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0D0908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6D3ADE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707842B1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37DA8" w14:textId="77777777"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186B87" w14:textId="037A5367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E1D72F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074B17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907732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14:paraId="7739915A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8A21E1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429C11" w14:textId="06DE3C09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69FE3D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560890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872E1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14:paraId="32EC0026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CE868D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0C9368" w14:textId="16B1DFCB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7FE1DC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42572B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8A7E51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14:paraId="591CA31F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AAB0DB" w14:textId="77777777" w:rsidR="00776A6C" w:rsidRDefault="00C356F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4F9E2C" w14:textId="40E31CE7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73C4F1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121CC6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3C8C19" w14:textId="77777777"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ED757A0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4965F9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D9DAED" w14:textId="6425F16A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28B064EE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4E4FB2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E85311" w14:textId="77777777"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FC7B6E7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C07BFA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6131A3" w14:textId="1EAB64D9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BA11F6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4DAD3A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7B0CED" w14:textId="77777777"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5ABCA33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78C1CC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AF7C97" w14:textId="30489D8B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4B594B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152AB0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B20EE5" w14:textId="77777777"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EF21234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B11267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F1BFE7D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FFEF207" w14:textId="773D20D6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Cs/>
                <w:sz w:val="20"/>
                <w:szCs w:val="20"/>
                <w:lang w:val="en-GB"/>
              </w:rPr>
              <w:t>2,  PLEASE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NUMBER REFERENCES CORRECTLY.</w:t>
            </w:r>
          </w:p>
        </w:tc>
        <w:tc>
          <w:tcPr>
            <w:tcW w:w="1367" w:type="pct"/>
          </w:tcPr>
          <w:p w14:paraId="0297D09C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13226F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D0C17F" w14:textId="77777777" w:rsidR="00776A6C" w:rsidRDefault="00C356F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09BE520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B1DB1C" w14:textId="77777777" w:rsidR="00776A6C" w:rsidRDefault="00C356F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2F9CE2" w14:textId="77777777" w:rsidR="00776A6C" w:rsidRDefault="00C356F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6A27088" w14:textId="14AF9788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20C3D080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2B251960" w14:textId="77777777"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94B3371" w14:textId="77777777"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5015F66" w14:textId="77777777"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B5B4BC" w14:textId="77777777" w:rsidR="00776A6C" w:rsidRDefault="00C356FF">
      <w:pPr>
        <w:pStyle w:val="Heading2"/>
        <w:keepNext w:val="0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55E33A41" w14:textId="77777777" w:rsidR="00776A6C" w:rsidRDefault="00776A6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6048"/>
        <w:gridCol w:w="4164"/>
      </w:tblGrid>
      <w:tr w:rsidR="00776A6C" w14:paraId="1AC8EA6D" w14:textId="77777777">
        <w:trPr>
          <w:trHeight w:val="20"/>
          <w:jc w:val="center"/>
        </w:trPr>
        <w:tc>
          <w:tcPr>
            <w:tcW w:w="1265" w:type="pct"/>
            <w:noWrap/>
          </w:tcPr>
          <w:p w14:paraId="093EC508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481974AF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139E40EF" w14:textId="77777777" w:rsidR="00776A6C" w:rsidRDefault="00776A6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</w:tcPr>
          <w:p w14:paraId="392DBEC2" w14:textId="77777777" w:rsidR="00776A6C" w:rsidRDefault="00C356F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FBD937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0861A3AF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D60A1A" w14:textId="77777777"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64E4B42" w14:textId="77777777"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14:paraId="74A9E536" w14:textId="77777777" w:rsidR="00776A6C" w:rsidRDefault="00C356F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4CB3856" w14:textId="7EE0C272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33D0E7C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525D8EB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4D13523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8F03AE9" w14:textId="77777777"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14:paraId="0310C328" w14:textId="77777777" w:rsidR="00776A6C" w:rsidRDefault="00C356F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51B8616" w14:textId="77CF9C5F" w:rsidR="00776A6C" w:rsidRDefault="00AC733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BF3C871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7159C436" w14:textId="77777777">
        <w:trPr>
          <w:trHeight w:val="20"/>
          <w:jc w:val="center"/>
        </w:trPr>
        <w:tc>
          <w:tcPr>
            <w:tcW w:w="1265" w:type="pct"/>
            <w:noWrap/>
          </w:tcPr>
          <w:p w14:paraId="6A38B91A" w14:textId="77777777" w:rsidR="00776A6C" w:rsidRDefault="00C356F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1D22043F" w14:textId="77777777" w:rsidR="00776A6C" w:rsidRDefault="00C356F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D09AAA5" w14:textId="485CF2B8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E459E7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5D82159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BC94EE5" w14:textId="77777777"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4E463A9" w14:textId="77777777"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14:paraId="18D01447" w14:textId="77777777"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tbl>
            <w:tblPr>
              <w:tblW w:w="49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6"/>
            </w:tblGrid>
            <w:tr w:rsidR="00AC733C" w14:paraId="1B6D603A" w14:textId="77777777" w:rsidTr="00204ABC">
              <w:trPr>
                <w:trHeight w:val="20"/>
                <w:jc w:val="center"/>
              </w:trPr>
              <w:tc>
                <w:tcPr>
                  <w:tcW w:w="1843" w:type="pct"/>
                </w:tcPr>
                <w:p w14:paraId="6F43E9CD" w14:textId="173864A1" w:rsidR="00AC733C" w:rsidRDefault="00AC733C" w:rsidP="00AC733C">
                  <w:pPr>
                    <w:pStyle w:val="ListParagraph"/>
                    <w:ind w:left="0"/>
                    <w:rPr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AC733C" w14:paraId="074BC2DD" w14:textId="77777777" w:rsidTr="00204ABC">
              <w:trPr>
                <w:trHeight w:val="20"/>
                <w:jc w:val="center"/>
              </w:trPr>
              <w:tc>
                <w:tcPr>
                  <w:tcW w:w="1843" w:type="pct"/>
                </w:tcPr>
                <w:p w14:paraId="4E114332" w14:textId="623B47A5" w:rsidR="00AC733C" w:rsidRDefault="00AC733C" w:rsidP="00AC733C">
                  <w:pPr>
                    <w:pStyle w:val="ListParagraph"/>
                    <w:ind w:left="0"/>
                    <w:rPr>
                      <w:bCs/>
                      <w:sz w:val="20"/>
                      <w:szCs w:val="20"/>
                      <w:lang w:val="en-GB"/>
                    </w:rPr>
                  </w:pPr>
                  <w:r>
                    <w:rPr>
                      <w:bCs/>
                      <w:sz w:val="20"/>
                      <w:szCs w:val="20"/>
                      <w:lang w:val="en-GB"/>
                    </w:rPr>
                    <w:t xml:space="preserve"> PLEASE NUMBER REFERENCES CORRECTLY.</w:t>
                  </w:r>
                </w:p>
              </w:tc>
            </w:tr>
          </w:tbl>
          <w:p w14:paraId="01A69F05" w14:textId="77777777" w:rsidR="00776A6C" w:rsidRDefault="00776A6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02F3145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76A6C" w14:paraId="4DD88E9A" w14:textId="77777777">
        <w:trPr>
          <w:trHeight w:val="20"/>
          <w:jc w:val="center"/>
        </w:trPr>
        <w:tc>
          <w:tcPr>
            <w:tcW w:w="1265" w:type="pct"/>
            <w:noWrap/>
          </w:tcPr>
          <w:p w14:paraId="6282E1B3" w14:textId="77777777" w:rsidR="00776A6C" w:rsidRDefault="00C356F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19716F" w14:textId="77777777"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5218E42" w14:textId="77777777" w:rsidR="00776A6C" w:rsidRDefault="00776A6C">
            <w:pPr>
              <w:rPr>
                <w:bCs/>
                <w:sz w:val="20"/>
                <w:szCs w:val="20"/>
                <w:lang w:val="en-GB"/>
              </w:rPr>
            </w:pPr>
          </w:p>
          <w:p w14:paraId="635B5922" w14:textId="77777777" w:rsidR="00776A6C" w:rsidRDefault="00C356F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277616A" w14:textId="77777777" w:rsidR="00776A6C" w:rsidRDefault="00776A6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8E10735" w14:textId="67BCE360" w:rsidR="00776A6C" w:rsidRDefault="00AC733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6BDE6514" w14:textId="77777777" w:rsidR="00776A6C" w:rsidRDefault="00776A6C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7E377CD" w14:textId="0782AD0E" w:rsidR="00776A6C" w:rsidRDefault="00776A6C"/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2"/>
        <w:gridCol w:w="5438"/>
      </w:tblGrid>
      <w:tr w:rsidR="009A5051" w:rsidRPr="009A5051" w14:paraId="539FC99F" w14:textId="77777777" w:rsidTr="006A1DE6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3A91765C" w14:textId="77777777" w:rsidR="009A5051" w:rsidRPr="009A5051" w:rsidRDefault="009A5051" w:rsidP="009A5051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9A5051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9768A2D" w14:textId="77777777" w:rsidR="009A5051" w:rsidRPr="009A5051" w:rsidRDefault="009A5051" w:rsidP="009A5051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A5051" w:rsidRPr="009A5051" w14:paraId="0D005234" w14:textId="77777777" w:rsidTr="006A1DE6">
        <w:trPr>
          <w:trHeight w:val="20"/>
          <w:jc w:val="center"/>
        </w:trPr>
        <w:tc>
          <w:tcPr>
            <w:tcW w:w="3011" w:type="pct"/>
            <w:noWrap/>
          </w:tcPr>
          <w:p w14:paraId="3406BA8B" w14:textId="77777777" w:rsidR="009A5051" w:rsidRPr="009A5051" w:rsidRDefault="009A5051" w:rsidP="009A505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12F41EA" w14:textId="77777777" w:rsidR="009A5051" w:rsidRPr="009A5051" w:rsidRDefault="009A5051" w:rsidP="009A5051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9A5051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9A5051" w:rsidRPr="009A5051" w14:paraId="5C0E58F5" w14:textId="77777777" w:rsidTr="006A1DE6">
        <w:trPr>
          <w:trHeight w:val="20"/>
          <w:jc w:val="center"/>
        </w:trPr>
        <w:tc>
          <w:tcPr>
            <w:tcW w:w="3011" w:type="pct"/>
            <w:noWrap/>
          </w:tcPr>
          <w:p w14:paraId="605E3E1A" w14:textId="77777777" w:rsidR="009A5051" w:rsidRPr="009A5051" w:rsidRDefault="009A5051" w:rsidP="009A505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1A814D0B" w14:textId="77777777" w:rsidR="009A5051" w:rsidRPr="009A5051" w:rsidRDefault="009A5051" w:rsidP="009A5051">
            <w:pPr>
              <w:spacing w:before="100" w:beforeAutospacing="1" w:after="100" w:afterAutospacing="1"/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D7555D7" w14:textId="4EB669CB" w:rsidR="009A5051" w:rsidRPr="009A5051" w:rsidRDefault="009A5051" w:rsidP="009A5051">
            <w:pPr>
              <w:rPr>
                <w:rFonts w:eastAsia="Arial Unicode MS"/>
                <w:sz w:val="20"/>
                <w:szCs w:val="20"/>
                <w:lang w:val="en-GB"/>
              </w:rPr>
            </w:pPr>
            <w:r w:rsidRPr="009A5051">
              <w:rPr>
                <w:rFonts w:eastAsia="Arial Unicode MS"/>
                <w:sz w:val="20"/>
                <w:szCs w:val="20"/>
                <w:lang w:val="en-GB"/>
              </w:rPr>
              <w:t xml:space="preserve">Accepted for publication after minor changes to number </w:t>
            </w:r>
            <w:r w:rsidR="00882979" w:rsidRPr="009A5051">
              <w:rPr>
                <w:rFonts w:eastAsia="Arial Unicode MS"/>
                <w:sz w:val="20"/>
                <w:szCs w:val="20"/>
                <w:lang w:val="en-GB"/>
              </w:rPr>
              <w:t>references</w:t>
            </w:r>
          </w:p>
          <w:p w14:paraId="496B17CF" w14:textId="77777777" w:rsidR="009A5051" w:rsidRPr="009A5051" w:rsidRDefault="009A5051" w:rsidP="009A505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2C7D4009" w14:textId="77777777" w:rsidR="009A5051" w:rsidRPr="009A5051" w:rsidRDefault="009A5051" w:rsidP="009A5051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B35ACE8" w14:textId="77777777" w:rsidR="009A5051" w:rsidRPr="009A5051" w:rsidRDefault="009A5051"/>
    <w:p w14:paraId="1558FB07" w14:textId="77777777" w:rsidR="005D5AC6" w:rsidRPr="005F4EDD" w:rsidRDefault="005D5AC6" w:rsidP="005D5AC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1A308A6" w14:textId="77777777" w:rsidR="005D5AC6" w:rsidRDefault="005D5AC6" w:rsidP="005D5AC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368F7842" w14:textId="77777777" w:rsidR="005D5AC6" w:rsidRDefault="005D5AC6" w:rsidP="005D5AC6">
      <w:r>
        <w:rPr>
          <w:rFonts w:ascii="Calibri" w:hAnsi="Calibri" w:cs="Calibri"/>
          <w:color w:val="000000"/>
        </w:rPr>
        <w:t>Mahaveer Mehta, Dr. Mahaveer Mehta Medical Center, UAE</w:t>
      </w:r>
      <w:r>
        <w:rPr>
          <w:rFonts w:ascii="Calibri" w:hAnsi="Calibri" w:cs="Calibri"/>
          <w:color w:val="000000"/>
        </w:rPr>
        <w:br/>
      </w:r>
    </w:p>
    <w:p w14:paraId="3C779C62" w14:textId="77777777"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53B73C2F" w14:textId="77777777" w:rsidR="00776A6C" w:rsidRDefault="00776A6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5164D3" w14:textId="77777777" w:rsidR="00776A6C" w:rsidRDefault="00776A6C"/>
    <w:sectPr w:rsidR="00776A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D6158" w14:textId="77777777" w:rsidR="00412A81" w:rsidRDefault="00412A81">
      <w:r>
        <w:separator/>
      </w:r>
    </w:p>
  </w:endnote>
  <w:endnote w:type="continuationSeparator" w:id="0">
    <w:p w14:paraId="4A628A5C" w14:textId="77777777" w:rsidR="00412A81" w:rsidRDefault="0041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960B2" w14:textId="77777777" w:rsidR="00776A6C" w:rsidRDefault="00C356F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41EF35CD" w14:textId="77777777" w:rsidR="00776A6C" w:rsidRDefault="00776A6C">
    <w:pPr>
      <w:pStyle w:val="Footer"/>
      <w:jc w:val="right"/>
    </w:pPr>
  </w:p>
  <w:p w14:paraId="10EFC89A" w14:textId="77777777" w:rsidR="00776A6C" w:rsidRDefault="00776A6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74D6D" w14:textId="77777777" w:rsidR="00412A81" w:rsidRDefault="00412A81">
      <w:r>
        <w:separator/>
      </w:r>
    </w:p>
  </w:footnote>
  <w:footnote w:type="continuationSeparator" w:id="0">
    <w:p w14:paraId="1DE9FAFD" w14:textId="77777777" w:rsidR="00412A81" w:rsidRDefault="00412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8BBA4" w14:textId="77777777" w:rsidR="00776A6C" w:rsidRDefault="00776A6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B32EA3" w14:textId="77777777" w:rsidR="00776A6C" w:rsidRDefault="00C356FF">
    <w:pPr>
      <w:spacing w:before="100" w:beforeAutospacing="1" w:after="100" w:afterAutospacing="1"/>
      <w:jc w:val="center"/>
      <w:rPr>
        <w:color w:val="000000"/>
        <w:sz w:val="20"/>
      </w:rPr>
    </w:pPr>
    <w:r w:rsidRPr="00FB6A6C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6C"/>
    <w:rsid w:val="001A2B9C"/>
    <w:rsid w:val="001D4122"/>
    <w:rsid w:val="00412A81"/>
    <w:rsid w:val="004F1B2A"/>
    <w:rsid w:val="005D5AC6"/>
    <w:rsid w:val="00776A6C"/>
    <w:rsid w:val="00882979"/>
    <w:rsid w:val="00891D0D"/>
    <w:rsid w:val="009A5051"/>
    <w:rsid w:val="009D125C"/>
    <w:rsid w:val="00AC733C"/>
    <w:rsid w:val="00BB4750"/>
    <w:rsid w:val="00BE63BC"/>
    <w:rsid w:val="00C356FF"/>
    <w:rsid w:val="00C7011B"/>
    <w:rsid w:val="00C81E89"/>
    <w:rsid w:val="00D50BDF"/>
    <w:rsid w:val="00F84120"/>
    <w:rsid w:val="00F90F8B"/>
    <w:rsid w:val="00FB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CB53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733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D5A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2026-04-11T05:44:00Z</dcterms:created>
  <dcterms:modified xsi:type="dcterms:W3CDTF">2026-04-11T12:29:00Z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