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C505CD" w14:paraId="45FAAB1E" w14:textId="77777777">
        <w:trPr>
          <w:trHeight w:val="20"/>
          <w:jc w:val="center"/>
        </w:trPr>
        <w:tc>
          <w:tcPr>
            <w:tcW w:w="1186" w:type="pct"/>
          </w:tcPr>
          <w:p w14:paraId="5DBFC486" w14:textId="77777777" w:rsidR="00BC3154" w:rsidRPr="00C505CD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E32B23" w14:textId="77777777" w:rsidR="00BC3154" w:rsidRPr="00C505CD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C505CD" w14:paraId="6207BFB6" w14:textId="77777777">
        <w:trPr>
          <w:trHeight w:val="20"/>
          <w:jc w:val="center"/>
        </w:trPr>
        <w:tc>
          <w:tcPr>
            <w:tcW w:w="1186" w:type="pct"/>
          </w:tcPr>
          <w:p w14:paraId="3C8369BA" w14:textId="77777777" w:rsidR="00BC3154" w:rsidRPr="00C505CD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87BD785" w14:textId="77777777" w:rsidR="00BC3154" w:rsidRPr="00C505CD" w:rsidRDefault="00CC7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Ms_AJRNH_156560</w:t>
            </w:r>
          </w:p>
        </w:tc>
      </w:tr>
      <w:tr w:rsidR="00BC3154" w:rsidRPr="00C505CD" w14:paraId="6BC3BB78" w14:textId="77777777">
        <w:trPr>
          <w:trHeight w:val="20"/>
          <w:jc w:val="center"/>
        </w:trPr>
        <w:tc>
          <w:tcPr>
            <w:tcW w:w="1186" w:type="pct"/>
          </w:tcPr>
          <w:p w14:paraId="5E52A45F" w14:textId="77777777" w:rsidR="00BC3154" w:rsidRPr="00C505CD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78C900" w14:textId="77777777" w:rsidR="00BC3154" w:rsidRPr="00C505CD" w:rsidRDefault="00CC7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Academic Challenges and Coping Strategies of Clinical Instructors in the Nursing School </w:t>
            </w:r>
            <w:proofErr w:type="gramStart"/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Nueva Ecija, Philippines</w:t>
            </w:r>
          </w:p>
        </w:tc>
      </w:tr>
      <w:tr w:rsidR="00BC3154" w:rsidRPr="00C505CD" w14:paraId="7C457AD6" w14:textId="77777777">
        <w:trPr>
          <w:trHeight w:val="20"/>
          <w:jc w:val="center"/>
        </w:trPr>
        <w:tc>
          <w:tcPr>
            <w:tcW w:w="1186" w:type="pct"/>
          </w:tcPr>
          <w:p w14:paraId="4EFBECD2" w14:textId="77777777" w:rsidR="00BC3154" w:rsidRPr="00C505CD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B90271" w14:textId="77777777" w:rsidR="00BC3154" w:rsidRPr="00C505CD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9F6DD6" w14:textId="77777777" w:rsidR="00BC3154" w:rsidRPr="00C505CD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866A9E" w14:textId="77777777" w:rsidR="00BC3154" w:rsidRPr="00C505CD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2B8027" w14:textId="77777777" w:rsidR="00BC3154" w:rsidRPr="00C505CD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384CB9" w14:textId="77777777" w:rsidR="00BC3154" w:rsidRPr="00C505CD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E41918" w14:textId="77777777" w:rsidR="00BC3154" w:rsidRPr="00C505CD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A376ED" w14:textId="77777777" w:rsidR="00BC3154" w:rsidRPr="00C505CD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505C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505C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3162755" w14:textId="77777777" w:rsidR="00BC3154" w:rsidRPr="00C505CD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C505CD" w14:paraId="043EB2D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EFBB6D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EF60C60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05C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045BF86" w14:textId="77777777" w:rsidR="00BC3154" w:rsidRPr="00C505CD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505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05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D1733D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34CD6C4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60C1F7" w14:textId="77777777" w:rsidR="00BC3154" w:rsidRPr="00C505CD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EFE2055" w14:textId="74CCB7E7" w:rsidR="00BC3154" w:rsidRPr="00C505CD" w:rsidRDefault="004C43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has a </w:t>
            </w:r>
            <w:proofErr w:type="gramStart"/>
            <w:r w:rsidRPr="00C505CD">
              <w:rPr>
                <w:rFonts w:ascii="Arial" w:hAnsi="Arial" w:cs="Arial"/>
                <w:b/>
                <w:bCs/>
                <w:sz w:val="20"/>
                <w:szCs w:val="20"/>
              </w:rPr>
              <w:t>practical implications</w:t>
            </w:r>
            <w:proofErr w:type="gramEnd"/>
            <w:r w:rsidRPr="00C505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enhancing the teaching effectiveness and sustaining workforce resilience in nursing education.</w:t>
            </w:r>
          </w:p>
        </w:tc>
        <w:tc>
          <w:tcPr>
            <w:tcW w:w="1367" w:type="pct"/>
          </w:tcPr>
          <w:p w14:paraId="362B439B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BF8089" w14:textId="77777777" w:rsidR="00BC3154" w:rsidRPr="00C505CD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8B2F013" w14:textId="77777777" w:rsidR="00BC3154" w:rsidRPr="00C505CD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23B0B663" w14:textId="77777777" w:rsidR="00BC3154" w:rsidRPr="00C505CD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4D51B141" w14:textId="77777777" w:rsidR="00BC3154" w:rsidRPr="00C505CD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505C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09FAC8" w14:textId="77777777" w:rsidR="00BC3154" w:rsidRPr="00C505CD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C505CD" w14:paraId="750D315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3E6A146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1C5D35F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05C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4AAE4A" w14:textId="77777777" w:rsidR="00BC3154" w:rsidRPr="00C505CD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05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C505CD" w14:paraId="1931B6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2B8684" w14:textId="77777777" w:rsidR="00BC3154" w:rsidRPr="00C505CD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ED4459B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F0201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7893C" w14:textId="77777777" w:rsidR="00BC3154" w:rsidRPr="00C505CD" w:rsidRDefault="006048F2" w:rsidP="004C43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2D7FFA2" w14:textId="77777777" w:rsidR="006048F2" w:rsidRPr="00C505CD" w:rsidRDefault="006048F2" w:rsidP="004C43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37CD122" w14:textId="7D7B1394" w:rsidR="006048F2" w:rsidRPr="00C505CD" w:rsidRDefault="006048F2" w:rsidP="004C43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has a </w:t>
            </w:r>
            <w:proofErr w:type="gramStart"/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 and specific variables</w:t>
            </w:r>
            <w:proofErr w:type="gramEnd"/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topic</w:t>
            </w:r>
          </w:p>
        </w:tc>
        <w:tc>
          <w:tcPr>
            <w:tcW w:w="1367" w:type="pct"/>
          </w:tcPr>
          <w:p w14:paraId="566FC6FD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33B94D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295CAA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05C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4D4AE11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68083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AA17E" w14:textId="77777777" w:rsidR="00BC3154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7B92D4A" w14:textId="77777777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1D2696" w14:textId="66D1D0CF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Comprehensive. It is recommended to include clearer and highlights the statistics in the method</w:t>
            </w:r>
          </w:p>
        </w:tc>
        <w:tc>
          <w:tcPr>
            <w:tcW w:w="1367" w:type="pct"/>
          </w:tcPr>
          <w:p w14:paraId="375E3238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5002D6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D0F36E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05C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917BA3E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0E352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2D91F0" w14:textId="1A4485E5" w:rsidR="00BC3154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44732A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389E8E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FDB13A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05C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84BC55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A06E8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40C92" w14:textId="77777777" w:rsidR="00BC3154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14:paraId="01ECC5A8" w14:textId="77777777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but include a </w:t>
            </w:r>
            <w:proofErr w:type="gramStart"/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 local studies</w:t>
            </w:r>
            <w:proofErr w:type="gramEnd"/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3A27E034" w14:textId="25D5346C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more than 5 years (2021-2025)</w:t>
            </w:r>
          </w:p>
        </w:tc>
        <w:tc>
          <w:tcPr>
            <w:tcW w:w="1367" w:type="pct"/>
          </w:tcPr>
          <w:p w14:paraId="26D0F047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4E53DD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DD668C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05C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9B3E3E7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ABCA1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B465AF" w14:textId="77777777" w:rsidR="00BC3154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496350AB" w14:textId="1652B14F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Clearly stated</w:t>
            </w:r>
          </w:p>
        </w:tc>
        <w:tc>
          <w:tcPr>
            <w:tcW w:w="1367" w:type="pct"/>
          </w:tcPr>
          <w:p w14:paraId="021A8458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4B6C02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6E773B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05C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2E0B533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44A28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736B51" w14:textId="77777777" w:rsidR="00BC3154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0410FA4" w14:textId="77777777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Relevant.</w:t>
            </w:r>
          </w:p>
          <w:p w14:paraId="10EDCF34" w14:textId="2D15D574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Lack of updated local studies</w:t>
            </w:r>
          </w:p>
        </w:tc>
        <w:tc>
          <w:tcPr>
            <w:tcW w:w="1367" w:type="pct"/>
          </w:tcPr>
          <w:p w14:paraId="0E32BC3C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69B5AD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982FD4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05C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E6F8FD7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EDEAF3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8DBDF" w14:textId="77777777" w:rsidR="00BC3154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A5B1677" w14:textId="39AA824E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37990D3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138A96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DFC939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05C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9379083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FAE5C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FC92AF" w14:textId="77777777" w:rsidR="00BC3154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5C0BED1" w14:textId="3394484C" w:rsidR="006048F2" w:rsidRPr="00C505CD" w:rsidRDefault="006048F2" w:rsidP="006048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Lacks explicit ethics committee approval</w:t>
            </w:r>
          </w:p>
        </w:tc>
        <w:tc>
          <w:tcPr>
            <w:tcW w:w="1367" w:type="pct"/>
          </w:tcPr>
          <w:p w14:paraId="4E64FEAA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50D611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C3A55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46AA24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A0A0F" w14:textId="77777777" w:rsidR="00BC3154" w:rsidRPr="00C505CD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0B943" w14:textId="5AA66CF1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B03B0C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3CE981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571E71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37AF0B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2F23E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405AB" w14:textId="3DAE3184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6A6675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24A967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1CD3F8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FCBCB1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FA5DA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2877C" w14:textId="77777777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5EA3D9D" w14:textId="10F80C08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Deepened the critical analysis linked to the literature</w:t>
            </w:r>
          </w:p>
        </w:tc>
        <w:tc>
          <w:tcPr>
            <w:tcW w:w="1367" w:type="pct"/>
          </w:tcPr>
          <w:p w14:paraId="764A8A52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20F7AA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EBA919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C2CE32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D0ACA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3AAD1" w14:textId="16F25531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FD000C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08FFFB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4DDD16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2771E7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98DC1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DBA69" w14:textId="77777777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42CFC8A1" w14:textId="70136A90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explicitly discuss</w:t>
            </w:r>
          </w:p>
        </w:tc>
        <w:tc>
          <w:tcPr>
            <w:tcW w:w="1367" w:type="pct"/>
          </w:tcPr>
          <w:p w14:paraId="3850A613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3F109D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68B35C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B5B161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B62B1BA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48FE19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88618A" w14:textId="77777777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03D30B50" w14:textId="77777777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more recent sources</w:t>
            </w:r>
          </w:p>
          <w:p w14:paraId="352236FF" w14:textId="77777777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Use 7</w:t>
            </w:r>
            <w:r w:rsidRPr="00C505CD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APA format</w:t>
            </w:r>
          </w:p>
          <w:p w14:paraId="5DD85273" w14:textId="77777777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are outdated</w:t>
            </w:r>
          </w:p>
          <w:p w14:paraId="7F48AA2B" w14:textId="0E6C6363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use not more than 5 years</w:t>
            </w:r>
          </w:p>
        </w:tc>
        <w:tc>
          <w:tcPr>
            <w:tcW w:w="1367" w:type="pct"/>
          </w:tcPr>
          <w:p w14:paraId="21B53074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6DCD80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6F2733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3FD160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047D7" w14:textId="77777777" w:rsidR="00BC3154" w:rsidRPr="00C505CD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E0AF3D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308CEF" w14:textId="77777777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3D3C3636" w14:textId="5CAD6F51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Coherent</w:t>
            </w:r>
          </w:p>
          <w:p w14:paraId="1DAF907A" w14:textId="300AF1E5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</w:t>
            </w:r>
          </w:p>
        </w:tc>
        <w:tc>
          <w:tcPr>
            <w:tcW w:w="1367" w:type="pct"/>
          </w:tcPr>
          <w:p w14:paraId="73465F93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CCDF54" w14:textId="77777777" w:rsidR="00BC3154" w:rsidRPr="00C505CD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A08BEE" w14:textId="77777777" w:rsidR="00BC3154" w:rsidRPr="00C505CD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251163" w14:textId="77777777" w:rsidR="00BC3154" w:rsidRPr="00C505CD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18DA68" w14:textId="77777777" w:rsidR="00BC3154" w:rsidRPr="00C505CD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505C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7FA0A5" w14:textId="77777777" w:rsidR="00BC3154" w:rsidRPr="00C505CD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C505CD" w14:paraId="3D993B3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42C41E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36A7523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05C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1C8913" w14:textId="77777777" w:rsidR="00BC3154" w:rsidRPr="00C505CD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FC361B6" w14:textId="77777777" w:rsidR="00BC3154" w:rsidRPr="00C505CD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05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05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886BB7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3D5F7A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80E6B3" w14:textId="77777777" w:rsidR="00BC3154" w:rsidRPr="00C505CD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1F2C54" w14:textId="77777777" w:rsidR="00BC3154" w:rsidRPr="00C505CD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F4816A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BF5138" w14:textId="77777777" w:rsidR="00BC3154" w:rsidRPr="00C505CD" w:rsidRDefault="00604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F8E261C" w14:textId="77777777" w:rsidR="006048F2" w:rsidRPr="00C505CD" w:rsidRDefault="00604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156C64" w14:textId="7FF542D1" w:rsidR="006048F2" w:rsidRPr="00C505CD" w:rsidRDefault="00604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FEC0A9A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2D3C96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E5C8AF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05C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45089F7" w14:textId="77777777" w:rsidR="00BC3154" w:rsidRPr="00C505CD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C97888" w14:textId="77777777" w:rsidR="00BC3154" w:rsidRPr="00C505CD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EAF8EC" w14:textId="77777777" w:rsidR="00BC3154" w:rsidRPr="00C505CD" w:rsidRDefault="00604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F87B381" w14:textId="77777777" w:rsidR="006048F2" w:rsidRPr="00C505CD" w:rsidRDefault="00604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21F542" w14:textId="7F113C51" w:rsidR="006048F2" w:rsidRPr="00C505CD" w:rsidRDefault="00604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incorporate </w:t>
            </w:r>
            <w:proofErr w:type="spellStart"/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statisitical</w:t>
            </w:r>
            <w:proofErr w:type="spellEnd"/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</w:t>
            </w:r>
          </w:p>
        </w:tc>
        <w:tc>
          <w:tcPr>
            <w:tcW w:w="1543" w:type="pct"/>
          </w:tcPr>
          <w:p w14:paraId="3DCAEEEC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10AEA0B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6C19A7" w14:textId="77777777" w:rsidR="00BC3154" w:rsidRPr="00C505CD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505C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505CD">
              <w:rPr>
                <w:rFonts w:ascii="Arial" w:hAnsi="Arial" w:cs="Arial"/>
                <w:lang w:val="en-GB" w:eastAsia="en-US"/>
              </w:rPr>
              <w:br/>
            </w:r>
          </w:p>
          <w:p w14:paraId="3620C9C0" w14:textId="77777777" w:rsidR="00BC3154" w:rsidRPr="00C505CD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D3368ED" w14:textId="77777777" w:rsidR="00BC3154" w:rsidRPr="00C505CD" w:rsidRDefault="00BC31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E8996D" w14:textId="2ABE963E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52B9CC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1F3F57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58BC57" w14:textId="77777777" w:rsidR="00BC3154" w:rsidRPr="00C505CD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3E14FE" w14:textId="77777777" w:rsidR="00BC3154" w:rsidRPr="00C505CD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B847BE" w14:textId="77777777" w:rsidR="00BC3154" w:rsidRPr="00C505CD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A4F3FA" w14:textId="77777777" w:rsidR="00BC3154" w:rsidRPr="00C505CD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A40235D" w14:textId="77777777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166ED31D" w14:textId="77777777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2021-2025 indexed studies</w:t>
            </w:r>
          </w:p>
          <w:p w14:paraId="4C30A140" w14:textId="426BC00D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0A6EF84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C505CD" w14:paraId="22B2A40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C0F53DB" w14:textId="77777777" w:rsidR="00BC3154" w:rsidRPr="00C505CD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10D967" w14:textId="77777777" w:rsidR="00BC3154" w:rsidRPr="00C505CD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7128AC" w14:textId="77777777" w:rsidR="00BC3154" w:rsidRPr="00C505CD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3229AC" w14:textId="77777777" w:rsidR="00BC3154" w:rsidRPr="00C505CD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75877E" w14:textId="77777777" w:rsidR="00BC3154" w:rsidRPr="00C505CD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09EE48F" w14:textId="77777777" w:rsidR="00BC3154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315D361" w14:textId="77777777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DBEF12" w14:textId="44FFF3CC" w:rsidR="006048F2" w:rsidRPr="00C505CD" w:rsidRDefault="00604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505CD">
              <w:rPr>
                <w:rFonts w:ascii="Arial" w:hAnsi="Arial" w:cs="Arial"/>
                <w:bCs/>
                <w:sz w:val="20"/>
                <w:szCs w:val="20"/>
              </w:rPr>
              <w:t>Specify ethics review board approval for stronger compliance if applicable</w:t>
            </w:r>
          </w:p>
        </w:tc>
        <w:tc>
          <w:tcPr>
            <w:tcW w:w="1543" w:type="pct"/>
          </w:tcPr>
          <w:p w14:paraId="7A6F80F1" w14:textId="77777777" w:rsidR="00BC3154" w:rsidRPr="00C505CD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4C3BFF" w14:textId="77777777" w:rsidR="00BC3154" w:rsidRPr="00C505CD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9A68519" w14:textId="77777777" w:rsidR="00BC3154" w:rsidRPr="00C505CD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4CD34B" w14:textId="77777777" w:rsidR="00BC3154" w:rsidRPr="00C505CD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D35E71" w14:textId="77777777" w:rsidR="00BC3154" w:rsidRPr="00C505CD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EDACC0B" w14:textId="52F5D288" w:rsidR="00BC3154" w:rsidRPr="00C505CD" w:rsidRDefault="00BC58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505C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12E4D" w:rsidRPr="00C505C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AD2CEA3" w14:textId="77777777" w:rsidR="00BC3154" w:rsidRPr="00C505CD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C505CD" w14:paraId="59CE4A2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44E1ACE" w14:textId="77777777" w:rsidR="00BC3154" w:rsidRPr="00C505CD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36737A2" w14:textId="77777777" w:rsidR="00BC3154" w:rsidRPr="00C505CD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C505CD" w14:paraId="26D1B5AA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FF56DD" w14:textId="77777777" w:rsidR="00BC3154" w:rsidRPr="00C505CD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3B44BEE" w14:textId="77777777" w:rsidR="00BC3154" w:rsidRPr="00C505CD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C505CD" w14:paraId="13CAE270" w14:textId="77777777">
        <w:trPr>
          <w:trHeight w:val="20"/>
          <w:jc w:val="center"/>
        </w:trPr>
        <w:tc>
          <w:tcPr>
            <w:tcW w:w="2784" w:type="pct"/>
            <w:noWrap/>
          </w:tcPr>
          <w:p w14:paraId="56330A2E" w14:textId="77777777" w:rsidR="00BC3154" w:rsidRPr="00C505CD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6951DD" w14:textId="77777777" w:rsidR="00C339E3" w:rsidRPr="00C505CD" w:rsidRDefault="00C339E3" w:rsidP="00C3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update references use in the study, local based.</w:t>
            </w:r>
          </w:p>
          <w:p w14:paraId="39765A8F" w14:textId="77777777" w:rsidR="00C339E3" w:rsidRPr="00C505CD" w:rsidRDefault="00C339E3" w:rsidP="00C3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 added citations/references must be added in the references section</w:t>
            </w:r>
          </w:p>
          <w:p w14:paraId="0C7D0089" w14:textId="77777777" w:rsidR="00C339E3" w:rsidRPr="00C505CD" w:rsidRDefault="00C339E3" w:rsidP="00C3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the paper underwent for ethics review please include the protocol code</w:t>
            </w:r>
          </w:p>
          <w:p w14:paraId="7F1A753A" w14:textId="328A406B" w:rsidR="00BC3154" w:rsidRPr="00C505CD" w:rsidRDefault="00C339E3" w:rsidP="00C3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5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 in the ethical consideration that the study underwent ethics review.</w:t>
            </w:r>
          </w:p>
          <w:p w14:paraId="35102F34" w14:textId="77777777" w:rsidR="00BC3154" w:rsidRPr="00C505CD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EF9E8E" w14:textId="77777777" w:rsidR="00BC3154" w:rsidRPr="00C505CD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BA27E0F" w14:textId="77777777" w:rsidR="00BC3154" w:rsidRPr="00C505CD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95DA61F" w14:textId="77777777" w:rsidR="00BC3154" w:rsidRPr="00C505CD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8BADF62" w14:textId="77777777" w:rsidR="00BC3154" w:rsidRPr="00C505CD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4189090" w14:textId="77777777" w:rsidR="00BC3154" w:rsidRPr="00C505CD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533A398" w14:textId="77777777" w:rsidR="00C505CD" w:rsidRPr="00C505CD" w:rsidRDefault="00C505CD" w:rsidP="00C505CD">
      <w:pPr>
        <w:rPr>
          <w:rFonts w:ascii="Arial" w:hAnsi="Arial" w:cs="Arial"/>
          <w:b/>
          <w:sz w:val="20"/>
          <w:szCs w:val="20"/>
          <w:u w:val="single"/>
        </w:rPr>
      </w:pPr>
      <w:r w:rsidRPr="00C505C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16106F" w14:textId="6917E817" w:rsidR="00BC3154" w:rsidRPr="00C505CD" w:rsidRDefault="00BC3154">
      <w:pPr>
        <w:rPr>
          <w:rFonts w:ascii="Arial" w:hAnsi="Arial" w:cs="Arial"/>
          <w:sz w:val="20"/>
          <w:szCs w:val="20"/>
        </w:rPr>
      </w:pPr>
    </w:p>
    <w:p w14:paraId="552FAD72" w14:textId="1DEEDAEC" w:rsidR="00C505CD" w:rsidRPr="00C505CD" w:rsidRDefault="00C505CD" w:rsidP="00C505CD">
      <w:pPr>
        <w:rPr>
          <w:rFonts w:ascii="Arial" w:hAnsi="Arial" w:cs="Arial"/>
          <w:sz w:val="20"/>
          <w:szCs w:val="20"/>
        </w:rPr>
      </w:pPr>
      <w:bookmarkStart w:id="0" w:name="_Hlk226636208"/>
      <w:proofErr w:type="spellStart"/>
      <w:r w:rsidRPr="00C505CD">
        <w:rPr>
          <w:rFonts w:ascii="Arial" w:hAnsi="Arial" w:cs="Arial"/>
          <w:sz w:val="20"/>
          <w:szCs w:val="20"/>
        </w:rPr>
        <w:t>Queenne</w:t>
      </w:r>
      <w:proofErr w:type="spellEnd"/>
      <w:r w:rsidRPr="00C505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05CD">
        <w:rPr>
          <w:rFonts w:ascii="Arial" w:hAnsi="Arial" w:cs="Arial"/>
          <w:sz w:val="20"/>
          <w:szCs w:val="20"/>
        </w:rPr>
        <w:t>kimverlee</w:t>
      </w:r>
      <w:proofErr w:type="spellEnd"/>
      <w:r w:rsidRPr="00C505CD">
        <w:rPr>
          <w:rFonts w:ascii="Arial" w:hAnsi="Arial" w:cs="Arial"/>
          <w:sz w:val="20"/>
          <w:szCs w:val="20"/>
        </w:rPr>
        <w:t xml:space="preserve"> C. </w:t>
      </w:r>
      <w:proofErr w:type="spellStart"/>
      <w:r w:rsidRPr="00C505CD">
        <w:rPr>
          <w:rFonts w:ascii="Arial" w:hAnsi="Arial" w:cs="Arial"/>
          <w:sz w:val="20"/>
          <w:szCs w:val="20"/>
        </w:rPr>
        <w:t>Landingin</w:t>
      </w:r>
      <w:proofErr w:type="spellEnd"/>
      <w:r w:rsidRPr="00C505CD">
        <w:rPr>
          <w:rFonts w:ascii="Arial" w:hAnsi="Arial" w:cs="Arial"/>
          <w:sz w:val="20"/>
          <w:szCs w:val="20"/>
        </w:rPr>
        <w:t xml:space="preserve">, University Of La </w:t>
      </w:r>
      <w:proofErr w:type="spellStart"/>
      <w:r w:rsidRPr="00C505CD">
        <w:rPr>
          <w:rFonts w:ascii="Arial" w:hAnsi="Arial" w:cs="Arial"/>
          <w:sz w:val="20"/>
          <w:szCs w:val="20"/>
        </w:rPr>
        <w:t>Salette</w:t>
      </w:r>
      <w:proofErr w:type="spellEnd"/>
      <w:r w:rsidRPr="00C505CD">
        <w:rPr>
          <w:rFonts w:ascii="Arial" w:hAnsi="Arial" w:cs="Arial"/>
          <w:sz w:val="20"/>
          <w:szCs w:val="20"/>
        </w:rPr>
        <w:t>,</w:t>
      </w:r>
      <w:r w:rsidRPr="00C505CD">
        <w:rPr>
          <w:rFonts w:ascii="Arial" w:hAnsi="Arial" w:cs="Arial"/>
          <w:sz w:val="20"/>
          <w:szCs w:val="20"/>
        </w:rPr>
        <w:t xml:space="preserve"> </w:t>
      </w:r>
      <w:r w:rsidRPr="00C505CD">
        <w:rPr>
          <w:rFonts w:ascii="Arial" w:hAnsi="Arial" w:cs="Arial"/>
          <w:sz w:val="20"/>
          <w:szCs w:val="20"/>
        </w:rPr>
        <w:t>Philippines</w:t>
      </w:r>
      <w:bookmarkStart w:id="1" w:name="_GoBack"/>
      <w:bookmarkEnd w:id="0"/>
      <w:bookmarkEnd w:id="1"/>
    </w:p>
    <w:sectPr w:rsidR="00C505CD" w:rsidRPr="00C505C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57BE2" w14:textId="77777777" w:rsidR="009D3EBA" w:rsidRDefault="009D3EBA">
      <w:r>
        <w:separator/>
      </w:r>
    </w:p>
  </w:endnote>
  <w:endnote w:type="continuationSeparator" w:id="0">
    <w:p w14:paraId="187E8A2C" w14:textId="77777777" w:rsidR="009D3EBA" w:rsidRDefault="009D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99529" w14:textId="77777777" w:rsidR="00BC3154" w:rsidRDefault="00BC3154">
    <w:pPr>
      <w:pStyle w:val="Footer"/>
      <w:jc w:val="right"/>
    </w:pPr>
  </w:p>
  <w:p w14:paraId="130C33F8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6325E0D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4EF1F6" w14:textId="77777777" w:rsidR="00BC3154" w:rsidRDefault="00BC3154">
    <w:pPr>
      <w:pStyle w:val="Footer"/>
      <w:jc w:val="right"/>
    </w:pPr>
  </w:p>
  <w:p w14:paraId="20A55105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6427" w14:textId="77777777" w:rsidR="009D3EBA" w:rsidRDefault="009D3EBA">
      <w:r>
        <w:separator/>
      </w:r>
    </w:p>
  </w:footnote>
  <w:footnote w:type="continuationSeparator" w:id="0">
    <w:p w14:paraId="3017123C" w14:textId="77777777" w:rsidR="009D3EBA" w:rsidRDefault="009D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1179E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440FCC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120610"/>
    <w:rsid w:val="003C1914"/>
    <w:rsid w:val="00473D2A"/>
    <w:rsid w:val="004C4335"/>
    <w:rsid w:val="00535889"/>
    <w:rsid w:val="005E11B2"/>
    <w:rsid w:val="006048F2"/>
    <w:rsid w:val="007B49CD"/>
    <w:rsid w:val="008B62F9"/>
    <w:rsid w:val="009D3EBA"/>
    <w:rsid w:val="00BC3154"/>
    <w:rsid w:val="00BC588A"/>
    <w:rsid w:val="00C12E4D"/>
    <w:rsid w:val="00C339E3"/>
    <w:rsid w:val="00C505CD"/>
    <w:rsid w:val="00C91C69"/>
    <w:rsid w:val="00CC7C88"/>
    <w:rsid w:val="00D2640E"/>
    <w:rsid w:val="00E1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238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