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BC3154" w:rsidRPr="00BB482E" w14:paraId="495A9A82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C6F1D97" w14:textId="77777777" w:rsidR="00BC3154" w:rsidRPr="00BB482E" w:rsidRDefault="00BC58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B482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3DCF00B3" w14:textId="77777777" w:rsidR="00BC3154" w:rsidRPr="00BB482E" w:rsidRDefault="00BC588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BB482E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Research in Nursing and Health</w:t>
            </w:r>
          </w:p>
        </w:tc>
      </w:tr>
      <w:tr w:rsidR="00BC3154" w:rsidRPr="00BB482E" w14:paraId="56F14A42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3E65202" w14:textId="77777777" w:rsidR="00BC3154" w:rsidRPr="00BB482E" w:rsidRDefault="00BC58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B482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25E4D5F8" w14:textId="77777777" w:rsidR="00BC3154" w:rsidRPr="00BB482E" w:rsidRDefault="00DA44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48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Ms_AJRNH_155790</w:t>
            </w:r>
          </w:p>
        </w:tc>
      </w:tr>
      <w:tr w:rsidR="00BC3154" w:rsidRPr="00BB482E" w14:paraId="6E9C6415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01BAA48A" w14:textId="77777777" w:rsidR="00BC3154" w:rsidRPr="00BB482E" w:rsidRDefault="00BC58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B482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7046FE73" w14:textId="77777777" w:rsidR="00BC3154" w:rsidRPr="00BB482E" w:rsidRDefault="00DA44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BB482E">
              <w:rPr>
                <w:rFonts w:ascii="Arial" w:hAnsi="Arial" w:cs="Arial"/>
                <w:b/>
                <w:sz w:val="20"/>
                <w:szCs w:val="20"/>
                <w:lang w:val="en-GB"/>
              </w:rPr>
              <w:t>Fetal</w:t>
            </w:r>
            <w:proofErr w:type="spellEnd"/>
            <w:r w:rsidRPr="00BB482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Outcomes and Associated Risk Factors among Hypertensive Pregnant Women in Hyderabad: A Retrospective Study</w:t>
            </w:r>
          </w:p>
        </w:tc>
      </w:tr>
      <w:tr w:rsidR="00BC3154" w:rsidRPr="00BB482E" w14:paraId="3CADB132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00B8768A" w14:textId="77777777" w:rsidR="00BC3154" w:rsidRPr="00BB482E" w:rsidRDefault="00BC58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B482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3FA837D1" w14:textId="77777777" w:rsidR="00BC3154" w:rsidRPr="00BB482E" w:rsidRDefault="00BC58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482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37222CC" w14:textId="77777777" w:rsidR="00BC3154" w:rsidRPr="00BB482E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E7390C5" w14:textId="77777777" w:rsidR="00BC3154" w:rsidRPr="00BB482E" w:rsidRDefault="00BC315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986181D" w14:textId="77777777" w:rsidR="00C34585" w:rsidRPr="00BB482E" w:rsidRDefault="00C34585">
      <w:pPr>
        <w:pStyle w:val="BodyText"/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</w:pPr>
    </w:p>
    <w:p w14:paraId="59FBF947" w14:textId="77777777" w:rsidR="00C34585" w:rsidRPr="00BB482E" w:rsidRDefault="00C34585">
      <w:pPr>
        <w:pStyle w:val="BodyText"/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</w:pPr>
    </w:p>
    <w:p w14:paraId="5CD7940E" w14:textId="329702D1" w:rsidR="00BC3154" w:rsidRPr="00BB482E" w:rsidRDefault="00BC588A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BB482E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BB482E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5557C217" w14:textId="77777777" w:rsidR="00BC3154" w:rsidRPr="00BB482E" w:rsidRDefault="00BC315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BC3154" w:rsidRPr="00BB482E" w14:paraId="6F814B79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22BDC081" w14:textId="77777777" w:rsidR="00BC3154" w:rsidRPr="00BB482E" w:rsidRDefault="00BC315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648EC7AA" w14:textId="77777777" w:rsidR="00BC3154" w:rsidRPr="00BB482E" w:rsidRDefault="00BC58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B482E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548EA471" w14:textId="77777777" w:rsidR="00BC3154" w:rsidRPr="00BB482E" w:rsidRDefault="00BC58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B482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B482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F475B2A" w14:textId="77777777" w:rsidR="00BC3154" w:rsidRPr="00BB482E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BB482E" w14:paraId="11FF1B55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4E394C7B" w14:textId="77777777" w:rsidR="00BC3154" w:rsidRPr="00BB482E" w:rsidRDefault="00BC58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B48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B482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26B6307E" w14:textId="77777777" w:rsidR="00BC3154" w:rsidRPr="00BB482E" w:rsidRDefault="00730597" w:rsidP="009C343F">
            <w:pPr>
              <w:pStyle w:val="ListParagraph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482E">
              <w:rPr>
                <w:rFonts w:ascii="Arial" w:hAnsi="Arial" w:cs="Arial"/>
                <w:sz w:val="20"/>
                <w:szCs w:val="20"/>
              </w:rPr>
              <w:t xml:space="preserve">This study emphasizes the importance of </w:t>
            </w:r>
            <w:r w:rsidRPr="00BB482E">
              <w:rPr>
                <w:rStyle w:val="Strong"/>
                <w:rFonts w:ascii="Arial" w:eastAsia="Arial Unicode MS" w:hAnsi="Arial" w:cs="Arial"/>
                <w:b w:val="0"/>
                <w:bCs w:val="0"/>
                <w:sz w:val="20"/>
                <w:szCs w:val="20"/>
              </w:rPr>
              <w:t>early detection, effective antenatal care and lifestyle modification</w:t>
            </w:r>
            <w:r w:rsidRPr="00BB482E">
              <w:rPr>
                <w:rFonts w:ascii="Arial" w:hAnsi="Arial" w:cs="Arial"/>
                <w:sz w:val="20"/>
                <w:szCs w:val="20"/>
              </w:rPr>
              <w:t xml:space="preserve"> to reduce perinatal morbidity and mortality.</w:t>
            </w:r>
          </w:p>
          <w:p w14:paraId="0C4A2A5A" w14:textId="77777777" w:rsidR="00730597" w:rsidRPr="00BB482E" w:rsidRDefault="00730597" w:rsidP="009C343F">
            <w:pPr>
              <w:pStyle w:val="ListParagraph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482E">
              <w:rPr>
                <w:rFonts w:ascii="Arial" w:hAnsi="Arial" w:cs="Arial"/>
                <w:sz w:val="20"/>
                <w:szCs w:val="20"/>
              </w:rPr>
              <w:t xml:space="preserve">It supports the need for </w:t>
            </w:r>
            <w:r w:rsidRPr="00BB482E">
              <w:rPr>
                <w:rStyle w:val="Strong"/>
                <w:rFonts w:ascii="Arial" w:eastAsia="Arial Unicode MS" w:hAnsi="Arial" w:cs="Arial"/>
                <w:b w:val="0"/>
                <w:bCs w:val="0"/>
                <w:sz w:val="20"/>
                <w:szCs w:val="20"/>
              </w:rPr>
              <w:t>targeted health education and awareness programs</w:t>
            </w:r>
            <w:r w:rsidRPr="00BB482E">
              <w:rPr>
                <w:rFonts w:ascii="Arial" w:hAnsi="Arial" w:cs="Arial"/>
                <w:sz w:val="20"/>
                <w:szCs w:val="20"/>
              </w:rPr>
              <w:t xml:space="preserve"> among pregnant women.</w:t>
            </w:r>
          </w:p>
          <w:p w14:paraId="74B91A91" w14:textId="77777777" w:rsidR="00730597" w:rsidRPr="00BB482E" w:rsidRDefault="00730597" w:rsidP="009C343F">
            <w:pPr>
              <w:pStyle w:val="ListParagraph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482E">
              <w:rPr>
                <w:rFonts w:ascii="Arial" w:hAnsi="Arial" w:cs="Arial"/>
                <w:sz w:val="20"/>
                <w:szCs w:val="20"/>
              </w:rPr>
              <w:t xml:space="preserve">It provides evidence useful for </w:t>
            </w:r>
            <w:r w:rsidRPr="00BB482E">
              <w:rPr>
                <w:rStyle w:val="Strong"/>
                <w:rFonts w:ascii="Arial" w:eastAsia="Arial Unicode MS" w:hAnsi="Arial" w:cs="Arial"/>
                <w:b w:val="0"/>
                <w:bCs w:val="0"/>
                <w:sz w:val="20"/>
                <w:szCs w:val="20"/>
              </w:rPr>
              <w:t>clinicians, nurses and public health professionals</w:t>
            </w:r>
            <w:r w:rsidRPr="00BB482E">
              <w:rPr>
                <w:rFonts w:ascii="Arial" w:hAnsi="Arial" w:cs="Arial"/>
                <w:sz w:val="20"/>
                <w:szCs w:val="20"/>
              </w:rPr>
              <w:t xml:space="preserve"> to improve maternal and neonatal outcomes.</w:t>
            </w:r>
          </w:p>
          <w:p w14:paraId="0737D757" w14:textId="637C9CD7" w:rsidR="00730597" w:rsidRPr="00BB482E" w:rsidRDefault="00730597" w:rsidP="009C343F">
            <w:pPr>
              <w:pStyle w:val="ListParagraph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482E">
              <w:rPr>
                <w:rFonts w:ascii="Arial" w:hAnsi="Arial" w:cs="Arial"/>
                <w:sz w:val="20"/>
                <w:szCs w:val="20"/>
              </w:rPr>
              <w:t xml:space="preserve">It highlights </w:t>
            </w:r>
            <w:r w:rsidRPr="00BB482E">
              <w:rPr>
                <w:rStyle w:val="Strong"/>
                <w:rFonts w:ascii="Arial" w:eastAsia="Arial Unicode MS" w:hAnsi="Arial" w:cs="Arial"/>
                <w:b w:val="0"/>
                <w:bCs w:val="0"/>
                <w:sz w:val="20"/>
                <w:szCs w:val="20"/>
              </w:rPr>
              <w:t>large samples (n=1350)</w:t>
            </w:r>
            <w:r w:rsidRPr="00BB482E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that</w:t>
            </w:r>
            <w:r w:rsidRPr="00BB48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B482E">
              <w:rPr>
                <w:rFonts w:ascii="Arial" w:hAnsi="Arial" w:cs="Arial"/>
                <w:sz w:val="20"/>
                <w:szCs w:val="20"/>
              </w:rPr>
              <w:t>strengthening the reliability and relevance of the findings.</w:t>
            </w:r>
          </w:p>
        </w:tc>
        <w:tc>
          <w:tcPr>
            <w:tcW w:w="1367" w:type="pct"/>
            <w:shd w:val="clear" w:color="auto" w:fill="auto"/>
          </w:tcPr>
          <w:p w14:paraId="044CD11E" w14:textId="77777777" w:rsidR="00BC3154" w:rsidRPr="00BB482E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2C83E89" w14:textId="77777777" w:rsidR="00BC3154" w:rsidRPr="00BB482E" w:rsidRDefault="00BC3154">
      <w:pPr>
        <w:rPr>
          <w:rFonts w:ascii="Arial" w:hAnsi="Arial" w:cs="Arial"/>
          <w:sz w:val="20"/>
          <w:szCs w:val="20"/>
          <w:lang w:val="en-GB"/>
        </w:rPr>
      </w:pPr>
    </w:p>
    <w:p w14:paraId="2D4F3527" w14:textId="485116F2" w:rsidR="00BC3154" w:rsidRPr="00BB482E" w:rsidRDefault="00BC588A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BB482E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52B6DC3A" w14:textId="77777777" w:rsidR="00BC3154" w:rsidRPr="00BB482E" w:rsidRDefault="00BC315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BC3154" w:rsidRPr="00BB482E" w14:paraId="75B6C127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4C2B8CB7" w14:textId="77777777" w:rsidR="00BC3154" w:rsidRPr="00BB482E" w:rsidRDefault="00BC315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3DC214AF" w14:textId="77777777" w:rsidR="00BC3154" w:rsidRPr="00BB482E" w:rsidRDefault="00BC58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B482E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59A04CFF" w14:textId="77777777" w:rsidR="00BC3154" w:rsidRPr="00BB482E" w:rsidRDefault="00BC588A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482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B482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C3154" w:rsidRPr="00BB482E" w14:paraId="2D1C29C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F1CF24B" w14:textId="77777777" w:rsidR="00BC3154" w:rsidRPr="00BB482E" w:rsidRDefault="00BC58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48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48834A4" w14:textId="77777777" w:rsidR="00BC3154" w:rsidRPr="00BB482E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48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5821C3" w14:textId="77777777" w:rsidR="00BC3154" w:rsidRPr="00BB482E" w:rsidRDefault="00BC588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B48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D7FCEB9" w14:textId="4C0867B8" w:rsidR="00BC3154" w:rsidRPr="00BB482E" w:rsidRDefault="00B4633C" w:rsidP="00B463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482E">
              <w:rPr>
                <w:rFonts w:ascii="Arial" w:hAnsi="Arial" w:cs="Arial"/>
                <w:sz w:val="20"/>
                <w:szCs w:val="20"/>
              </w:rPr>
              <w:t xml:space="preserve">Yes, the title is </w:t>
            </w:r>
            <w:r w:rsidRPr="00BB482E">
              <w:rPr>
                <w:rStyle w:val="Strong"/>
                <w:rFonts w:ascii="Arial" w:eastAsia="Arial Unicode MS" w:hAnsi="Arial" w:cs="Arial"/>
                <w:b w:val="0"/>
                <w:bCs w:val="0"/>
                <w:sz w:val="20"/>
                <w:szCs w:val="20"/>
              </w:rPr>
              <w:t>clear, concise and appropriate</w:t>
            </w:r>
            <w:r w:rsidRPr="00BB482E">
              <w:rPr>
                <w:rFonts w:ascii="Arial" w:hAnsi="Arial" w:cs="Arial"/>
                <w:sz w:val="20"/>
                <w:szCs w:val="20"/>
              </w:rPr>
              <w:t xml:space="preserve"> for the study. - </w:t>
            </w:r>
            <w:r w:rsidRPr="00BB482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  <w:p w14:paraId="781419CB" w14:textId="0F627120" w:rsidR="00B4633C" w:rsidRPr="00BB482E" w:rsidRDefault="00B4633C" w:rsidP="00B4633C">
            <w:pPr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48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BB482E">
              <w:rPr>
                <w:rFonts w:ascii="Arial" w:hAnsi="Arial" w:cs="Arial"/>
                <w:sz w:val="20"/>
                <w:szCs w:val="20"/>
                <w:lang w:val="en-GB"/>
              </w:rPr>
              <w:t xml:space="preserve">            </w:t>
            </w:r>
          </w:p>
        </w:tc>
        <w:tc>
          <w:tcPr>
            <w:tcW w:w="1367" w:type="pct"/>
            <w:shd w:val="clear" w:color="auto" w:fill="auto"/>
          </w:tcPr>
          <w:p w14:paraId="362E666D" w14:textId="77777777" w:rsidR="00BC3154" w:rsidRPr="00BB482E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BB482E" w14:paraId="39735FB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C7CA53F" w14:textId="77777777" w:rsidR="00BC3154" w:rsidRPr="00BB482E" w:rsidRDefault="00BC58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B482E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44DC1A75" w14:textId="77777777" w:rsidR="00BC3154" w:rsidRPr="00BB482E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48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EFD9AA" w14:textId="77777777" w:rsidR="00BC3154" w:rsidRPr="00BB482E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48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E7E1C75" w14:textId="49D66713" w:rsidR="00BC3154" w:rsidRPr="00BB482E" w:rsidRDefault="00B4633C" w:rsidP="00B4633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482E">
              <w:rPr>
                <w:rFonts w:ascii="Arial" w:hAnsi="Arial" w:cs="Arial"/>
                <w:sz w:val="20"/>
                <w:szCs w:val="20"/>
              </w:rPr>
              <w:t xml:space="preserve">Yes, the abstract is </w:t>
            </w:r>
            <w:r w:rsidRPr="00BB482E">
              <w:rPr>
                <w:rStyle w:val="Strong"/>
                <w:rFonts w:ascii="Arial" w:eastAsia="Arial Unicode MS" w:hAnsi="Arial" w:cs="Arial"/>
                <w:b w:val="0"/>
                <w:bCs w:val="0"/>
                <w:sz w:val="20"/>
                <w:szCs w:val="20"/>
              </w:rPr>
              <w:t>clear and mostly comprehensive</w:t>
            </w:r>
            <w:r w:rsidRPr="00BB482E">
              <w:rPr>
                <w:rFonts w:ascii="Arial" w:hAnsi="Arial" w:cs="Arial"/>
                <w:sz w:val="20"/>
                <w:szCs w:val="20"/>
              </w:rPr>
              <w:t>. -</w:t>
            </w:r>
            <w:r w:rsidRPr="00BB48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5</w:t>
            </w:r>
          </w:p>
        </w:tc>
        <w:tc>
          <w:tcPr>
            <w:tcW w:w="1367" w:type="pct"/>
            <w:shd w:val="clear" w:color="auto" w:fill="auto"/>
          </w:tcPr>
          <w:p w14:paraId="77169C34" w14:textId="77777777" w:rsidR="00BC3154" w:rsidRPr="00BB482E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BB482E" w14:paraId="5F713C4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A2BCDD1" w14:textId="77777777" w:rsidR="00BC3154" w:rsidRPr="00BB482E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B482E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1D8398B4" w14:textId="77777777" w:rsidR="00BC3154" w:rsidRPr="00BB482E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48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85F9B2" w14:textId="77777777" w:rsidR="00BC3154" w:rsidRPr="00BB482E" w:rsidRDefault="00BC58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B48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AC9065F" w14:textId="7D40C129" w:rsidR="00BC3154" w:rsidRPr="00BB482E" w:rsidRDefault="00B4633C" w:rsidP="0074322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482E">
              <w:rPr>
                <w:rFonts w:ascii="Arial" w:hAnsi="Arial" w:cs="Arial"/>
                <w:sz w:val="20"/>
                <w:szCs w:val="20"/>
              </w:rPr>
              <w:t xml:space="preserve">Yes, the keywords are </w:t>
            </w:r>
            <w:r w:rsidRPr="00BB482E">
              <w:rPr>
                <w:rStyle w:val="Strong"/>
                <w:rFonts w:ascii="Arial" w:eastAsia="Arial Unicode MS" w:hAnsi="Arial" w:cs="Arial"/>
                <w:b w:val="0"/>
                <w:bCs w:val="0"/>
                <w:sz w:val="20"/>
                <w:szCs w:val="20"/>
              </w:rPr>
              <w:t>appropriate and useful</w:t>
            </w:r>
            <w:r w:rsidRPr="00BB482E">
              <w:rPr>
                <w:rFonts w:ascii="Arial" w:hAnsi="Arial" w:cs="Arial"/>
                <w:sz w:val="20"/>
                <w:szCs w:val="20"/>
              </w:rPr>
              <w:t xml:space="preserve">. - </w:t>
            </w:r>
            <w:r w:rsidRPr="00BB482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2D0622C9" w14:textId="77777777" w:rsidR="00BC3154" w:rsidRPr="00BB482E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BB482E" w14:paraId="3622B0F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6235A86" w14:textId="77777777" w:rsidR="00BC3154" w:rsidRPr="00BB482E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B482E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65548684" w14:textId="77777777" w:rsidR="00BC3154" w:rsidRPr="00BB482E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48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B96CDC" w14:textId="77777777" w:rsidR="00BC3154" w:rsidRPr="00BB482E" w:rsidRDefault="00BC58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B48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2923E3D" w14:textId="02593F59" w:rsidR="00BC3154" w:rsidRPr="00BB482E" w:rsidRDefault="00B4633C" w:rsidP="0074322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482E">
              <w:rPr>
                <w:rFonts w:ascii="Arial" w:hAnsi="Arial" w:cs="Arial"/>
                <w:sz w:val="20"/>
                <w:szCs w:val="20"/>
              </w:rPr>
              <w:t xml:space="preserve">Yes, the background information is </w:t>
            </w:r>
            <w:r w:rsidRPr="00BB482E">
              <w:rPr>
                <w:rStyle w:val="Strong"/>
                <w:rFonts w:ascii="Arial" w:eastAsia="Arial Unicode MS" w:hAnsi="Arial" w:cs="Arial"/>
                <w:b w:val="0"/>
                <w:bCs w:val="0"/>
                <w:sz w:val="20"/>
                <w:szCs w:val="20"/>
              </w:rPr>
              <w:t>sufficient and generally well organized</w:t>
            </w:r>
            <w:r w:rsidR="0074322C" w:rsidRPr="00BB482E">
              <w:rPr>
                <w:rStyle w:val="Strong"/>
                <w:rFonts w:ascii="Arial" w:eastAsia="Arial Unicode MS" w:hAnsi="Arial" w:cs="Arial"/>
                <w:b w:val="0"/>
                <w:bCs w:val="0"/>
                <w:sz w:val="20"/>
                <w:szCs w:val="20"/>
              </w:rPr>
              <w:t>.</w:t>
            </w:r>
            <w:r w:rsidR="0074322C" w:rsidRPr="00BB482E">
              <w:rPr>
                <w:rStyle w:val="Strong"/>
                <w:rFonts w:ascii="Arial" w:eastAsia="Arial Unicode MS" w:hAnsi="Arial" w:cs="Arial"/>
                <w:sz w:val="20"/>
                <w:szCs w:val="20"/>
              </w:rPr>
              <w:t xml:space="preserve"> - 5</w:t>
            </w:r>
          </w:p>
        </w:tc>
        <w:tc>
          <w:tcPr>
            <w:tcW w:w="1367" w:type="pct"/>
            <w:shd w:val="clear" w:color="auto" w:fill="auto"/>
          </w:tcPr>
          <w:p w14:paraId="7F6A8FFC" w14:textId="77777777" w:rsidR="00BC3154" w:rsidRPr="00BB482E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BB482E" w14:paraId="2D9A525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BEC5F87" w14:textId="77777777" w:rsidR="00BC3154" w:rsidRPr="00BB482E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B482E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6619AFC8" w14:textId="77777777" w:rsidR="00BC3154" w:rsidRPr="00BB482E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48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7981AC" w14:textId="77777777" w:rsidR="00BC3154" w:rsidRPr="00BB482E" w:rsidRDefault="00BC58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B48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A705A30" w14:textId="0B10019C" w:rsidR="00BC3154" w:rsidRPr="00BB482E" w:rsidRDefault="0074322C" w:rsidP="0074322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482E">
              <w:rPr>
                <w:rFonts w:ascii="Arial" w:hAnsi="Arial" w:cs="Arial"/>
                <w:sz w:val="20"/>
                <w:szCs w:val="20"/>
              </w:rPr>
              <w:t xml:space="preserve">Yes, the research objectives are clear and appropriate. - </w:t>
            </w:r>
            <w:r w:rsidRPr="00BB482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1340877C" w14:textId="77777777" w:rsidR="00BC3154" w:rsidRPr="00BB482E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BB482E" w14:paraId="58BFAE2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454B373" w14:textId="77777777" w:rsidR="00BC3154" w:rsidRPr="00BB482E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B482E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1074FF96" w14:textId="77777777" w:rsidR="00BC3154" w:rsidRPr="00BB482E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48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7DCD2E" w14:textId="77777777" w:rsidR="00BC3154" w:rsidRPr="00BB482E" w:rsidRDefault="00BC58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B48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C35624C" w14:textId="5001A8BD" w:rsidR="00BC3154" w:rsidRPr="00BB482E" w:rsidRDefault="0074322C" w:rsidP="0074322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482E">
              <w:rPr>
                <w:rFonts w:ascii="Arial" w:hAnsi="Arial" w:cs="Arial"/>
                <w:sz w:val="20"/>
                <w:szCs w:val="20"/>
              </w:rPr>
              <w:t xml:space="preserve">Yes, it is </w:t>
            </w:r>
            <w:r w:rsidRPr="00BB482E">
              <w:rPr>
                <w:rStyle w:val="Strong"/>
                <w:rFonts w:ascii="Arial" w:eastAsia="Arial Unicode MS" w:hAnsi="Arial" w:cs="Arial"/>
                <w:b w:val="0"/>
                <w:bCs w:val="0"/>
                <w:sz w:val="20"/>
                <w:szCs w:val="20"/>
              </w:rPr>
              <w:t>relevant</w:t>
            </w:r>
            <w:r w:rsidRPr="00BB482E">
              <w:rPr>
                <w:rFonts w:ascii="Arial" w:hAnsi="Arial" w:cs="Arial"/>
                <w:sz w:val="20"/>
                <w:szCs w:val="20"/>
              </w:rPr>
              <w:t xml:space="preserve"> but updating with more recent evidence would improve its quality (last 5 years). - </w:t>
            </w:r>
            <w:r w:rsidRPr="00BB482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708D426" w14:textId="77777777" w:rsidR="00BC3154" w:rsidRPr="00BB482E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BB482E" w14:paraId="45F49E4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C8869FA" w14:textId="77777777" w:rsidR="00BC3154" w:rsidRPr="00BB482E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B482E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28567FED" w14:textId="77777777" w:rsidR="00BC3154" w:rsidRPr="00BB482E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48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6745A" w14:textId="77777777" w:rsidR="00BC3154" w:rsidRPr="00BB482E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48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05A5E95" w14:textId="756F3E27" w:rsidR="00BC3154" w:rsidRPr="00BB482E" w:rsidRDefault="0074322C" w:rsidP="00BE6BF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482E">
              <w:rPr>
                <w:rFonts w:ascii="Arial" w:hAnsi="Arial" w:cs="Arial"/>
                <w:sz w:val="20"/>
                <w:szCs w:val="20"/>
              </w:rPr>
              <w:t xml:space="preserve">Yes, the research methodology is </w:t>
            </w:r>
            <w:r w:rsidRPr="00BB482E">
              <w:rPr>
                <w:rStyle w:val="Strong"/>
                <w:rFonts w:ascii="Arial" w:eastAsia="Arial Unicode MS" w:hAnsi="Arial" w:cs="Arial"/>
                <w:b w:val="0"/>
                <w:bCs w:val="0"/>
                <w:sz w:val="20"/>
                <w:szCs w:val="20"/>
              </w:rPr>
              <w:t>appropriate for the study objectives</w:t>
            </w:r>
            <w:r w:rsidRPr="00BB482E">
              <w:rPr>
                <w:rFonts w:ascii="Arial" w:hAnsi="Arial" w:cs="Arial"/>
                <w:sz w:val="20"/>
                <w:szCs w:val="20"/>
              </w:rPr>
              <w:t xml:space="preserve">. - </w:t>
            </w:r>
            <w:r w:rsidRPr="00BB482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55EB7BAE" w14:textId="77777777" w:rsidR="00BC3154" w:rsidRPr="00BB482E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BB482E" w14:paraId="77400DC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469AC84" w14:textId="77777777" w:rsidR="00BC3154" w:rsidRPr="00BB482E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B482E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750C14CC" w14:textId="77777777" w:rsidR="00BC3154" w:rsidRPr="00BB482E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48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86D5EF" w14:textId="77777777" w:rsidR="00BC3154" w:rsidRPr="00BB482E" w:rsidRDefault="00BC58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B48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ECA2D88" w14:textId="233177E1" w:rsidR="00BC3154" w:rsidRPr="00BB482E" w:rsidRDefault="0074322C" w:rsidP="00BE6BF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482E">
              <w:rPr>
                <w:rFonts w:ascii="Arial" w:hAnsi="Arial" w:cs="Arial"/>
                <w:sz w:val="20"/>
                <w:szCs w:val="20"/>
              </w:rPr>
              <w:t xml:space="preserve">Yes, ethical issues were </w:t>
            </w:r>
            <w:r w:rsidRPr="00BB482E">
              <w:rPr>
                <w:rStyle w:val="Strong"/>
                <w:rFonts w:ascii="Arial" w:eastAsia="Arial Unicode MS" w:hAnsi="Arial" w:cs="Arial"/>
                <w:b w:val="0"/>
                <w:bCs w:val="0"/>
                <w:sz w:val="20"/>
                <w:szCs w:val="20"/>
              </w:rPr>
              <w:t>properly addressed</w:t>
            </w:r>
            <w:r w:rsidRPr="00BB482E">
              <w:rPr>
                <w:rFonts w:ascii="Arial" w:hAnsi="Arial" w:cs="Arial"/>
                <w:sz w:val="20"/>
                <w:szCs w:val="20"/>
              </w:rPr>
              <w:t xml:space="preserve"> in the study.</w:t>
            </w:r>
            <w:r w:rsidR="00BE6BFC" w:rsidRPr="00BB482E">
              <w:rPr>
                <w:rFonts w:ascii="Arial" w:hAnsi="Arial" w:cs="Arial"/>
                <w:sz w:val="20"/>
                <w:szCs w:val="20"/>
              </w:rPr>
              <w:t xml:space="preserve"> It should clearly say whether </w:t>
            </w:r>
            <w:r w:rsidR="00BE6BFC" w:rsidRPr="00BB482E">
              <w:rPr>
                <w:rStyle w:val="Strong"/>
                <w:rFonts w:ascii="Arial" w:eastAsia="Arial Unicode MS" w:hAnsi="Arial" w:cs="Arial"/>
                <w:b w:val="0"/>
                <w:bCs w:val="0"/>
                <w:sz w:val="20"/>
                <w:szCs w:val="20"/>
              </w:rPr>
              <w:t>informed consent was given or not needed.</w:t>
            </w:r>
            <w:r w:rsidR="00BE6BFC" w:rsidRPr="00BB482E">
              <w:rPr>
                <w:rStyle w:val="Strong"/>
                <w:rFonts w:ascii="Arial" w:eastAsia="Arial Unicode MS" w:hAnsi="Arial" w:cs="Arial"/>
                <w:sz w:val="20"/>
                <w:szCs w:val="20"/>
              </w:rPr>
              <w:t xml:space="preserve"> - 4</w:t>
            </w:r>
          </w:p>
        </w:tc>
        <w:tc>
          <w:tcPr>
            <w:tcW w:w="1367" w:type="pct"/>
            <w:shd w:val="clear" w:color="auto" w:fill="auto"/>
          </w:tcPr>
          <w:p w14:paraId="1D41900D" w14:textId="77777777" w:rsidR="00BC3154" w:rsidRPr="00BB482E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BB482E" w14:paraId="5210327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F5E4B75" w14:textId="77777777" w:rsidR="00BC3154" w:rsidRPr="00BB482E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482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F81CD8E" w14:textId="77777777" w:rsidR="00BC3154" w:rsidRPr="00BB482E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48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B7726B" w14:textId="77777777" w:rsidR="00BC3154" w:rsidRPr="00BB482E" w:rsidRDefault="00BC58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48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5AD1E54" w14:textId="19543EE2" w:rsidR="00BC3154" w:rsidRPr="00BB482E" w:rsidRDefault="00BE6BFC" w:rsidP="00BE6BFC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482E">
              <w:rPr>
                <w:rFonts w:ascii="Arial" w:hAnsi="Arial" w:cs="Arial"/>
                <w:sz w:val="20"/>
                <w:szCs w:val="20"/>
              </w:rPr>
              <w:t xml:space="preserve">Yes, the results are </w:t>
            </w:r>
            <w:r w:rsidRPr="00BB482E">
              <w:rPr>
                <w:rStyle w:val="Strong"/>
                <w:rFonts w:ascii="Arial" w:eastAsia="Arial Unicode MS" w:hAnsi="Arial" w:cs="Arial"/>
                <w:b w:val="0"/>
                <w:bCs w:val="0"/>
                <w:sz w:val="20"/>
                <w:szCs w:val="20"/>
              </w:rPr>
              <w:t>presented clearly and understandable</w:t>
            </w:r>
            <w:r w:rsidRPr="00BB482E">
              <w:rPr>
                <w:rFonts w:ascii="Arial" w:hAnsi="Arial" w:cs="Arial"/>
                <w:sz w:val="20"/>
                <w:szCs w:val="20"/>
              </w:rPr>
              <w:t xml:space="preserve">. - </w:t>
            </w:r>
            <w:r w:rsidRPr="00BB482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0D7163D9" w14:textId="77777777" w:rsidR="00BC3154" w:rsidRPr="00BB482E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BB482E" w14:paraId="0F4A5D7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26C75F0" w14:textId="77777777" w:rsidR="00BC3154" w:rsidRPr="00BB482E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482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5F56450" w14:textId="77777777" w:rsidR="00BC3154" w:rsidRPr="00BB482E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48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1608A9" w14:textId="77777777" w:rsidR="00BC3154" w:rsidRPr="00BB482E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48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2570CB1" w14:textId="47681DE9" w:rsidR="00BC3154" w:rsidRPr="00BB482E" w:rsidRDefault="00BE6BFC" w:rsidP="009C6BFB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482E">
              <w:rPr>
                <w:rFonts w:ascii="Arial" w:hAnsi="Arial" w:cs="Arial"/>
                <w:sz w:val="20"/>
                <w:szCs w:val="20"/>
              </w:rPr>
              <w:t xml:space="preserve">Yes, the tables are </w:t>
            </w:r>
            <w:r w:rsidRPr="00BB482E">
              <w:rPr>
                <w:rStyle w:val="Strong"/>
                <w:rFonts w:ascii="Arial" w:eastAsia="Arial Unicode MS" w:hAnsi="Arial" w:cs="Arial"/>
                <w:b w:val="0"/>
                <w:bCs w:val="0"/>
                <w:sz w:val="20"/>
                <w:szCs w:val="20"/>
              </w:rPr>
              <w:t>clear, relevant, and mostly necessary.</w:t>
            </w:r>
            <w:r w:rsidRPr="00BB482E">
              <w:rPr>
                <w:rStyle w:val="Strong"/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BB482E">
              <w:rPr>
                <w:rFonts w:ascii="Arial" w:hAnsi="Arial" w:cs="Arial"/>
                <w:sz w:val="20"/>
                <w:szCs w:val="20"/>
              </w:rPr>
              <w:t xml:space="preserve">Adding a </w:t>
            </w:r>
            <w:r w:rsidRPr="00BB482E">
              <w:rPr>
                <w:rStyle w:val="Strong"/>
                <w:rFonts w:ascii="Arial" w:eastAsia="Arial Unicode MS" w:hAnsi="Arial" w:cs="Arial"/>
                <w:b w:val="0"/>
                <w:bCs w:val="0"/>
                <w:sz w:val="20"/>
                <w:szCs w:val="20"/>
              </w:rPr>
              <w:t>bar or pie chart</w:t>
            </w:r>
            <w:r w:rsidRPr="00BB482E">
              <w:rPr>
                <w:rFonts w:ascii="Arial" w:hAnsi="Arial" w:cs="Arial"/>
                <w:sz w:val="20"/>
                <w:szCs w:val="20"/>
              </w:rPr>
              <w:t xml:space="preserve"> would make the main results </w:t>
            </w:r>
            <w:r w:rsidRPr="00BB482E">
              <w:rPr>
                <w:rStyle w:val="Strong"/>
                <w:rFonts w:ascii="Arial" w:eastAsia="Arial Unicode MS" w:hAnsi="Arial" w:cs="Arial"/>
                <w:b w:val="0"/>
                <w:bCs w:val="0"/>
                <w:sz w:val="20"/>
                <w:szCs w:val="20"/>
              </w:rPr>
              <w:t>easier to see and understand quickly (in Table No. 10)</w:t>
            </w:r>
            <w:r w:rsidRPr="00BB482E">
              <w:rPr>
                <w:rFonts w:ascii="Arial" w:hAnsi="Arial" w:cs="Arial"/>
                <w:sz w:val="20"/>
                <w:szCs w:val="20"/>
              </w:rPr>
              <w:t xml:space="preserve">. - </w:t>
            </w:r>
            <w:r w:rsidRPr="00BB482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508EBF36" w14:textId="77777777" w:rsidR="00BC3154" w:rsidRPr="00BB482E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BB482E" w14:paraId="5D376A3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2EFCEA8" w14:textId="77777777" w:rsidR="00BC3154" w:rsidRPr="00BB482E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482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4D7E09E" w14:textId="77777777" w:rsidR="00BC3154" w:rsidRPr="00BB482E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48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D0E237" w14:textId="77777777" w:rsidR="00BC3154" w:rsidRPr="00BB482E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48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083497F" w14:textId="14E60B5F" w:rsidR="00BC3154" w:rsidRPr="00BB482E" w:rsidRDefault="00BE6BFC" w:rsidP="009C6BFB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482E">
              <w:rPr>
                <w:rFonts w:ascii="Arial" w:hAnsi="Arial" w:cs="Arial"/>
                <w:sz w:val="20"/>
                <w:szCs w:val="20"/>
              </w:rPr>
              <w:t xml:space="preserve">Yes, the discussion </w:t>
            </w:r>
            <w:r w:rsidRPr="00BB482E">
              <w:rPr>
                <w:rStyle w:val="Strong"/>
                <w:rFonts w:ascii="Arial" w:eastAsia="Arial Unicode MS" w:hAnsi="Arial" w:cs="Arial"/>
                <w:b w:val="0"/>
                <w:bCs w:val="0"/>
                <w:sz w:val="20"/>
                <w:szCs w:val="20"/>
              </w:rPr>
              <w:t>effectively relates the findings to existing literature</w:t>
            </w:r>
            <w:r w:rsidRPr="00BB482E">
              <w:rPr>
                <w:rFonts w:ascii="Arial" w:hAnsi="Arial" w:cs="Arial"/>
                <w:sz w:val="20"/>
                <w:szCs w:val="20"/>
              </w:rPr>
              <w:t xml:space="preserve">. - </w:t>
            </w:r>
            <w:r w:rsidRPr="00BB482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27A76E19" w14:textId="77777777" w:rsidR="00BC3154" w:rsidRPr="00BB482E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BB482E" w14:paraId="2543F19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1F244C7" w14:textId="77777777" w:rsidR="00BC3154" w:rsidRPr="00BB482E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482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64551BF" w14:textId="77777777" w:rsidR="00BC3154" w:rsidRPr="00BB482E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48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5DE2DB" w14:textId="77777777" w:rsidR="00BC3154" w:rsidRPr="00BB482E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48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8D4B690" w14:textId="2F1ECA2D" w:rsidR="00BC3154" w:rsidRPr="00BB482E" w:rsidRDefault="00BE6BF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482E">
              <w:rPr>
                <w:rFonts w:ascii="Arial" w:hAnsi="Arial" w:cs="Arial"/>
                <w:sz w:val="20"/>
                <w:szCs w:val="20"/>
              </w:rPr>
              <w:lastRenderedPageBreak/>
              <w:t xml:space="preserve">Yes, the conclusions are </w:t>
            </w:r>
            <w:r w:rsidRPr="00BB482E">
              <w:rPr>
                <w:rStyle w:val="Strong"/>
                <w:rFonts w:ascii="Arial" w:eastAsia="Arial Unicode MS" w:hAnsi="Arial" w:cs="Arial"/>
                <w:b w:val="0"/>
                <w:bCs w:val="0"/>
                <w:sz w:val="20"/>
                <w:szCs w:val="20"/>
              </w:rPr>
              <w:t>supported by the data</w:t>
            </w:r>
            <w:r w:rsidRPr="00BB482E">
              <w:rPr>
                <w:rFonts w:ascii="Arial" w:hAnsi="Arial" w:cs="Arial"/>
                <w:sz w:val="20"/>
                <w:szCs w:val="20"/>
              </w:rPr>
              <w:t xml:space="preserve">. - </w:t>
            </w:r>
            <w:r w:rsidRPr="00BB482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736C8555" w14:textId="77777777" w:rsidR="00BC3154" w:rsidRPr="00BB482E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BB482E" w14:paraId="3D6B808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A98BE85" w14:textId="77777777" w:rsidR="00BC3154" w:rsidRPr="00BB482E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482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0D1CDC9" w14:textId="77777777" w:rsidR="00BC3154" w:rsidRPr="00BB482E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48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D046D9" w14:textId="77777777" w:rsidR="00BC3154" w:rsidRPr="00BB482E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48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03AE0D3" w14:textId="77013EF7" w:rsidR="00BC3154" w:rsidRPr="00BB482E" w:rsidRDefault="009C6BFB" w:rsidP="009C6BFB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482E">
              <w:rPr>
                <w:rFonts w:ascii="Arial" w:hAnsi="Arial" w:cs="Arial"/>
                <w:sz w:val="20"/>
                <w:szCs w:val="20"/>
              </w:rPr>
              <w:t xml:space="preserve">No, the study </w:t>
            </w:r>
            <w:r w:rsidRPr="00BB482E">
              <w:rPr>
                <w:rStyle w:val="Strong"/>
                <w:rFonts w:ascii="Arial" w:eastAsia="Arial Unicode MS" w:hAnsi="Arial" w:cs="Arial"/>
                <w:b w:val="0"/>
                <w:bCs w:val="0"/>
                <w:sz w:val="20"/>
                <w:szCs w:val="20"/>
              </w:rPr>
              <w:t>does not clearly discuss its limitations</w:t>
            </w:r>
            <w:r w:rsidRPr="00BB482E">
              <w:rPr>
                <w:rFonts w:ascii="Arial" w:hAnsi="Arial" w:cs="Arial"/>
                <w:sz w:val="20"/>
                <w:szCs w:val="20"/>
              </w:rPr>
              <w:t xml:space="preserve">. If it is added, it would </w:t>
            </w:r>
            <w:r w:rsidRPr="00BB482E">
              <w:rPr>
                <w:rStyle w:val="Strong"/>
                <w:rFonts w:ascii="Arial" w:eastAsia="Arial Unicode MS" w:hAnsi="Arial" w:cs="Arial"/>
                <w:b w:val="0"/>
                <w:bCs w:val="0"/>
                <w:sz w:val="20"/>
                <w:szCs w:val="20"/>
              </w:rPr>
              <w:t>strengthen the transparency and credibility of the study</w:t>
            </w:r>
            <w:r w:rsidRPr="00BB482E">
              <w:rPr>
                <w:rFonts w:ascii="Arial" w:hAnsi="Arial" w:cs="Arial"/>
                <w:sz w:val="20"/>
                <w:szCs w:val="20"/>
              </w:rPr>
              <w:t xml:space="preserve">. - </w:t>
            </w:r>
            <w:r w:rsidRPr="00BB482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14:paraId="4DCFF15E" w14:textId="77777777" w:rsidR="00BC3154" w:rsidRPr="00BB482E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BB482E" w14:paraId="3741145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02DE181" w14:textId="77777777" w:rsidR="00BC3154" w:rsidRPr="00BB482E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482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B30E961" w14:textId="77777777" w:rsidR="00BC3154" w:rsidRPr="00BB482E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48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760E11" w14:textId="77777777" w:rsidR="00BC3154" w:rsidRPr="00BB482E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48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206AE98" w14:textId="77777777" w:rsidR="00BC3154" w:rsidRPr="00BB482E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48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2564BFFB" w14:textId="29717233" w:rsidR="00BC3154" w:rsidRPr="00BB482E" w:rsidRDefault="009C6BFB" w:rsidP="009C6BFB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482E">
              <w:rPr>
                <w:rFonts w:ascii="Arial" w:hAnsi="Arial" w:cs="Arial"/>
                <w:sz w:val="20"/>
                <w:szCs w:val="20"/>
              </w:rPr>
              <w:t xml:space="preserve">Yes, the references are </w:t>
            </w:r>
            <w:r w:rsidRPr="00BB482E">
              <w:rPr>
                <w:rStyle w:val="Strong"/>
                <w:rFonts w:ascii="Arial" w:eastAsia="Arial Unicode MS" w:hAnsi="Arial" w:cs="Arial"/>
                <w:b w:val="0"/>
                <w:bCs w:val="0"/>
                <w:sz w:val="20"/>
                <w:szCs w:val="20"/>
              </w:rPr>
              <w:t xml:space="preserve">relevant and not sufficient in number. </w:t>
            </w:r>
            <w:r w:rsidRPr="00BB482E">
              <w:rPr>
                <w:rFonts w:ascii="Arial" w:hAnsi="Arial" w:cs="Arial"/>
                <w:sz w:val="20"/>
                <w:szCs w:val="20"/>
              </w:rPr>
              <w:t xml:space="preserve">Add recent studies (from the last 5 years) </w:t>
            </w:r>
            <w:r w:rsidRPr="00BB482E">
              <w:rPr>
                <w:rStyle w:val="Strong"/>
                <w:rFonts w:ascii="Arial" w:eastAsia="Arial Unicode MS" w:hAnsi="Arial" w:cs="Arial"/>
                <w:b w:val="0"/>
                <w:bCs w:val="0"/>
                <w:sz w:val="20"/>
                <w:szCs w:val="20"/>
              </w:rPr>
              <w:t xml:space="preserve">- </w:t>
            </w:r>
            <w:r w:rsidRPr="00BB482E">
              <w:rPr>
                <w:rStyle w:val="Strong"/>
                <w:rFonts w:ascii="Arial" w:eastAsia="Arial Unicode MS" w:hAnsi="Arial" w:cs="Arial"/>
                <w:sz w:val="20"/>
                <w:szCs w:val="20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2525D3F5" w14:textId="77777777" w:rsidR="00BC3154" w:rsidRPr="00BB482E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BB482E" w14:paraId="0B7F3C9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6B5A871" w14:textId="77777777" w:rsidR="00BC3154" w:rsidRPr="00BB482E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482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20BCD4C" w14:textId="77777777" w:rsidR="00BC3154" w:rsidRPr="00BB482E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48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CF92B5" w14:textId="77777777" w:rsidR="00BC3154" w:rsidRPr="00BB482E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48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B3C0923" w14:textId="77777777" w:rsidR="00BC3154" w:rsidRPr="00BB482E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48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29376652" w14:textId="0C2BEE04" w:rsidR="00BC3154" w:rsidRPr="00BB482E" w:rsidRDefault="009C6BFB" w:rsidP="009C6BFB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482E">
              <w:rPr>
                <w:rFonts w:ascii="Arial" w:hAnsi="Arial" w:cs="Arial"/>
                <w:sz w:val="20"/>
                <w:szCs w:val="20"/>
              </w:rPr>
              <w:t xml:space="preserve">Yes, the manuscript is </w:t>
            </w:r>
            <w:r w:rsidRPr="00BB482E">
              <w:rPr>
                <w:rStyle w:val="Strong"/>
                <w:rFonts w:ascii="Arial" w:eastAsia="Arial Unicode MS" w:hAnsi="Arial" w:cs="Arial"/>
                <w:b w:val="0"/>
                <w:bCs w:val="0"/>
                <w:sz w:val="20"/>
                <w:szCs w:val="20"/>
              </w:rPr>
              <w:t>written in clear and understandable language</w:t>
            </w:r>
            <w:r w:rsidRPr="00BB482E">
              <w:rPr>
                <w:rFonts w:ascii="Arial" w:hAnsi="Arial" w:cs="Arial"/>
                <w:sz w:val="20"/>
                <w:szCs w:val="20"/>
              </w:rPr>
              <w:t xml:space="preserve">. - </w:t>
            </w:r>
            <w:r w:rsidRPr="00BB482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4D5D3320" w14:textId="77777777" w:rsidR="00BC3154" w:rsidRPr="00BB482E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B43A719" w14:textId="77777777" w:rsidR="00BC3154" w:rsidRPr="00BB482E" w:rsidRDefault="00BC31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D6E3FCC" w14:textId="77777777" w:rsidR="00BC3154" w:rsidRPr="00BB482E" w:rsidRDefault="00BC31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9926D84" w14:textId="77777777" w:rsidR="00BC3154" w:rsidRPr="00BB482E" w:rsidRDefault="00BC31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1805D2F" w14:textId="77777777" w:rsidR="00BC3154" w:rsidRPr="00BB482E" w:rsidRDefault="00BC588A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BB482E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2483B40F" w14:textId="77777777" w:rsidR="00BC3154" w:rsidRPr="00BB482E" w:rsidRDefault="00BC315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50"/>
        <w:gridCol w:w="5022"/>
        <w:gridCol w:w="3798"/>
      </w:tblGrid>
      <w:tr w:rsidR="00BC3154" w:rsidRPr="00BB482E" w14:paraId="7C8100F6" w14:textId="77777777" w:rsidTr="006A28D9">
        <w:trPr>
          <w:trHeight w:val="20"/>
          <w:jc w:val="center"/>
        </w:trPr>
        <w:tc>
          <w:tcPr>
            <w:tcW w:w="1774" w:type="pct"/>
            <w:shd w:val="clear" w:color="auto" w:fill="auto"/>
            <w:noWrap/>
          </w:tcPr>
          <w:p w14:paraId="6B9F7113" w14:textId="77777777" w:rsidR="00BC3154" w:rsidRPr="00BB482E" w:rsidRDefault="00BC315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37" w:type="pct"/>
            <w:shd w:val="clear" w:color="auto" w:fill="auto"/>
          </w:tcPr>
          <w:p w14:paraId="5EC1C6A2" w14:textId="77777777" w:rsidR="00BC3154" w:rsidRPr="00BB482E" w:rsidRDefault="00BC58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B482E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4AEE21DF" w14:textId="77777777" w:rsidR="00BC3154" w:rsidRPr="00BB482E" w:rsidRDefault="00BC31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89" w:type="pct"/>
            <w:shd w:val="clear" w:color="auto" w:fill="auto"/>
          </w:tcPr>
          <w:p w14:paraId="2C964CDE" w14:textId="77777777" w:rsidR="00BC3154" w:rsidRPr="00BB482E" w:rsidRDefault="00BC58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B482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B482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D0FA6DC" w14:textId="77777777" w:rsidR="00BC3154" w:rsidRPr="00BB482E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BB482E" w14:paraId="12293A62" w14:textId="77777777" w:rsidTr="006A28D9">
        <w:trPr>
          <w:trHeight w:val="20"/>
          <w:jc w:val="center"/>
        </w:trPr>
        <w:tc>
          <w:tcPr>
            <w:tcW w:w="1774" w:type="pct"/>
            <w:shd w:val="clear" w:color="auto" w:fill="auto"/>
            <w:noWrap/>
          </w:tcPr>
          <w:p w14:paraId="7C0EE2A9" w14:textId="77777777" w:rsidR="00BC3154" w:rsidRPr="00BB482E" w:rsidRDefault="00BC58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48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21A72FD" w14:textId="77777777" w:rsidR="00BC3154" w:rsidRPr="00BB482E" w:rsidRDefault="00BC3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BBA4F05" w14:textId="77777777" w:rsidR="00BC3154" w:rsidRPr="00BB482E" w:rsidRDefault="00BC588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B482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837" w:type="pct"/>
            <w:shd w:val="clear" w:color="auto" w:fill="auto"/>
          </w:tcPr>
          <w:p w14:paraId="25763701" w14:textId="675CA921" w:rsidR="00BC3154" w:rsidRPr="00BB482E" w:rsidRDefault="009C6BFB" w:rsidP="009C6BF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482E">
              <w:rPr>
                <w:rFonts w:ascii="Arial" w:hAnsi="Arial" w:cs="Arial"/>
                <w:sz w:val="20"/>
                <w:szCs w:val="20"/>
              </w:rPr>
              <w:t>Yes, the title of the article is suitable.</w:t>
            </w:r>
          </w:p>
        </w:tc>
        <w:tc>
          <w:tcPr>
            <w:tcW w:w="1389" w:type="pct"/>
            <w:shd w:val="clear" w:color="auto" w:fill="auto"/>
          </w:tcPr>
          <w:p w14:paraId="4328E014" w14:textId="77777777" w:rsidR="00BC3154" w:rsidRPr="00BB482E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BB482E" w14:paraId="39F09845" w14:textId="77777777" w:rsidTr="006A28D9">
        <w:trPr>
          <w:trHeight w:val="20"/>
          <w:jc w:val="center"/>
        </w:trPr>
        <w:tc>
          <w:tcPr>
            <w:tcW w:w="1774" w:type="pct"/>
            <w:shd w:val="clear" w:color="auto" w:fill="auto"/>
            <w:noWrap/>
          </w:tcPr>
          <w:p w14:paraId="52B17048" w14:textId="77777777" w:rsidR="00BC3154" w:rsidRPr="00BB482E" w:rsidRDefault="00BC58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B482E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C2D5A36" w14:textId="77777777" w:rsidR="00BC3154" w:rsidRPr="00BB482E" w:rsidRDefault="00BC3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2EAC492" w14:textId="77777777" w:rsidR="00BC3154" w:rsidRPr="00BB482E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482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837" w:type="pct"/>
            <w:shd w:val="clear" w:color="auto" w:fill="auto"/>
          </w:tcPr>
          <w:p w14:paraId="33841817" w14:textId="40839E27" w:rsidR="00BC3154" w:rsidRPr="00BB482E" w:rsidRDefault="009C6BFB" w:rsidP="009C6BF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482E">
              <w:rPr>
                <w:rFonts w:ascii="Arial" w:hAnsi="Arial" w:cs="Arial"/>
                <w:sz w:val="20"/>
                <w:szCs w:val="20"/>
              </w:rPr>
              <w:t>Yes, the abstract of the article is comprehensive</w:t>
            </w:r>
            <w:r w:rsidRPr="00BB482E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1389" w:type="pct"/>
            <w:shd w:val="clear" w:color="auto" w:fill="auto"/>
          </w:tcPr>
          <w:p w14:paraId="6D9CF85A" w14:textId="77777777" w:rsidR="00BC3154" w:rsidRPr="00BB482E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BB482E" w14:paraId="02BC78BB" w14:textId="77777777" w:rsidTr="006A28D9">
        <w:trPr>
          <w:trHeight w:val="20"/>
          <w:jc w:val="center"/>
        </w:trPr>
        <w:tc>
          <w:tcPr>
            <w:tcW w:w="1774" w:type="pct"/>
            <w:shd w:val="clear" w:color="auto" w:fill="auto"/>
            <w:noWrap/>
          </w:tcPr>
          <w:p w14:paraId="5E0E6768" w14:textId="77777777" w:rsidR="00BC3154" w:rsidRPr="00BB482E" w:rsidRDefault="00BC58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BB482E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BB482E">
              <w:rPr>
                <w:rFonts w:ascii="Arial" w:hAnsi="Arial" w:cs="Arial"/>
                <w:lang w:val="en-GB" w:eastAsia="en-US"/>
              </w:rPr>
              <w:br/>
            </w:r>
          </w:p>
          <w:p w14:paraId="69A1E08A" w14:textId="77777777" w:rsidR="00BC3154" w:rsidRPr="00BB482E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482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837" w:type="pct"/>
            <w:shd w:val="clear" w:color="auto" w:fill="auto"/>
          </w:tcPr>
          <w:p w14:paraId="022FED39" w14:textId="063CA0B3" w:rsidR="00BC3154" w:rsidRPr="00BB482E" w:rsidRDefault="003D278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482E">
              <w:rPr>
                <w:rFonts w:ascii="Arial" w:hAnsi="Arial" w:cs="Arial"/>
                <w:sz w:val="20"/>
                <w:szCs w:val="20"/>
              </w:rPr>
              <w:t>Yes, the manuscript is scientifically correct.</w:t>
            </w:r>
          </w:p>
        </w:tc>
        <w:tc>
          <w:tcPr>
            <w:tcW w:w="1389" w:type="pct"/>
            <w:shd w:val="clear" w:color="auto" w:fill="auto"/>
          </w:tcPr>
          <w:p w14:paraId="03AC4414" w14:textId="77777777" w:rsidR="00BC3154" w:rsidRPr="00BB482E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BB482E" w14:paraId="4E72DB3D" w14:textId="77777777" w:rsidTr="006A28D9">
        <w:trPr>
          <w:trHeight w:val="20"/>
          <w:jc w:val="center"/>
        </w:trPr>
        <w:tc>
          <w:tcPr>
            <w:tcW w:w="1774" w:type="pct"/>
            <w:shd w:val="clear" w:color="auto" w:fill="auto"/>
            <w:noWrap/>
          </w:tcPr>
          <w:p w14:paraId="137050A7" w14:textId="77777777" w:rsidR="00BC3154" w:rsidRPr="00BB482E" w:rsidRDefault="00BC58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48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6D2E021" w14:textId="77777777" w:rsidR="00BC3154" w:rsidRPr="00BB482E" w:rsidRDefault="00BC58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482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2ED242A" w14:textId="77777777" w:rsidR="00BC3154" w:rsidRPr="00BB482E" w:rsidRDefault="00BC3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E914AEF" w14:textId="77777777" w:rsidR="00BC3154" w:rsidRPr="00BB482E" w:rsidRDefault="00BC58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482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837" w:type="pct"/>
            <w:shd w:val="clear" w:color="auto" w:fill="auto"/>
          </w:tcPr>
          <w:p w14:paraId="76F4670C" w14:textId="39393D5E" w:rsidR="00BC3154" w:rsidRPr="00BB482E" w:rsidRDefault="003D278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482E">
              <w:rPr>
                <w:rFonts w:ascii="Arial" w:hAnsi="Arial" w:cs="Arial"/>
                <w:sz w:val="20"/>
                <w:szCs w:val="20"/>
              </w:rPr>
              <w:t>No, the references are not sufficient and recent.</w:t>
            </w:r>
          </w:p>
        </w:tc>
        <w:tc>
          <w:tcPr>
            <w:tcW w:w="1389" w:type="pct"/>
            <w:shd w:val="clear" w:color="auto" w:fill="auto"/>
          </w:tcPr>
          <w:p w14:paraId="1922285B" w14:textId="77777777" w:rsidR="00BC3154" w:rsidRPr="00BB482E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BB482E" w14:paraId="74B8B159" w14:textId="77777777" w:rsidTr="006A28D9">
        <w:trPr>
          <w:trHeight w:val="896"/>
          <w:jc w:val="center"/>
        </w:trPr>
        <w:tc>
          <w:tcPr>
            <w:tcW w:w="1774" w:type="pct"/>
            <w:shd w:val="clear" w:color="auto" w:fill="auto"/>
            <w:noWrap/>
          </w:tcPr>
          <w:p w14:paraId="27518522" w14:textId="77777777" w:rsidR="00BC3154" w:rsidRPr="00BB482E" w:rsidRDefault="00BC58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48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D6D383F" w14:textId="77777777" w:rsidR="00BC3154" w:rsidRPr="00BB482E" w:rsidRDefault="00BC58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482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213D35A" w14:textId="77777777" w:rsidR="00BC3154" w:rsidRPr="00BB482E" w:rsidRDefault="00BC3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DA01750" w14:textId="77777777" w:rsidR="00BC3154" w:rsidRPr="00BB482E" w:rsidRDefault="00BC58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482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1AB15F3" w14:textId="77777777" w:rsidR="00BC3154" w:rsidRPr="00BB482E" w:rsidRDefault="00BC3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37" w:type="pct"/>
            <w:shd w:val="clear" w:color="auto" w:fill="auto"/>
          </w:tcPr>
          <w:p w14:paraId="4B760CD4" w14:textId="18AFC1EA" w:rsidR="00BC3154" w:rsidRPr="00BB482E" w:rsidRDefault="003D278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B482E">
              <w:rPr>
                <w:rFonts w:ascii="Arial" w:hAnsi="Arial" w:cs="Arial"/>
                <w:sz w:val="20"/>
                <w:szCs w:val="20"/>
              </w:rPr>
              <w:t>No, there is no ethical issues.</w:t>
            </w:r>
          </w:p>
        </w:tc>
        <w:tc>
          <w:tcPr>
            <w:tcW w:w="1389" w:type="pct"/>
            <w:shd w:val="clear" w:color="auto" w:fill="auto"/>
          </w:tcPr>
          <w:p w14:paraId="0AD6FD1B" w14:textId="77777777" w:rsidR="00BC3154" w:rsidRPr="00BB482E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C789A8A" w14:textId="77777777" w:rsidR="00BC3154" w:rsidRPr="00BB482E" w:rsidRDefault="00BC3154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69CDA008" w14:textId="77777777" w:rsidR="00BC3154" w:rsidRPr="00BB482E" w:rsidRDefault="00BC315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10BBB291" w14:textId="77777777" w:rsidR="00BC3154" w:rsidRPr="00BB482E" w:rsidRDefault="00BC315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0BBE263E" w14:textId="587A5B81" w:rsidR="00BC3154" w:rsidRPr="00BB482E" w:rsidRDefault="00BC588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BB482E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4B75F8" w:rsidRPr="00BB482E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18CDC987" w14:textId="77777777" w:rsidR="00BC3154" w:rsidRPr="00BB482E" w:rsidRDefault="00BC315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BC3154" w:rsidRPr="00BB482E" w14:paraId="50BBE0E8" w14:textId="77777777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14:paraId="29B911F1" w14:textId="77777777" w:rsidR="00BC3154" w:rsidRPr="00BB482E" w:rsidRDefault="00BC58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B482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3BF2127C" w14:textId="77777777" w:rsidR="00BC3154" w:rsidRPr="00BB482E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C3154" w:rsidRPr="00BB482E" w14:paraId="6BFF2F25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52B01785" w14:textId="77777777" w:rsidR="00BC3154" w:rsidRPr="00BB482E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48833118" w14:textId="77777777" w:rsidR="00BC3154" w:rsidRPr="00BB482E" w:rsidRDefault="00BC58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482E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BC3154" w:rsidRPr="00BB482E" w14:paraId="2D1CB689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37C09EF2" w14:textId="77777777" w:rsidR="00BC3154" w:rsidRPr="00BB482E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B7EF134" w14:textId="77777777" w:rsidR="00912094" w:rsidRPr="00BB482E" w:rsidRDefault="00912094" w:rsidP="00912094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BB482E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The manuscript is well-structured and addresses an important topic. </w:t>
            </w:r>
          </w:p>
          <w:p w14:paraId="6FF8219E" w14:textId="77777777" w:rsidR="00912094" w:rsidRPr="00BB482E" w:rsidRDefault="00912094" w:rsidP="00912094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BB482E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Clarify whether informed consent was obtained or waived. </w:t>
            </w:r>
          </w:p>
          <w:p w14:paraId="1D2EA06A" w14:textId="77777777" w:rsidR="00912094" w:rsidRPr="00BB482E" w:rsidRDefault="00912094" w:rsidP="00912094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BB482E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Update references with recent studies from the last 5 years. </w:t>
            </w:r>
          </w:p>
          <w:p w14:paraId="739E712B" w14:textId="20CCB948" w:rsidR="00BC3154" w:rsidRPr="00BB482E" w:rsidRDefault="00912094" w:rsidP="009120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482E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Include a brief limitations section to strengthen transparency and credibility.</w:t>
            </w:r>
          </w:p>
          <w:p w14:paraId="206874DC" w14:textId="77777777" w:rsidR="00BC3154" w:rsidRPr="00BB482E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257E7AC" w14:textId="77777777" w:rsidR="00BC3154" w:rsidRPr="00BB482E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615FA3D3" w14:textId="77777777" w:rsidR="00BC3154" w:rsidRPr="00BB482E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1937A4A" w14:textId="77777777" w:rsidR="00BC3154" w:rsidRPr="00BB482E" w:rsidRDefault="00BC315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51C73E86" w14:textId="77777777" w:rsidR="00BC3154" w:rsidRPr="00BB482E" w:rsidRDefault="00BC315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1C8F7819" w14:textId="77777777" w:rsidR="00BB482E" w:rsidRPr="00BB482E" w:rsidRDefault="00BB482E" w:rsidP="00BB482E">
      <w:pPr>
        <w:rPr>
          <w:rFonts w:ascii="Arial" w:hAnsi="Arial" w:cs="Arial"/>
          <w:b/>
          <w:sz w:val="20"/>
          <w:szCs w:val="20"/>
          <w:u w:val="single"/>
        </w:rPr>
      </w:pPr>
      <w:r w:rsidRPr="00BB482E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3B68C1F" w14:textId="46FF0FF4" w:rsidR="00BC3154" w:rsidRPr="00BB482E" w:rsidRDefault="00BC315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4213D84F" w14:textId="4CE9D03B" w:rsidR="00BB482E" w:rsidRPr="00BB482E" w:rsidRDefault="00BB482E" w:rsidP="00BB482E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Hlk226646834"/>
      <w:proofErr w:type="spellStart"/>
      <w:r w:rsidRPr="00BB482E">
        <w:rPr>
          <w:rFonts w:ascii="Arial" w:eastAsia="Arial Unicode MS" w:hAnsi="Arial" w:cs="Arial"/>
          <w:b/>
          <w:bCs/>
          <w:sz w:val="20"/>
          <w:szCs w:val="20"/>
          <w:lang w:val="en-GB"/>
        </w:rPr>
        <w:t>Rajitha</w:t>
      </w:r>
      <w:proofErr w:type="spellEnd"/>
      <w:r w:rsidRPr="00BB482E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S.R</w:t>
      </w:r>
      <w:r w:rsidRPr="00BB482E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BB482E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Christian College </w:t>
      </w:r>
      <w:r w:rsidRPr="00BB482E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of </w:t>
      </w:r>
      <w:r w:rsidRPr="00BB482E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Nursing </w:t>
      </w:r>
      <w:proofErr w:type="spellStart"/>
      <w:r w:rsidRPr="00BB482E">
        <w:rPr>
          <w:rFonts w:ascii="Arial" w:eastAsia="Arial Unicode MS" w:hAnsi="Arial" w:cs="Arial"/>
          <w:b/>
          <w:bCs/>
          <w:sz w:val="20"/>
          <w:szCs w:val="20"/>
          <w:lang w:val="en-GB"/>
        </w:rPr>
        <w:t>Neyyoor</w:t>
      </w:r>
      <w:proofErr w:type="spellEnd"/>
      <w:r w:rsidRPr="00BB482E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BB482E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Start w:id="1" w:name="_GoBack"/>
      <w:bookmarkEnd w:id="0"/>
      <w:bookmarkEnd w:id="1"/>
    </w:p>
    <w:sectPr w:rsidR="00BB482E" w:rsidRPr="00BB482E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85DDAC" w14:textId="77777777" w:rsidR="000D4522" w:rsidRDefault="000D4522">
      <w:r>
        <w:separator/>
      </w:r>
    </w:p>
  </w:endnote>
  <w:endnote w:type="continuationSeparator" w:id="0">
    <w:p w14:paraId="7008281D" w14:textId="77777777" w:rsidR="000D4522" w:rsidRDefault="000D4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5621C" w14:textId="77777777" w:rsidR="00BC3154" w:rsidRDefault="00BC3154">
    <w:pPr>
      <w:pStyle w:val="Footer"/>
      <w:jc w:val="right"/>
    </w:pPr>
  </w:p>
  <w:p w14:paraId="61F17D2C" w14:textId="77777777" w:rsidR="00BC3154" w:rsidRDefault="00BC588A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85BF93F" w14:textId="77777777" w:rsidR="00BC3154" w:rsidRDefault="00BC588A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B75ADD1" w14:textId="77777777" w:rsidR="00BC3154" w:rsidRDefault="00BC3154">
    <w:pPr>
      <w:pStyle w:val="Footer"/>
      <w:jc w:val="right"/>
    </w:pPr>
  </w:p>
  <w:p w14:paraId="7C9A1326" w14:textId="77777777" w:rsidR="00BC3154" w:rsidRDefault="00BC315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7CC8E9" w14:textId="77777777" w:rsidR="000D4522" w:rsidRDefault="000D4522">
      <w:r>
        <w:separator/>
      </w:r>
    </w:p>
  </w:footnote>
  <w:footnote w:type="continuationSeparator" w:id="0">
    <w:p w14:paraId="19666065" w14:textId="77777777" w:rsidR="000D4522" w:rsidRDefault="000D4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08261" w14:textId="77777777" w:rsidR="00BC3154" w:rsidRDefault="00BC315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EF6973B" w14:textId="77777777" w:rsidR="00BC3154" w:rsidRDefault="00BC588A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D55D8"/>
    <w:multiLevelType w:val="hybridMultilevel"/>
    <w:tmpl w:val="5DDC384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E5423D"/>
    <w:multiLevelType w:val="hybridMultilevel"/>
    <w:tmpl w:val="33B06534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B67AE"/>
    <w:multiLevelType w:val="hybridMultilevel"/>
    <w:tmpl w:val="B9045272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B0424D"/>
    <w:multiLevelType w:val="hybridMultilevel"/>
    <w:tmpl w:val="C3D8EBA2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E323C3"/>
    <w:multiLevelType w:val="hybridMultilevel"/>
    <w:tmpl w:val="35BA90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550D81"/>
    <w:multiLevelType w:val="hybridMultilevel"/>
    <w:tmpl w:val="8DB85EEC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49307D"/>
    <w:multiLevelType w:val="hybridMultilevel"/>
    <w:tmpl w:val="F01ABBF0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12"/>
  </w:num>
  <w:num w:numId="5">
    <w:abstractNumId w:val="9"/>
  </w:num>
  <w:num w:numId="6">
    <w:abstractNumId w:val="0"/>
  </w:num>
  <w:num w:numId="7">
    <w:abstractNumId w:val="4"/>
  </w:num>
  <w:num w:numId="8">
    <w:abstractNumId w:val="15"/>
  </w:num>
  <w:num w:numId="9">
    <w:abstractNumId w:val="14"/>
  </w:num>
  <w:num w:numId="10">
    <w:abstractNumId w:val="2"/>
  </w:num>
  <w:num w:numId="11">
    <w:abstractNumId w:val="1"/>
  </w:num>
  <w:num w:numId="12">
    <w:abstractNumId w:val="6"/>
  </w:num>
  <w:num w:numId="13">
    <w:abstractNumId w:val="16"/>
  </w:num>
  <w:num w:numId="14">
    <w:abstractNumId w:val="3"/>
  </w:num>
  <w:num w:numId="15">
    <w:abstractNumId w:val="13"/>
  </w:num>
  <w:num w:numId="16">
    <w:abstractNumId w:val="7"/>
  </w:num>
  <w:num w:numId="17">
    <w:abstractNumId w:val="17"/>
  </w:num>
  <w:num w:numId="18">
    <w:abstractNumId w:val="8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154"/>
    <w:rsid w:val="000D4522"/>
    <w:rsid w:val="002223C0"/>
    <w:rsid w:val="00223D3E"/>
    <w:rsid w:val="002A7794"/>
    <w:rsid w:val="002B0789"/>
    <w:rsid w:val="003824DC"/>
    <w:rsid w:val="003C1914"/>
    <w:rsid w:val="003D278D"/>
    <w:rsid w:val="004B75F8"/>
    <w:rsid w:val="00521460"/>
    <w:rsid w:val="00530776"/>
    <w:rsid w:val="006A28D9"/>
    <w:rsid w:val="00730597"/>
    <w:rsid w:val="0074322C"/>
    <w:rsid w:val="00763249"/>
    <w:rsid w:val="00912094"/>
    <w:rsid w:val="00997B34"/>
    <w:rsid w:val="009C343F"/>
    <w:rsid w:val="009C6BFB"/>
    <w:rsid w:val="00B4633C"/>
    <w:rsid w:val="00BB482E"/>
    <w:rsid w:val="00BC3154"/>
    <w:rsid w:val="00BC588A"/>
    <w:rsid w:val="00BE6BFC"/>
    <w:rsid w:val="00C34585"/>
    <w:rsid w:val="00DA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AB697F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209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7305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954</Words>
  <Characters>5444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6386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7</cp:revision>
  <dcterms:created xsi:type="dcterms:W3CDTF">2026-04-03T03:22:00Z</dcterms:created>
  <dcterms:modified xsi:type="dcterms:W3CDTF">2026-04-09T11:36:00Z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