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F6402" w:rsidRPr="00AE19A5" w14:paraId="647C8E35" w14:textId="77777777">
        <w:trPr>
          <w:trHeight w:val="20"/>
          <w:jc w:val="center"/>
        </w:trPr>
        <w:tc>
          <w:tcPr>
            <w:tcW w:w="1186" w:type="pct"/>
          </w:tcPr>
          <w:p w14:paraId="1E7D3054" w14:textId="77777777" w:rsidR="008F6402" w:rsidRPr="00AE19A5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3B3D198" w14:textId="77777777" w:rsidR="008F6402" w:rsidRPr="00AE19A5" w:rsidRDefault="009450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67C06" w:rsidRPr="00AE19A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Biology</w:t>
              </w:r>
            </w:hyperlink>
          </w:p>
        </w:tc>
      </w:tr>
      <w:tr w:rsidR="008F6402" w:rsidRPr="00AE19A5" w14:paraId="6C8D5A4C" w14:textId="77777777">
        <w:trPr>
          <w:trHeight w:val="20"/>
          <w:jc w:val="center"/>
        </w:trPr>
        <w:tc>
          <w:tcPr>
            <w:tcW w:w="1186" w:type="pct"/>
          </w:tcPr>
          <w:p w14:paraId="196866DD" w14:textId="77777777" w:rsidR="008F6402" w:rsidRPr="00AE19A5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53EFD6E" w14:textId="77777777" w:rsidR="008F6402" w:rsidRPr="00AE19A5" w:rsidRDefault="00E757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Ms_AJOB_157143</w:t>
            </w:r>
          </w:p>
        </w:tc>
      </w:tr>
      <w:tr w:rsidR="008F6402" w:rsidRPr="00AE19A5" w14:paraId="676077E3" w14:textId="77777777">
        <w:trPr>
          <w:trHeight w:val="20"/>
          <w:jc w:val="center"/>
        </w:trPr>
        <w:tc>
          <w:tcPr>
            <w:tcW w:w="1186" w:type="pct"/>
          </w:tcPr>
          <w:p w14:paraId="05CE00B0" w14:textId="77777777" w:rsidR="008F6402" w:rsidRPr="00AE19A5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AFD02C7" w14:textId="77777777" w:rsidR="008F6402" w:rsidRPr="00AE19A5" w:rsidRDefault="00E757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sz w:val="20"/>
                <w:szCs w:val="20"/>
                <w:lang w:val="en-GB"/>
              </w:rPr>
              <w:t>Human–Wildlife Conflicts in Nairobi National Park Over the Last 30 Years</w:t>
            </w:r>
          </w:p>
        </w:tc>
      </w:tr>
      <w:tr w:rsidR="008F6402" w:rsidRPr="00AE19A5" w14:paraId="774C80A5" w14:textId="77777777">
        <w:trPr>
          <w:trHeight w:val="20"/>
          <w:jc w:val="center"/>
        </w:trPr>
        <w:tc>
          <w:tcPr>
            <w:tcW w:w="1186" w:type="pct"/>
          </w:tcPr>
          <w:p w14:paraId="7AE4395F" w14:textId="77777777" w:rsidR="008F6402" w:rsidRPr="00AE19A5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79DFA9" w14:textId="77777777" w:rsidR="008F6402" w:rsidRPr="00AE19A5" w:rsidRDefault="00045F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E860A77" w14:textId="77777777" w:rsidR="008F6402" w:rsidRPr="00AE19A5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F03F3D" w14:textId="77777777" w:rsidR="008F6402" w:rsidRPr="00AE19A5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B1855B" w14:textId="77777777" w:rsidR="008F6402" w:rsidRPr="00AE19A5" w:rsidRDefault="008F640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9D03A2" w14:textId="77777777" w:rsidR="008F6402" w:rsidRPr="00AE19A5" w:rsidRDefault="008F640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A1439A" w14:textId="77777777" w:rsidR="008F6402" w:rsidRPr="00AE19A5" w:rsidRDefault="00045F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E19A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6AB5E69" w14:textId="77777777" w:rsidR="008F6402" w:rsidRPr="00AE19A5" w:rsidRDefault="008F640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751B877" w14:textId="77777777" w:rsidR="008F6402" w:rsidRPr="00AE19A5" w:rsidRDefault="008F640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F6402" w:rsidRPr="00AE19A5" w14:paraId="7098A49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1E6A4C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AE0C0DF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E19A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B540DFE" w14:textId="77777777" w:rsidR="008F6402" w:rsidRPr="00AE19A5" w:rsidRDefault="00045F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E19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19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A9A129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102D525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EE467D" w14:textId="77777777" w:rsidR="008F6402" w:rsidRPr="00AE19A5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212EDF9" w14:textId="77777777" w:rsidR="008F6402" w:rsidRPr="00AE19A5" w:rsidRDefault="008F640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5BD2920" w14:textId="77777777" w:rsidR="00092117" w:rsidRPr="00AE19A5" w:rsidRDefault="00092117" w:rsidP="00092117">
            <w:pPr>
              <w:pStyle w:val="ListParagraph"/>
              <w:numPr>
                <w:ilvl w:val="0"/>
                <w:numId w:val="13"/>
              </w:numPr>
              <w:ind w:left="2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9A5">
              <w:rPr>
                <w:rFonts w:ascii="Arial" w:hAnsi="Arial" w:cs="Arial"/>
                <w:sz w:val="20"/>
                <w:szCs w:val="20"/>
              </w:rPr>
              <w:t xml:space="preserve">This manuscript is important to the scientific community because it provides a long-term assessment of human–wildlife conflict dynamics in a rapidly urbanizing ecosystem surrounding Nairobi National Park. </w:t>
            </w:r>
          </w:p>
          <w:p w14:paraId="7AC4F775" w14:textId="77777777" w:rsidR="00092117" w:rsidRPr="00AE19A5" w:rsidRDefault="00092117" w:rsidP="00092117">
            <w:pPr>
              <w:pStyle w:val="ListParagraph"/>
              <w:numPr>
                <w:ilvl w:val="0"/>
                <w:numId w:val="13"/>
              </w:numPr>
              <w:ind w:left="2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9A5">
              <w:rPr>
                <w:rFonts w:ascii="Arial" w:hAnsi="Arial" w:cs="Arial"/>
                <w:sz w:val="20"/>
                <w:szCs w:val="20"/>
              </w:rPr>
              <w:t xml:space="preserve">By integrating climate variability, land-use change, and socio-ecological interactions, the study contributes to a better understanding of the drivers influencing wildlife–human coexistence in peri-urban protected areas. </w:t>
            </w:r>
          </w:p>
          <w:p w14:paraId="137C1F02" w14:textId="77777777" w:rsidR="00092117" w:rsidRPr="00AE19A5" w:rsidRDefault="00092117" w:rsidP="00092117">
            <w:pPr>
              <w:pStyle w:val="ListParagraph"/>
              <w:numPr>
                <w:ilvl w:val="0"/>
                <w:numId w:val="13"/>
              </w:numPr>
              <w:ind w:left="2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9A5">
              <w:rPr>
                <w:rFonts w:ascii="Arial" w:hAnsi="Arial" w:cs="Arial"/>
                <w:sz w:val="20"/>
                <w:szCs w:val="20"/>
              </w:rPr>
              <w:t xml:space="preserve">The findings offer valuable empirical evidence that can inform conservation planning, climate-adaptive management, and community-based mitigation strategies. </w:t>
            </w:r>
          </w:p>
          <w:p w14:paraId="7B4024A6" w14:textId="77777777" w:rsidR="008F6402" w:rsidRPr="00AE19A5" w:rsidRDefault="008F6402" w:rsidP="00092117">
            <w:pPr>
              <w:pStyle w:val="ListParagraph"/>
              <w:ind w:left="28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6CAE12C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BCA906" w14:textId="77777777" w:rsidR="008F6402" w:rsidRPr="00AE19A5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21AD27B8" w14:textId="77777777" w:rsidR="008F6402" w:rsidRPr="00AE19A5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0AD97DD6" w14:textId="77777777" w:rsidR="008F6402" w:rsidRPr="00AE19A5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54BD32DD" w14:textId="77777777" w:rsidR="008F6402" w:rsidRPr="00AE19A5" w:rsidRDefault="00045F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E19A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95523FF" w14:textId="77777777" w:rsidR="008F6402" w:rsidRPr="00AE19A5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F6402" w:rsidRPr="00AE19A5" w14:paraId="2A569B2B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252D410" w14:textId="77777777" w:rsidR="008F6402" w:rsidRPr="00AE19A5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9E4F57" w14:textId="77777777" w:rsidR="008F6402" w:rsidRPr="00AE19A5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6402" w:rsidRPr="00AE19A5" w14:paraId="606200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8B7CF0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D44E57F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E19A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724F899" w14:textId="77777777" w:rsidR="008F6402" w:rsidRPr="00AE19A5" w:rsidRDefault="00045F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9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19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6402" w:rsidRPr="00AE19A5" w14:paraId="615B0C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A76BCD" w14:textId="77777777" w:rsidR="008F6402" w:rsidRPr="00AE19A5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3DF62D9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014B1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86BFDD" w14:textId="24479DC2" w:rsidR="008F6402" w:rsidRPr="00AE19A5" w:rsidRDefault="00AD6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7B5AE6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014AD0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027B53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E19A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342129D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10DCA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0AE8C9" w14:textId="7DDC89E5" w:rsidR="008F6402" w:rsidRPr="00AE19A5" w:rsidRDefault="00AD6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9117CC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7CFBEF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2C3987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19A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1A7B0C8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5CB99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D09436" w14:textId="10A31C3E" w:rsidR="008F6402" w:rsidRPr="00AE19A5" w:rsidRDefault="00AD6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D2971C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12F2B3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1E117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19A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6C52CB5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1178A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00BF4F" w14:textId="5C7F2859" w:rsidR="008F6402" w:rsidRPr="00AE19A5" w:rsidRDefault="00AD6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B7F9B1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63F433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DA11F3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19A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FEF5757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F68A0E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1B390A" w14:textId="153BD685" w:rsidR="008F6402" w:rsidRPr="00AE19A5" w:rsidRDefault="00AD6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681B82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38183C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5A37DB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19A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21D8F3E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D30B1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11B0BF" w14:textId="33A16D48" w:rsidR="008F6402" w:rsidRPr="00AE19A5" w:rsidRDefault="00AD6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B65CF0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28CA46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72759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19A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2DD387C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C9488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6B1B0B" w14:textId="5A33EB61" w:rsidR="008F6402" w:rsidRPr="00AE19A5" w:rsidRDefault="00AD6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14:paraId="11F96CA9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247796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ECF140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19A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6F01060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B0EA8C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22D521" w14:textId="45E50F78" w:rsidR="008F6402" w:rsidRPr="00AE19A5" w:rsidRDefault="00AD6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57056B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52B6F9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DDB0D7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E19A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5D5F116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EAFAF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F6AC7B" w14:textId="7F8F4056" w:rsidR="008F6402" w:rsidRPr="00AE19A5" w:rsidRDefault="00AD6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43D7B4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0892FF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878C0A" w14:textId="77777777" w:rsidR="008F6402" w:rsidRPr="00AE19A5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E19A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E19A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E19A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B143FE2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3C2A7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AF5CC2" w14:textId="35A429F7" w:rsidR="008F6402" w:rsidRPr="00AE19A5" w:rsidRDefault="00AD6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0863B06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26C54E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66F63A" w14:textId="77777777" w:rsidR="008F6402" w:rsidRPr="00AE19A5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B00BDE7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20E8C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750393" w14:textId="75EAB2FB" w:rsidR="008F6402" w:rsidRPr="00AE19A5" w:rsidRDefault="00AD6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16FBC3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549ABC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52AC69" w14:textId="77777777" w:rsidR="008F6402" w:rsidRPr="00AE19A5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0AD3E57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3D75BC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DA76E0" w14:textId="47E1479C" w:rsidR="008F6402" w:rsidRPr="00AE19A5" w:rsidRDefault="00AD6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10F5773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007FC5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2E3B48" w14:textId="77777777" w:rsidR="008F6402" w:rsidRPr="00AE19A5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E19A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BA52833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40DB6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8EC926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8C77BF7" w14:textId="28851266" w:rsidR="008F6402" w:rsidRPr="00AE19A5" w:rsidRDefault="00AD6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EB7F4E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57409C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CC7EDC" w14:textId="77777777" w:rsidR="008F6402" w:rsidRPr="00AE19A5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02B9691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BF30C" w14:textId="77777777" w:rsidR="008F6402" w:rsidRPr="00AE19A5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E7D9F1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2A0DED2" w14:textId="141FAE05" w:rsidR="008F6402" w:rsidRPr="00AE19A5" w:rsidRDefault="00AD6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910A31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C06B6F" w14:textId="77777777" w:rsidR="008F6402" w:rsidRPr="00AE19A5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E66893" w14:textId="77777777" w:rsidR="008F6402" w:rsidRPr="00AE19A5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46B4C7" w14:textId="77777777" w:rsidR="008F6402" w:rsidRPr="00AE19A5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922D47" w14:textId="77777777" w:rsidR="008F6402" w:rsidRPr="00AE19A5" w:rsidRDefault="00045F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E19A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FDFE7B8" w14:textId="77777777" w:rsidR="008F6402" w:rsidRPr="00AE19A5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F6402" w:rsidRPr="00AE19A5" w14:paraId="181E0431" w14:textId="77777777">
        <w:trPr>
          <w:trHeight w:val="20"/>
          <w:jc w:val="center"/>
        </w:trPr>
        <w:tc>
          <w:tcPr>
            <w:tcW w:w="1265" w:type="pct"/>
            <w:noWrap/>
          </w:tcPr>
          <w:p w14:paraId="1BC9391D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1A0DB04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E19A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2FED4E2" w14:textId="77777777" w:rsidR="008F6402" w:rsidRPr="00AE19A5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39D74A" w14:textId="77777777" w:rsidR="008F6402" w:rsidRPr="00AE19A5" w:rsidRDefault="00045F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19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19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050F04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22B12519" w14:textId="77777777">
        <w:trPr>
          <w:trHeight w:val="20"/>
          <w:jc w:val="center"/>
        </w:trPr>
        <w:tc>
          <w:tcPr>
            <w:tcW w:w="1265" w:type="pct"/>
            <w:noWrap/>
          </w:tcPr>
          <w:p w14:paraId="52938977" w14:textId="77777777" w:rsidR="008F6402" w:rsidRPr="00AE19A5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0D86E1" w14:textId="77777777" w:rsidR="008F6402" w:rsidRPr="00AE19A5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FC27BF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8DCB91" w14:textId="6816371D" w:rsidR="008F6402" w:rsidRPr="00AE19A5" w:rsidRDefault="00AD6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C73E63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0B914CC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0E8EE5A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E19A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30CA401" w14:textId="77777777" w:rsidR="008F6402" w:rsidRPr="00AE19A5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FC5B69" w14:textId="77777777" w:rsidR="008F6402" w:rsidRPr="00AE19A5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A4B8E17" w14:textId="52DBA6D1" w:rsidR="008F6402" w:rsidRPr="00AE19A5" w:rsidRDefault="00AD67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96E9B9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32C41B96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3C3235" w14:textId="77777777" w:rsidR="008F6402" w:rsidRPr="00AE19A5" w:rsidRDefault="00045F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E19A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E19A5">
              <w:rPr>
                <w:rFonts w:ascii="Arial" w:hAnsi="Arial" w:cs="Arial"/>
                <w:lang w:val="en-GB" w:eastAsia="en-US"/>
              </w:rPr>
              <w:br/>
            </w:r>
          </w:p>
          <w:p w14:paraId="005EFE03" w14:textId="77777777" w:rsidR="008F6402" w:rsidRPr="00AE19A5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7437C00" w14:textId="785AB021" w:rsidR="008F6402" w:rsidRPr="00AE19A5" w:rsidRDefault="00AD6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2F8EDB5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6AC67729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631360" w14:textId="77777777" w:rsidR="008F6402" w:rsidRPr="00AE19A5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BEB0118" w14:textId="77777777" w:rsidR="008F6402" w:rsidRPr="00AE19A5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95F0E8" w14:textId="77777777" w:rsidR="008F6402" w:rsidRPr="00AE19A5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0479912" w14:textId="14D9CBE5" w:rsidR="008F6402" w:rsidRPr="00AE19A5" w:rsidRDefault="00AD6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(recent reference can be added)</w:t>
            </w:r>
          </w:p>
        </w:tc>
        <w:tc>
          <w:tcPr>
            <w:tcW w:w="1523" w:type="pct"/>
          </w:tcPr>
          <w:p w14:paraId="05C82880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AE19A5" w14:paraId="5F71861D" w14:textId="77777777">
        <w:trPr>
          <w:trHeight w:val="20"/>
          <w:jc w:val="center"/>
        </w:trPr>
        <w:tc>
          <w:tcPr>
            <w:tcW w:w="1265" w:type="pct"/>
            <w:noWrap/>
          </w:tcPr>
          <w:p w14:paraId="5AD656BB" w14:textId="77777777" w:rsidR="008F6402" w:rsidRPr="00AE19A5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BCA2111" w14:textId="77777777" w:rsidR="008F6402" w:rsidRPr="00AE19A5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6380E9" w14:textId="77777777" w:rsidR="008F6402" w:rsidRPr="00AE19A5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554EAD" w14:textId="77777777" w:rsidR="008F6402" w:rsidRPr="00AE19A5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B80922" w14:textId="77777777" w:rsidR="008F6402" w:rsidRPr="00AE19A5" w:rsidRDefault="008F64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431F5E" w14:textId="180AE242" w:rsidR="008F6402" w:rsidRPr="00AE19A5" w:rsidRDefault="00AD67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0170D9A" w14:textId="77777777" w:rsidR="008F6402" w:rsidRPr="00AE19A5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32F714" w14:textId="77777777" w:rsidR="008F6402" w:rsidRPr="00AE19A5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3491F0B1" w14:textId="77777777" w:rsidR="00AE19A5" w:rsidRPr="00AE19A5" w:rsidRDefault="00AE19A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CBB912D" w14:textId="53CB2D33" w:rsidR="008F6402" w:rsidRPr="00AE19A5" w:rsidRDefault="00045F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E19A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3603D" w:rsidRPr="00AE19A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2BD34DA" w14:textId="77777777" w:rsidR="008F6402" w:rsidRPr="00AE19A5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8F6402" w:rsidRPr="00AE19A5" w14:paraId="2980C95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FA1704E" w14:textId="77777777" w:rsidR="008F6402" w:rsidRPr="00AE19A5" w:rsidRDefault="00045F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E19A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F5E2366" w14:textId="77777777" w:rsidR="008F6402" w:rsidRPr="00AE19A5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F6402" w:rsidRPr="00AE19A5" w14:paraId="4ACA2843" w14:textId="77777777">
        <w:trPr>
          <w:trHeight w:val="20"/>
          <w:jc w:val="center"/>
        </w:trPr>
        <w:tc>
          <w:tcPr>
            <w:tcW w:w="3011" w:type="pct"/>
            <w:noWrap/>
          </w:tcPr>
          <w:p w14:paraId="4CB8B472" w14:textId="77777777" w:rsidR="008F6402" w:rsidRPr="00AE19A5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64EF48D6" w14:textId="77777777" w:rsidR="008F6402" w:rsidRPr="00AE19A5" w:rsidRDefault="00045F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9A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F6402" w:rsidRPr="00AE19A5" w14:paraId="44402C6D" w14:textId="77777777">
        <w:trPr>
          <w:trHeight w:val="20"/>
          <w:jc w:val="center"/>
        </w:trPr>
        <w:tc>
          <w:tcPr>
            <w:tcW w:w="3011" w:type="pct"/>
            <w:noWrap/>
          </w:tcPr>
          <w:p w14:paraId="4877691B" w14:textId="77777777" w:rsidR="008F6402" w:rsidRPr="00AE19A5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ABCA92" w14:textId="77777777" w:rsidR="007E7FAE" w:rsidRPr="00AE19A5" w:rsidRDefault="007E7FAE" w:rsidP="007E7FA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AE19A5">
              <w:rPr>
                <w:rFonts w:ascii="Arial" w:hAnsi="Arial" w:cs="Arial"/>
                <w:b w:val="0"/>
                <w:bCs w:val="0"/>
                <w:lang w:val="en-US" w:eastAsia="en-US"/>
              </w:rPr>
              <w:t>The manuscript addresses an important conservation issue and attempts to integrate long-term trends, climate variability, and land-use change in explaining human–wildlife conflict around Nairobi National Park. The topic is relevant and potentially publishable.</w:t>
            </w:r>
          </w:p>
          <w:p w14:paraId="280817B0" w14:textId="77777777" w:rsidR="008F6402" w:rsidRPr="00AE19A5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817D79" w14:textId="77777777" w:rsidR="008F6402" w:rsidRPr="00AE19A5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B7702F" w14:textId="77777777" w:rsidR="008F6402" w:rsidRPr="00AE19A5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357A420" w14:textId="77777777" w:rsidR="008F6402" w:rsidRPr="00AE19A5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CF53267" w14:textId="77777777" w:rsidR="008F6402" w:rsidRPr="00AE19A5" w:rsidRDefault="008F640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59B8D56" w14:textId="77777777" w:rsidR="008F6402" w:rsidRPr="00AE19A5" w:rsidRDefault="008F640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B89CFB9" w14:textId="77777777" w:rsidR="008F6402" w:rsidRPr="00AE19A5" w:rsidRDefault="008F640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582C912" w14:textId="77777777" w:rsidR="00AE19A5" w:rsidRPr="00AE19A5" w:rsidRDefault="00AE19A5" w:rsidP="00AE19A5">
      <w:pPr>
        <w:rPr>
          <w:rFonts w:ascii="Arial" w:hAnsi="Arial" w:cs="Arial"/>
          <w:b/>
          <w:sz w:val="20"/>
          <w:szCs w:val="20"/>
          <w:u w:val="single"/>
        </w:rPr>
      </w:pPr>
      <w:r w:rsidRPr="00AE19A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8AAD815" w14:textId="3568B366" w:rsidR="008F6402" w:rsidRPr="00AE19A5" w:rsidRDefault="008F640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CB70D46" w14:textId="564F84A1" w:rsidR="00AE19A5" w:rsidRPr="00AE19A5" w:rsidRDefault="00AE19A5" w:rsidP="00AE19A5">
      <w:pPr>
        <w:rPr>
          <w:rFonts w:ascii="Arial" w:hAnsi="Arial" w:cs="Arial"/>
          <w:sz w:val="20"/>
          <w:szCs w:val="20"/>
        </w:rPr>
      </w:pPr>
      <w:bookmarkStart w:id="1" w:name="_Hlk227755793"/>
      <w:r w:rsidRPr="00AE19A5">
        <w:rPr>
          <w:rFonts w:ascii="Arial" w:hAnsi="Arial" w:cs="Arial"/>
          <w:sz w:val="20"/>
          <w:szCs w:val="20"/>
        </w:rPr>
        <w:t>A.</w:t>
      </w:r>
      <w:r w:rsidRPr="00AE19A5">
        <w:rPr>
          <w:rFonts w:ascii="Arial" w:hAnsi="Arial" w:cs="Arial"/>
          <w:sz w:val="20"/>
          <w:szCs w:val="20"/>
        </w:rPr>
        <w:t xml:space="preserve"> </w:t>
      </w:r>
      <w:r w:rsidRPr="00AE19A5">
        <w:rPr>
          <w:rFonts w:ascii="Arial" w:hAnsi="Arial" w:cs="Arial"/>
          <w:sz w:val="20"/>
          <w:szCs w:val="20"/>
        </w:rPr>
        <w:t>A.</w:t>
      </w:r>
      <w:r w:rsidRPr="00AE19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9A5">
        <w:rPr>
          <w:rFonts w:ascii="Arial" w:hAnsi="Arial" w:cs="Arial"/>
          <w:sz w:val="20"/>
          <w:szCs w:val="20"/>
        </w:rPr>
        <w:t>Arunkuma</w:t>
      </w:r>
      <w:proofErr w:type="spellEnd"/>
      <w:r w:rsidRPr="00AE19A5">
        <w:rPr>
          <w:rFonts w:ascii="Arial" w:hAnsi="Arial" w:cs="Arial"/>
          <w:sz w:val="20"/>
          <w:szCs w:val="20"/>
        </w:rPr>
        <w:t>r</w:t>
      </w:r>
      <w:r w:rsidRPr="00AE19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E19A5">
        <w:rPr>
          <w:rFonts w:ascii="Arial" w:hAnsi="Arial" w:cs="Arial"/>
          <w:sz w:val="20"/>
          <w:szCs w:val="20"/>
        </w:rPr>
        <w:t>Karpagam</w:t>
      </w:r>
      <w:proofErr w:type="spellEnd"/>
      <w:r w:rsidRPr="00AE19A5">
        <w:rPr>
          <w:rFonts w:ascii="Arial" w:hAnsi="Arial" w:cs="Arial"/>
          <w:sz w:val="20"/>
          <w:szCs w:val="20"/>
        </w:rPr>
        <w:t xml:space="preserve"> Academy </w:t>
      </w:r>
      <w:r w:rsidRPr="00AE19A5">
        <w:rPr>
          <w:rFonts w:ascii="Arial" w:hAnsi="Arial" w:cs="Arial"/>
          <w:sz w:val="20"/>
          <w:szCs w:val="20"/>
        </w:rPr>
        <w:t xml:space="preserve">of </w:t>
      </w:r>
      <w:r w:rsidRPr="00AE19A5">
        <w:rPr>
          <w:rFonts w:ascii="Arial" w:hAnsi="Arial" w:cs="Arial"/>
          <w:sz w:val="20"/>
          <w:szCs w:val="20"/>
        </w:rPr>
        <w:t>Higher Education</w:t>
      </w:r>
      <w:r w:rsidRPr="00AE19A5">
        <w:rPr>
          <w:rFonts w:ascii="Arial" w:hAnsi="Arial" w:cs="Arial"/>
          <w:sz w:val="20"/>
          <w:szCs w:val="20"/>
        </w:rPr>
        <w:t xml:space="preserve">, </w:t>
      </w:r>
      <w:r w:rsidRPr="00AE19A5">
        <w:rPr>
          <w:rFonts w:ascii="Arial" w:hAnsi="Arial" w:cs="Arial"/>
          <w:sz w:val="20"/>
          <w:szCs w:val="20"/>
        </w:rPr>
        <w:t>India</w:t>
      </w:r>
      <w:bookmarkEnd w:id="1"/>
    </w:p>
    <w:sectPr w:rsidR="00AE19A5" w:rsidRPr="00AE19A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487A" w14:textId="77777777" w:rsidR="009450BA" w:rsidRDefault="009450BA">
      <w:r>
        <w:separator/>
      </w:r>
    </w:p>
  </w:endnote>
  <w:endnote w:type="continuationSeparator" w:id="0">
    <w:p w14:paraId="61D933D6" w14:textId="77777777" w:rsidR="009450BA" w:rsidRDefault="0094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A3518" w14:textId="77777777" w:rsidR="008F6402" w:rsidRDefault="00045F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7E38D7E" w14:textId="77777777" w:rsidR="008F6402" w:rsidRDefault="008F6402">
    <w:pPr>
      <w:pStyle w:val="Footer"/>
      <w:jc w:val="right"/>
    </w:pPr>
  </w:p>
  <w:p w14:paraId="1FB80852" w14:textId="77777777" w:rsidR="008F6402" w:rsidRDefault="008F640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BC280" w14:textId="77777777" w:rsidR="009450BA" w:rsidRDefault="009450BA">
      <w:r>
        <w:separator/>
      </w:r>
    </w:p>
  </w:footnote>
  <w:footnote w:type="continuationSeparator" w:id="0">
    <w:p w14:paraId="15B3398C" w14:textId="77777777" w:rsidR="009450BA" w:rsidRDefault="0094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7EB17" w14:textId="77777777" w:rsidR="008F6402" w:rsidRDefault="008F640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62A319" w14:textId="77777777" w:rsidR="008F6402" w:rsidRDefault="00045FC2">
    <w:pPr>
      <w:spacing w:before="100" w:beforeAutospacing="1" w:after="100" w:afterAutospacing="1"/>
      <w:jc w:val="center"/>
      <w:rPr>
        <w:color w:val="000000"/>
        <w:sz w:val="20"/>
      </w:rPr>
    </w:pPr>
    <w:r w:rsidRPr="009450B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9B07BB"/>
    <w:multiLevelType w:val="hybridMultilevel"/>
    <w:tmpl w:val="5DE4695A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402"/>
    <w:rsid w:val="00045FC2"/>
    <w:rsid w:val="00092117"/>
    <w:rsid w:val="001813C5"/>
    <w:rsid w:val="002C0177"/>
    <w:rsid w:val="004D7F3B"/>
    <w:rsid w:val="00567C06"/>
    <w:rsid w:val="005D7E61"/>
    <w:rsid w:val="00647C48"/>
    <w:rsid w:val="00732416"/>
    <w:rsid w:val="007936F3"/>
    <w:rsid w:val="007B4FB9"/>
    <w:rsid w:val="007E7FAE"/>
    <w:rsid w:val="008F6402"/>
    <w:rsid w:val="009450BA"/>
    <w:rsid w:val="00AD67B4"/>
    <w:rsid w:val="00AE19A5"/>
    <w:rsid w:val="00CB23F4"/>
    <w:rsid w:val="00D444E8"/>
    <w:rsid w:val="00DE4F93"/>
    <w:rsid w:val="00E757D3"/>
    <w:rsid w:val="00F03531"/>
    <w:rsid w:val="00F206BA"/>
    <w:rsid w:val="00F3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B6FE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26</cp:revision>
  <dcterms:created xsi:type="dcterms:W3CDTF">2026-03-24T06:32:00Z</dcterms:created>
  <dcterms:modified xsi:type="dcterms:W3CDTF">2026-04-22T07:39:00Z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