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B6353" w:rsidRPr="00BD739D" w14:paraId="1A78D5C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C2219B" w14:textId="77777777" w:rsidR="007B6353" w:rsidRPr="00BD73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D900E12" w14:textId="77777777" w:rsidR="007B6353" w:rsidRPr="00BD739D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7B6353" w:rsidRPr="00BD739D" w14:paraId="401C847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AE1C45" w14:textId="77777777" w:rsidR="007B6353" w:rsidRPr="00BD73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A7F48E6" w14:textId="77777777" w:rsidR="007B6353" w:rsidRPr="00BD739D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Ms_AJEBA_156198</w:t>
            </w:r>
          </w:p>
        </w:tc>
      </w:tr>
      <w:tr w:rsidR="007B6353" w:rsidRPr="00BD739D" w14:paraId="07EFE0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13563A" w14:textId="77777777" w:rsidR="007B6353" w:rsidRPr="00BD73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DDFA5FD" w14:textId="77777777" w:rsidR="007B6353" w:rsidRPr="00BD739D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Reimagining Service Systems in the Levant: The Role of Comprehensive Big Data Analytics, Business Analysis, and Artificial Intelligence</w:t>
            </w:r>
          </w:p>
        </w:tc>
      </w:tr>
      <w:tr w:rsidR="007B6353" w:rsidRPr="00BD739D" w14:paraId="2A4C465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878FC5" w14:textId="77777777" w:rsidR="007B6353" w:rsidRPr="00BD739D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3A331AA" w14:textId="77777777" w:rsidR="007B6353" w:rsidRPr="00BD739D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6B509F8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B322F06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42C95A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33692C" w14:textId="77777777" w:rsidR="007B6353" w:rsidRPr="00BD739D" w:rsidRDefault="007B63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C9AF1EB" w14:textId="77777777" w:rsidR="007B6353" w:rsidRPr="00BD739D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3F96F1" w14:textId="77777777" w:rsidR="007B6353" w:rsidRPr="00BD739D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73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58E7BD5" w14:textId="77777777" w:rsidR="007B6353" w:rsidRPr="00BD739D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63183E0" w14:textId="77777777" w:rsidR="007B6353" w:rsidRPr="00BD739D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B6353" w:rsidRPr="00BD739D" w14:paraId="4C0A4C4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49D1EFD" w14:textId="77777777" w:rsidR="007B6353" w:rsidRPr="00BD73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ABA97FD" w14:textId="77777777" w:rsidR="007B6353" w:rsidRPr="00BD73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739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365BB12" w14:textId="77777777" w:rsidR="007B6353" w:rsidRPr="00BD739D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7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73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C68C8A" w14:textId="77777777" w:rsidR="007B6353" w:rsidRPr="00BD73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D739D" w14:paraId="3268C82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1DC1FF" w14:textId="77777777" w:rsidR="007B6353" w:rsidRPr="00BD739D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AA82AEF" w14:textId="77777777" w:rsidR="007B6353" w:rsidRPr="00BD739D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083B763" w14:textId="76F9AFFA" w:rsidR="007B6353" w:rsidRPr="00BD739D" w:rsidRDefault="00CA434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results of this research are useful for the financial </w:t>
            </w:r>
            <w:r w:rsidR="00B705E1"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anager, </w:t>
            </w:r>
            <w:r w:rsidR="00B705E1"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Manager, Marketing Manager, Decision maker in the field of Big Data Analytics, Business Analysis, and Artificial </w:t>
            </w:r>
            <w:proofErr w:type="gramStart"/>
            <w:r w:rsidR="00B705E1"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Intelligence </w:t>
            </w:r>
            <w:r w:rsidR="00087952"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</w:p>
        </w:tc>
        <w:tc>
          <w:tcPr>
            <w:tcW w:w="1367" w:type="pct"/>
            <w:shd w:val="clear" w:color="auto" w:fill="auto"/>
          </w:tcPr>
          <w:p w14:paraId="081F4362" w14:textId="77777777" w:rsidR="007B6353" w:rsidRPr="00BD73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D3CA9F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70112E05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5E1F642F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75534E57" w14:textId="77777777" w:rsidR="007B6353" w:rsidRPr="00BD739D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D739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7F155B2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B6353" w:rsidRPr="00BD739D" w14:paraId="4F1C8745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0714B55" w14:textId="77777777" w:rsidR="007B6353" w:rsidRPr="00BD739D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63C22A" w14:textId="77777777" w:rsidR="007B6353" w:rsidRPr="00BD739D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BD739D" w14:paraId="4689B9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7E3CE2" w14:textId="77777777" w:rsidR="007B6353" w:rsidRPr="00BD73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9F26346" w14:textId="77777777" w:rsidR="007B6353" w:rsidRPr="00BD73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739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2D73E9B" w14:textId="77777777" w:rsidR="007B6353" w:rsidRPr="00BD739D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73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4341" w:rsidRPr="00BD739D" w14:paraId="66DAFA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A87EFA" w14:textId="77777777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71C1070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F8DCC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27D43" w14:textId="77777777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CC3401" w14:textId="77777777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BDFC7A3" w14:textId="15F3DAD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2FAB413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3133366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BA3A19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739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53C2D2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5E84D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1F20BA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37695F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08DAF1C" w14:textId="38D22745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683968A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53C92B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B9DFAA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9C6279E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AAE58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396006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25BDD7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2F268F" w14:textId="5FF0BE1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2E70574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34277B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8D169B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AA928C7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E266C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B96228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F75E4A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64C5B2" w14:textId="3FE91AD8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300E393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0758CE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AC97ED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D4D5C9B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E6634D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B7A1C3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C5B91D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7C5545" w14:textId="4B5B705D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CDFF8CF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61E7AE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EE52A8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5E5E134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D7092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F29008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8C3A21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9ED8CE" w14:textId="3AD0E7A4" w:rsidR="00CA4341" w:rsidRPr="00BD739D" w:rsidRDefault="00B705E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  <w:r w:rsidR="00CA4341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BD43B13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7EB1DEC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688420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1638A2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F8759F8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364FF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F0485B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41485BA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9665AD" w14:textId="325B130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7C76BEC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6A9F41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EF853B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2D6E235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0C074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F5C0F1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F7CFBD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D3FAA2" w14:textId="6DE97EF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5242E02F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0AFF2D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B09BD9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739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457DEF9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1DC23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B8CCEE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9AA267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36F0D9" w14:textId="5C54F806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8C28F45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36701C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72DD0B" w14:textId="77777777" w:rsidR="00CA4341" w:rsidRPr="00BD739D" w:rsidRDefault="00CA4341" w:rsidP="00CA43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D739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D739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396E695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8B812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BBD745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3E4AC8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5A717E" w14:textId="196AE618" w:rsidR="00CA4341" w:rsidRPr="00BD739D" w:rsidRDefault="000453E9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</w:t>
            </w:r>
            <w:r w:rsidR="00CA4341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2C0B86F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7F6127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07A0C4" w14:textId="77777777" w:rsidR="00CA4341" w:rsidRPr="00BD739D" w:rsidRDefault="00CA4341" w:rsidP="00CA43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DAF39DF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C0277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C039AC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714416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078325" w14:textId="51F00FAA" w:rsidR="00CA4341" w:rsidRPr="00BD739D" w:rsidRDefault="000453E9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</w:t>
            </w:r>
            <w:r w:rsidR="00CA4341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43EFC49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5595EE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41C968" w14:textId="77777777" w:rsidR="00CA4341" w:rsidRPr="00BD739D" w:rsidRDefault="00CA4341" w:rsidP="00CA43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FD86914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41D59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78AF31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26CD8D" w14:textId="6942B8B7" w:rsidR="00CA4341" w:rsidRPr="00BD739D" w:rsidRDefault="000453E9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A64B35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CA4341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7A87B7B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2993CB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F2709C" w14:textId="77777777" w:rsidR="00CA4341" w:rsidRPr="00BD739D" w:rsidRDefault="00CA4341" w:rsidP="00CA43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D739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6D703FD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0C95D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F9E76E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8DDD98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301725" w14:textId="2D95EB84" w:rsidR="00CA4341" w:rsidRPr="00BD739D" w:rsidRDefault="00A64B35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CA4341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8F4920E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6B5698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F776DE" w14:textId="77777777" w:rsidR="00CA4341" w:rsidRPr="00BD739D" w:rsidRDefault="00CA4341" w:rsidP="00CA43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2197EFE7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B2ECF" w14:textId="77777777" w:rsidR="00CA4341" w:rsidRPr="00BD739D" w:rsidRDefault="00CA4341" w:rsidP="00CA43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9F9663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7B229D3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FB6DE6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592FFB" w14:textId="029210C1" w:rsidR="00CA4341" w:rsidRPr="00BD739D" w:rsidRDefault="00A64B35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CA4341" w:rsidRPr="00BD739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09265C1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232680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88FBA8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2B18F3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68EF9A" w14:textId="77777777" w:rsidR="007B6353" w:rsidRPr="00BD739D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D739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5BCD22A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B6353" w:rsidRPr="00BD739D" w14:paraId="57204FD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7D792B1" w14:textId="77777777" w:rsidR="007B6353" w:rsidRPr="00BD73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44234653" w14:textId="77777777" w:rsidR="007B6353" w:rsidRPr="00BD739D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739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84DB692" w14:textId="77777777" w:rsidR="007B6353" w:rsidRPr="00BD739D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7861BF66" w14:textId="77777777" w:rsidR="007B6353" w:rsidRPr="00BD739D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7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73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F8AD61" w14:textId="77777777" w:rsidR="007B6353" w:rsidRPr="00BD739D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72934F1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A07AFB5" w14:textId="38996A45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ECBD86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C2F8070" w14:textId="4624F1D8" w:rsidR="00CA4341" w:rsidRPr="00BD739D" w:rsidRDefault="00CA4341" w:rsidP="00A64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55F42D2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2BB7DC4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74F3B90" w14:textId="708EAEB6" w:rsidR="00CA4341" w:rsidRPr="00BD739D" w:rsidRDefault="00CA4341" w:rsidP="00A64B3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739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ACC818" w14:textId="77777777" w:rsidR="00CA4341" w:rsidRPr="00BD739D" w:rsidRDefault="00CA4341" w:rsidP="00CA43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085372F" w14:textId="181BD681" w:rsidR="00CA4341" w:rsidRPr="00BD739D" w:rsidRDefault="00CA4341" w:rsidP="00A64B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1A2C04C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6554331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7899B3E" w14:textId="2CD15E33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D739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</w:p>
          <w:p w14:paraId="051571C1" w14:textId="77777777" w:rsidR="00CA4341" w:rsidRPr="00BD739D" w:rsidRDefault="00CA4341" w:rsidP="00CA43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F00CC8E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B45E8B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B9BB34" w14:textId="0E9BD730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A4F754F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46B1C1F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13F03EE" w14:textId="77179B86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86978E" w14:textId="77777777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B9AF401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8F7A3E" w14:textId="77777777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70F11D" w14:textId="655178FC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6DEA6CD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4341" w:rsidRPr="00BD739D" w14:paraId="1A04CA9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C6B031D" w14:textId="77777777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1A3B0C" w14:textId="5FB64B14" w:rsidR="00CA4341" w:rsidRPr="00BD739D" w:rsidRDefault="00CA4341" w:rsidP="00CA43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57E792" w14:textId="77777777" w:rsidR="00CA4341" w:rsidRPr="00BD739D" w:rsidRDefault="00CA4341" w:rsidP="00CA43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5B85F6" w14:textId="77777777" w:rsidR="00CA4341" w:rsidRPr="00BD739D" w:rsidRDefault="00CA4341" w:rsidP="00CA43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19B3AEF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309F11" w14:textId="77777777" w:rsidR="00CA4341" w:rsidRPr="00BD739D" w:rsidRDefault="00CA4341" w:rsidP="00CA4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2EF181" w14:textId="53532A84" w:rsidR="00CA4341" w:rsidRPr="00BD739D" w:rsidRDefault="00CA4341" w:rsidP="00CA4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2F3B21D" w14:textId="77777777" w:rsidR="00CA4341" w:rsidRPr="00BD739D" w:rsidRDefault="00CA4341" w:rsidP="00CA43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DDDF32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0EC86C2A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EA496C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0F769E" w14:textId="77777777" w:rsidR="007B6353" w:rsidRPr="00BD739D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AFDBB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1E74D939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03BE1955" w14:textId="77777777" w:rsidR="007B6353" w:rsidRPr="00BD739D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27DA3AD0" w14:textId="49774ABA" w:rsidR="007B6353" w:rsidRPr="00BD739D" w:rsidRDefault="00C17871" w:rsidP="00A83B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739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83BD1" w:rsidRPr="00BD739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07AA288" w14:textId="77777777" w:rsidR="00A83BD1" w:rsidRPr="00BD739D" w:rsidRDefault="00A83BD1" w:rsidP="00A83B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7B6353" w:rsidRPr="00BD739D" w14:paraId="141DA9EC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A0F0424" w14:textId="77777777" w:rsidR="007B6353" w:rsidRPr="00BD739D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1EDD54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B6353" w:rsidRPr="00BD739D" w14:paraId="5629689B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10C845F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683F0ED8" w14:textId="77777777" w:rsidR="007B6353" w:rsidRPr="00BD739D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B6353" w:rsidRPr="00BD739D" w14:paraId="09FA542E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0D9EF0FB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8F8B87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82C9E8" w14:textId="77777777" w:rsidR="00F52A96" w:rsidRPr="00BD739D" w:rsidRDefault="00F52A96" w:rsidP="00F52A96">
            <w:pPr>
              <w:numPr>
                <w:ilvl w:val="0"/>
                <w:numId w:val="13"/>
              </w:numPr>
              <w:ind w:left="155" w:hanging="15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The article is complete, clear, consistent between research objectives, research problems, research methods with research results and discussion, conclusions, and recommendation. </w:t>
            </w:r>
          </w:p>
          <w:p w14:paraId="7188AAFC" w14:textId="77777777" w:rsidR="00F52A96" w:rsidRPr="00BD739D" w:rsidRDefault="00F52A96" w:rsidP="00F52A96">
            <w:pPr>
              <w:numPr>
                <w:ilvl w:val="0"/>
                <w:numId w:val="13"/>
              </w:numPr>
              <w:ind w:left="155" w:hanging="155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D73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The research methods used is in accordance with the research objectives.</w:t>
            </w:r>
          </w:p>
          <w:p w14:paraId="2314805B" w14:textId="77777777" w:rsidR="00F52A96" w:rsidRPr="00BD739D" w:rsidRDefault="00F52A96" w:rsidP="00F52A96">
            <w:pPr>
              <w:numPr>
                <w:ilvl w:val="0"/>
                <w:numId w:val="13"/>
              </w:numPr>
              <w:ind w:left="155" w:hanging="155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D739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The results of the study </w:t>
            </w:r>
            <w:r w:rsidRPr="00BD739D">
              <w:rPr>
                <w:rFonts w:ascii="Arial" w:eastAsia="Calibri" w:hAnsi="Arial" w:cs="Arial"/>
                <w:b/>
                <w:bCs/>
                <w:color w:val="3F3F3F"/>
                <w:sz w:val="20"/>
                <w:szCs w:val="20"/>
              </w:rPr>
              <w:t>must be able to answer the research objectives.</w:t>
            </w:r>
          </w:p>
          <w:p w14:paraId="648CF1CE" w14:textId="77777777" w:rsidR="00F52A96" w:rsidRPr="00BD739D" w:rsidRDefault="00F52A96" w:rsidP="00F52A96">
            <w:pPr>
              <w:numPr>
                <w:ilvl w:val="0"/>
                <w:numId w:val="13"/>
              </w:numPr>
              <w:ind w:left="155" w:hanging="155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D739D">
              <w:rPr>
                <w:rFonts w:ascii="Arial" w:eastAsia="Calibri" w:hAnsi="Arial" w:cs="Arial"/>
                <w:b/>
                <w:bCs/>
                <w:color w:val="3F3F3F"/>
                <w:sz w:val="20"/>
                <w:szCs w:val="20"/>
              </w:rPr>
              <w:t>How do the results of this study differ from previous research?</w:t>
            </w:r>
          </w:p>
          <w:p w14:paraId="4C21B3A4" w14:textId="77777777" w:rsidR="00F52A96" w:rsidRPr="00BD739D" w:rsidRDefault="00F52A96" w:rsidP="00F52A96">
            <w:pPr>
              <w:numPr>
                <w:ilvl w:val="0"/>
                <w:numId w:val="13"/>
              </w:numPr>
              <w:ind w:left="155" w:hanging="15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Systematics of writing to be guided by the book template set by the publisher.</w:t>
            </w:r>
          </w:p>
          <w:p w14:paraId="3BF2CDDC" w14:textId="77777777" w:rsidR="00F52A96" w:rsidRPr="00BD739D" w:rsidRDefault="00F52A96" w:rsidP="00F52A96">
            <w:pPr>
              <w:numPr>
                <w:ilvl w:val="0"/>
                <w:numId w:val="13"/>
              </w:numPr>
              <w:ind w:left="155" w:hanging="15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Articles can be published</w:t>
            </w:r>
          </w:p>
          <w:p w14:paraId="0EE87251" w14:textId="18D7958C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90DC73" w14:textId="4D65F148" w:rsidR="00CA3ECA" w:rsidRPr="00BD739D" w:rsidRDefault="00CA3E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E63843" w14:textId="0220E35F" w:rsidR="00CA3ECA" w:rsidRPr="00BD739D" w:rsidRDefault="00CA3E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739D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067650B7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0403344E" w14:textId="77777777" w:rsidR="007B6353" w:rsidRPr="00BD739D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7C12E5" w14:textId="77777777" w:rsidR="007B6353" w:rsidRPr="00BD739D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9EDBF26" w14:textId="77777777" w:rsidR="007B6353" w:rsidRPr="00BD739D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B05F63" w14:textId="77777777" w:rsidR="00BD739D" w:rsidRPr="00BD739D" w:rsidRDefault="00BD739D" w:rsidP="00BD739D">
      <w:pPr>
        <w:rPr>
          <w:rFonts w:ascii="Arial" w:hAnsi="Arial" w:cs="Arial"/>
          <w:b/>
          <w:sz w:val="20"/>
          <w:szCs w:val="20"/>
        </w:rPr>
      </w:pPr>
    </w:p>
    <w:p w14:paraId="20CAD41F" w14:textId="70286DA5" w:rsidR="007B6353" w:rsidRPr="00BD739D" w:rsidRDefault="00BD739D" w:rsidP="00BD739D">
      <w:pPr>
        <w:rPr>
          <w:rFonts w:ascii="Arial" w:hAnsi="Arial" w:cs="Arial"/>
          <w:b/>
          <w:sz w:val="20"/>
          <w:szCs w:val="20"/>
          <w:u w:val="single"/>
        </w:rPr>
      </w:pPr>
      <w:r w:rsidRPr="00BD73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034ECC" w14:textId="4BF2CBB0" w:rsidR="00BD739D" w:rsidRPr="00BD739D" w:rsidRDefault="00BD739D" w:rsidP="00BD739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8BE1E22" w14:textId="3591114E" w:rsidR="00BD739D" w:rsidRPr="00BD739D" w:rsidRDefault="00BD739D" w:rsidP="00BD739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>Herry</w:t>
      </w:r>
      <w:proofErr w:type="spellEnd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>Achmad</w:t>
      </w:r>
      <w:proofErr w:type="spellEnd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>Buchory</w:t>
      </w:r>
      <w:proofErr w:type="spellEnd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>Widyatama</w:t>
      </w:r>
      <w:proofErr w:type="spellEnd"/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D739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BD739D" w:rsidRPr="00BD739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431F" w14:textId="77777777" w:rsidR="00D82578" w:rsidRDefault="00D82578">
      <w:r>
        <w:separator/>
      </w:r>
    </w:p>
  </w:endnote>
  <w:endnote w:type="continuationSeparator" w:id="0">
    <w:p w14:paraId="6851E40B" w14:textId="77777777" w:rsidR="00D82578" w:rsidRDefault="00D8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D179" w14:textId="77777777" w:rsidR="007B6353" w:rsidRDefault="00C178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596E054" w14:textId="77777777" w:rsidR="007B6353" w:rsidRDefault="007B6353">
    <w:pPr>
      <w:pStyle w:val="Footer"/>
      <w:jc w:val="right"/>
    </w:pPr>
  </w:p>
  <w:p w14:paraId="6828DA65" w14:textId="77777777" w:rsidR="007B6353" w:rsidRDefault="007B63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100C8" w14:textId="77777777" w:rsidR="00D82578" w:rsidRDefault="00D82578">
      <w:r>
        <w:separator/>
      </w:r>
    </w:p>
  </w:footnote>
  <w:footnote w:type="continuationSeparator" w:id="0">
    <w:p w14:paraId="641E41DE" w14:textId="77777777" w:rsidR="00D82578" w:rsidRDefault="00D8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61E6" w14:textId="77777777" w:rsidR="007B6353" w:rsidRDefault="007B63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76ADB7" w14:textId="77777777" w:rsidR="007B6353" w:rsidRDefault="00C17871">
    <w:pPr>
      <w:spacing w:before="100" w:beforeAutospacing="1" w:after="100" w:afterAutospacing="1"/>
      <w:jc w:val="center"/>
      <w:rPr>
        <w:color w:val="000000"/>
        <w:sz w:val="20"/>
      </w:rPr>
    </w:pPr>
    <w:r w:rsidRPr="0038100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40F"/>
    <w:multiLevelType w:val="hybridMultilevel"/>
    <w:tmpl w:val="6A6E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53"/>
    <w:rsid w:val="000453E9"/>
    <w:rsid w:val="00087952"/>
    <w:rsid w:val="0011645F"/>
    <w:rsid w:val="002A34F2"/>
    <w:rsid w:val="00376652"/>
    <w:rsid w:val="0038100A"/>
    <w:rsid w:val="005678DE"/>
    <w:rsid w:val="00653ED9"/>
    <w:rsid w:val="00734286"/>
    <w:rsid w:val="007B6353"/>
    <w:rsid w:val="0087730F"/>
    <w:rsid w:val="0090628E"/>
    <w:rsid w:val="00A46531"/>
    <w:rsid w:val="00A64B35"/>
    <w:rsid w:val="00A83BD1"/>
    <w:rsid w:val="00AA6839"/>
    <w:rsid w:val="00B20219"/>
    <w:rsid w:val="00B32FE0"/>
    <w:rsid w:val="00B705E1"/>
    <w:rsid w:val="00BD739D"/>
    <w:rsid w:val="00C17871"/>
    <w:rsid w:val="00CA3ECA"/>
    <w:rsid w:val="00CA4341"/>
    <w:rsid w:val="00D82578"/>
    <w:rsid w:val="00DE2973"/>
    <w:rsid w:val="00EA0B1E"/>
    <w:rsid w:val="00F5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BD87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A9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B3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2026-04-02T07:53:00Z</dcterms:created>
  <dcterms:modified xsi:type="dcterms:W3CDTF">2026-04-07T04:17:00Z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