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244B9" w14:paraId="33713078" w14:textId="77777777">
        <w:trPr>
          <w:trHeight w:val="20"/>
          <w:jc w:val="center"/>
        </w:trPr>
        <w:tc>
          <w:tcPr>
            <w:tcW w:w="1186" w:type="pct"/>
          </w:tcPr>
          <w:p w14:paraId="38D84CEE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D0C143C" w14:textId="77777777" w:rsidR="005244B9" w:rsidRDefault="00E93D53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D103DD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D103DD">
              <w:rPr>
                <w:rFonts w:ascii="Tahoma" w:hAnsi="Tahoma" w:cs="Tahoma"/>
                <w:color w:val="1A1A1A"/>
                <w:shd w:val="clear" w:color="auto" w:fill="FFFFFF"/>
              </w:rPr>
              <w:t> </w:t>
            </w:r>
          </w:p>
        </w:tc>
      </w:tr>
      <w:tr w:rsidR="005244B9" w14:paraId="35323627" w14:textId="77777777">
        <w:trPr>
          <w:trHeight w:val="20"/>
          <w:jc w:val="center"/>
        </w:trPr>
        <w:tc>
          <w:tcPr>
            <w:tcW w:w="1186" w:type="pct"/>
          </w:tcPr>
          <w:p w14:paraId="185D29F0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91E9475" w14:textId="77777777" w:rsidR="005244B9" w:rsidRDefault="002130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1309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Ms_AJCRS_156950</w:t>
            </w:r>
          </w:p>
        </w:tc>
      </w:tr>
      <w:tr w:rsidR="005244B9" w14:paraId="008AD61B" w14:textId="77777777">
        <w:trPr>
          <w:trHeight w:val="20"/>
          <w:jc w:val="center"/>
        </w:trPr>
        <w:tc>
          <w:tcPr>
            <w:tcW w:w="1186" w:type="pct"/>
          </w:tcPr>
          <w:p w14:paraId="6254545A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834E6E5" w14:textId="77777777" w:rsidR="005244B9" w:rsidRDefault="00D1622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1622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Segmental Gangrene in an Hourglass Gallbladder: A Rare Morphological Variant with Surgical Implications</w:t>
            </w:r>
          </w:p>
        </w:tc>
      </w:tr>
      <w:tr w:rsidR="005244B9" w14:paraId="5485CD9D" w14:textId="77777777">
        <w:trPr>
          <w:trHeight w:val="20"/>
          <w:jc w:val="center"/>
        </w:trPr>
        <w:tc>
          <w:tcPr>
            <w:tcW w:w="1186" w:type="pct"/>
          </w:tcPr>
          <w:p w14:paraId="69448766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50B39BD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AB2B2E5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C2DD262" w14:textId="77777777" w:rsidR="005244B9" w:rsidRDefault="005244B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4ECC4FA" w14:textId="77777777" w:rsidR="005244B9" w:rsidRDefault="005244B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A4DA0AF" w14:textId="77777777" w:rsidR="005244B9" w:rsidRDefault="005244B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D4C96D2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E42CF3A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414D537" w14:textId="77777777"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E445D18" w14:textId="77777777"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244B9" w14:paraId="5869541C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B451D0" w14:textId="7753B2D1" w:rsidR="00E10D01" w:rsidRPr="00E10D01" w:rsidRDefault="00E10D01" w:rsidP="00E10D01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1844" w:type="pct"/>
          </w:tcPr>
          <w:p w14:paraId="63B36836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4B1BCAD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A0299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0C352AF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CC9B79" w14:textId="77777777"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E3E46D9" w14:textId="77777777" w:rsidR="00C530EA" w:rsidRPr="00C530EA" w:rsidRDefault="00C530EA" w:rsidP="00C530E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C530EA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Well written paper. Short and succinct discussion. Two rare entities. Good unifying diagnosis. Structured write up. Very helpful teaching point for further </w:t>
            </w:r>
          </w:p>
          <w:p w14:paraId="537560F9" w14:textId="5630B179" w:rsidR="005244B9" w:rsidRDefault="00C530EA" w:rsidP="00C530E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530EA">
              <w:rPr>
                <w:lang w:val="en-GB"/>
              </w:rPr>
              <w:t>Diagnosis and possible clinical applications.</w:t>
            </w:r>
          </w:p>
        </w:tc>
        <w:tc>
          <w:tcPr>
            <w:tcW w:w="1367" w:type="pct"/>
          </w:tcPr>
          <w:p w14:paraId="59161F8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047CD9B" w14:textId="77777777" w:rsidR="005244B9" w:rsidRDefault="005244B9">
      <w:pPr>
        <w:rPr>
          <w:sz w:val="22"/>
          <w:szCs w:val="20"/>
          <w:lang w:val="en-GB"/>
        </w:rPr>
      </w:pPr>
    </w:p>
    <w:p w14:paraId="7DA77877" w14:textId="77777777" w:rsidR="005244B9" w:rsidRDefault="005244B9">
      <w:pPr>
        <w:rPr>
          <w:sz w:val="22"/>
          <w:szCs w:val="20"/>
          <w:lang w:val="en-GB"/>
        </w:rPr>
      </w:pPr>
    </w:p>
    <w:p w14:paraId="1CC5602C" w14:textId="77777777" w:rsidR="005244B9" w:rsidRDefault="005244B9">
      <w:pPr>
        <w:rPr>
          <w:sz w:val="22"/>
          <w:szCs w:val="20"/>
          <w:lang w:val="en-GB"/>
        </w:rPr>
      </w:pPr>
    </w:p>
    <w:p w14:paraId="5B0743E3" w14:textId="77777777"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0C43561" w14:textId="77777777"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244B9" w14:paraId="19570CC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240A2E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4B56702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E3D8653" w14:textId="77777777"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14:paraId="3B398A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0D91F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E65D05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B4BBB" w14:textId="77777777"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E50047" w14:textId="67485573" w:rsidR="005244B9" w:rsidRDefault="002A0C1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48783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93ED7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9002F1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4CDB12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27B64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146AB9" w14:textId="5D03048D" w:rsidR="005244B9" w:rsidRDefault="002A0C1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C4EE1F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E28ED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D3D5DD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BC05A8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5E8FD7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C102ED" w14:textId="6D376C2B" w:rsidR="005244B9" w:rsidRDefault="00A155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A99ED1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C02A7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38EEDB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A2FFF61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651271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81609A" w14:textId="023DB0E6" w:rsidR="005244B9" w:rsidRDefault="00A155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C63CED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19D62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EF4F29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3BCAB71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9D5D5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5D26AA" w14:textId="3E8884D8" w:rsidR="005244B9" w:rsidRDefault="00A155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CA1433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3D0C0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CC9BE8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D8616A1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1F085C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90A483" w14:textId="165D281D" w:rsidR="005244B9" w:rsidRDefault="00A155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040F6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50863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7AE03F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6F978C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9A2981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3705D6" w14:textId="0ED8AB9E" w:rsidR="005244B9" w:rsidRDefault="00A155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E7E9F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98164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DE288C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EC67725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D5C30D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A87FE6" w14:textId="293C8007" w:rsidR="005244B9" w:rsidRDefault="00A155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3F5A8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B6FDA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0BCCE6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C0539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54B9DA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6AB7CA" w14:textId="110845CB" w:rsidR="005244B9" w:rsidRDefault="00A155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61980D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D7D6A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138B29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1CE5E31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003D6A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40ED83" w14:textId="056A2789" w:rsidR="005244B9" w:rsidRDefault="00A155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E4AAE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FDCF1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786471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8B20E94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E62134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948EC6" w14:textId="547B5B61" w:rsidR="005244B9" w:rsidRDefault="00A155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36155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17492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2438F5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AA9BD02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4E3CB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63DC82" w14:textId="1B6D8350" w:rsidR="005244B9" w:rsidRDefault="00A155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0F211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90597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1490FB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00AE23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9573E9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8C64E5" w14:textId="53535D31" w:rsidR="005244B9" w:rsidRDefault="00A155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07885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5B7B7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937C9A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31FCFE7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78DF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8ED7D0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9FA032D" w14:textId="2E95FBE5" w:rsidR="005244B9" w:rsidRDefault="00A155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58D38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050CD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032688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7EA19E2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EFAAD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7A2611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132ED9" w14:textId="4AED5E00" w:rsidR="005244B9" w:rsidRDefault="00A155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EF8F80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6EAC1AF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155594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80E408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3B8FBDF" w14:textId="77777777"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AA3623E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244B9" w14:paraId="4020143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FCC24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23B540BC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B812F34" w14:textId="77777777"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25FCE5F6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0EE2CF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9E8F24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B5375C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199E0A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79D0A265" w14:textId="77777777"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F308CE" w14:textId="2FA09DCA" w:rsidR="005244B9" w:rsidRDefault="00A155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DA5BA4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78CC24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A3E451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27AAC54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0731CF23" w14:textId="77777777" w:rsidR="005244B9" w:rsidRDefault="009243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CE4232C" w14:textId="146FD4FD" w:rsidR="005244B9" w:rsidRDefault="00A155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725FDF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6FA1C8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06C815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536ABBE" w14:textId="77777777" w:rsidR="005244B9" w:rsidRDefault="009243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6750E5" w14:textId="22925487" w:rsidR="005244B9" w:rsidRDefault="00A155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F9735D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2B3B46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2443B3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E4604C4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F31ABC5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6F9772DD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01E815F" w14:textId="6670BF36" w:rsidR="005244B9" w:rsidRDefault="002B706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D55E15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15CE8A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31CCAC7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29C1BC5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9E22890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643AE78A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D1810F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A50F3D0" w14:textId="1F9192EE" w:rsidR="005244B9" w:rsidRDefault="002B706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EA66AD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456643B" w14:textId="77777777" w:rsidR="005244B9" w:rsidRDefault="005244B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14FCDD4" w14:textId="77777777" w:rsidR="005244B9" w:rsidRDefault="005244B9">
      <w:pPr>
        <w:rPr>
          <w:highlight w:val="yellow"/>
          <w:lang w:val="en-GB"/>
        </w:rPr>
      </w:pPr>
    </w:p>
    <w:p w14:paraId="4BEF5306" w14:textId="77777777" w:rsidR="000C3F58" w:rsidRDefault="000C3F58" w:rsidP="000C3F5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750EA9E" w14:textId="77777777" w:rsidR="000C3F58" w:rsidRDefault="000C3F58" w:rsidP="000C3F5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6457648" w14:textId="77777777" w:rsidR="000C3F58" w:rsidRDefault="000C3F58" w:rsidP="000C3F58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Sayantan</w:t>
      </w:r>
      <w:proofErr w:type="spellEnd"/>
      <w:r>
        <w:rPr>
          <w:rFonts w:ascii="Arial" w:hAnsi="Arial" w:cs="Arial"/>
          <w:color w:val="000000"/>
        </w:rPr>
        <w:t xml:space="preserve"> Patra, IPGMER and SSKM hospital, India </w:t>
      </w:r>
      <w:r>
        <w:rPr>
          <w:rFonts w:ascii="Arial" w:hAnsi="Arial" w:cs="Arial"/>
          <w:color w:val="000000"/>
        </w:rPr>
        <w:br/>
      </w:r>
    </w:p>
    <w:p w14:paraId="6D97FFCD" w14:textId="77777777" w:rsidR="005244B9" w:rsidRDefault="005244B9">
      <w:pPr>
        <w:rPr>
          <w:highlight w:val="yellow"/>
          <w:lang w:val="en-GB"/>
        </w:rPr>
      </w:pPr>
      <w:bookmarkStart w:id="0" w:name="_GoBack"/>
      <w:bookmarkEnd w:id="0"/>
    </w:p>
    <w:sectPr w:rsidR="005244B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435C" w14:textId="77777777" w:rsidR="00E93D53" w:rsidRDefault="00E93D53">
      <w:r>
        <w:separator/>
      </w:r>
    </w:p>
  </w:endnote>
  <w:endnote w:type="continuationSeparator" w:id="0">
    <w:p w14:paraId="47407702" w14:textId="77777777" w:rsidR="00E93D53" w:rsidRDefault="00E9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FFA3D" w14:textId="77777777" w:rsidR="005244B9" w:rsidRDefault="005244B9">
    <w:pPr>
      <w:pStyle w:val="Footer"/>
      <w:jc w:val="right"/>
    </w:pPr>
  </w:p>
  <w:p w14:paraId="3D6FF038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A5F6A24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97799BC" w14:textId="77777777" w:rsidR="005244B9" w:rsidRDefault="005244B9">
    <w:pPr>
      <w:pStyle w:val="Footer"/>
      <w:jc w:val="right"/>
    </w:pPr>
  </w:p>
  <w:p w14:paraId="4C516CAE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D30A5" w14:textId="77777777" w:rsidR="00E93D53" w:rsidRDefault="00E93D53">
      <w:r>
        <w:separator/>
      </w:r>
    </w:p>
  </w:footnote>
  <w:footnote w:type="continuationSeparator" w:id="0">
    <w:p w14:paraId="7CF629EB" w14:textId="77777777" w:rsidR="00E93D53" w:rsidRDefault="00E9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5D712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388B025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B9"/>
    <w:rsid w:val="0001187B"/>
    <w:rsid w:val="00051E70"/>
    <w:rsid w:val="000C3F58"/>
    <w:rsid w:val="000E6BC9"/>
    <w:rsid w:val="0012323A"/>
    <w:rsid w:val="001E51F8"/>
    <w:rsid w:val="0021309A"/>
    <w:rsid w:val="002A0C13"/>
    <w:rsid w:val="002B7067"/>
    <w:rsid w:val="002E3014"/>
    <w:rsid w:val="005244B9"/>
    <w:rsid w:val="005366BE"/>
    <w:rsid w:val="00560C95"/>
    <w:rsid w:val="0074362D"/>
    <w:rsid w:val="008A0CCC"/>
    <w:rsid w:val="00924310"/>
    <w:rsid w:val="00A13A75"/>
    <w:rsid w:val="00A155E4"/>
    <w:rsid w:val="00A2705B"/>
    <w:rsid w:val="00A968D7"/>
    <w:rsid w:val="00BE1DC1"/>
    <w:rsid w:val="00C003C5"/>
    <w:rsid w:val="00C229C8"/>
    <w:rsid w:val="00C530EA"/>
    <w:rsid w:val="00C77B92"/>
    <w:rsid w:val="00CC3B89"/>
    <w:rsid w:val="00D103DD"/>
    <w:rsid w:val="00D1622A"/>
    <w:rsid w:val="00D56659"/>
    <w:rsid w:val="00E10D01"/>
    <w:rsid w:val="00E9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53EE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C3F5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5</cp:revision>
  <dcterms:created xsi:type="dcterms:W3CDTF">2026-04-11T20:15:00Z</dcterms:created>
  <dcterms:modified xsi:type="dcterms:W3CDTF">2026-04-15T06:00:00Z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