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27451" w:rsidRPr="0023534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27451" w:rsidRPr="0023534B" w:rsidRDefault="00627451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7451" w:rsidRPr="0023534B" w:rsidTr="00107C72">
        <w:trPr>
          <w:trHeight w:val="290"/>
        </w:trPr>
        <w:tc>
          <w:tcPr>
            <w:tcW w:w="1186" w:type="pct"/>
          </w:tcPr>
          <w:p w:rsidR="00627451" w:rsidRPr="0023534B" w:rsidRDefault="006274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1C273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27451" w:rsidRPr="0023534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627451" w:rsidRPr="0023534B" w:rsidTr="00107C72">
        <w:trPr>
          <w:trHeight w:val="290"/>
        </w:trPr>
        <w:tc>
          <w:tcPr>
            <w:tcW w:w="1186" w:type="pct"/>
          </w:tcPr>
          <w:p w:rsidR="00627451" w:rsidRPr="0023534B" w:rsidRDefault="006274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D83C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Ms_AFSJ_155957</w:t>
            </w:r>
          </w:p>
        </w:tc>
      </w:tr>
      <w:tr w:rsidR="00627451" w:rsidRPr="0023534B" w:rsidTr="00107C72">
        <w:trPr>
          <w:trHeight w:val="650"/>
        </w:trPr>
        <w:tc>
          <w:tcPr>
            <w:tcW w:w="1186" w:type="pct"/>
          </w:tcPr>
          <w:p w:rsidR="00627451" w:rsidRPr="0023534B" w:rsidRDefault="006274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D83C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‘The beneficial health effects of Psidium </w:t>
            </w:r>
            <w:proofErr w:type="spellStart"/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guajava</w:t>
            </w:r>
            <w:proofErr w:type="spellEnd"/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 (guava)</w:t>
            </w:r>
          </w:p>
        </w:tc>
      </w:tr>
      <w:tr w:rsidR="00627451" w:rsidRPr="0023534B" w:rsidTr="00107C72">
        <w:trPr>
          <w:trHeight w:val="332"/>
        </w:trPr>
        <w:tc>
          <w:tcPr>
            <w:tcW w:w="1186" w:type="pct"/>
          </w:tcPr>
          <w:p w:rsidR="00627451" w:rsidRPr="0023534B" w:rsidRDefault="0062745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3534B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627451" w:rsidRPr="0023534B" w:rsidRDefault="00627451" w:rsidP="006274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27451" w:rsidRPr="0023534B" w:rsidRDefault="00627451" w:rsidP="006274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627451" w:rsidRPr="0023534B" w:rsidTr="00FC6E05">
        <w:trPr>
          <w:trHeight w:val="816"/>
        </w:trPr>
        <w:tc>
          <w:tcPr>
            <w:tcW w:w="1789" w:type="pct"/>
            <w:noWrap/>
          </w:tcPr>
          <w:p w:rsidR="00627451" w:rsidRPr="0023534B" w:rsidRDefault="0062745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vAlign w:val="center"/>
          </w:tcPr>
          <w:p w:rsidR="00627451" w:rsidRPr="0023534B" w:rsidRDefault="00627451" w:rsidP="00FC6E05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vAlign w:val="center"/>
          </w:tcPr>
          <w:p w:rsidR="00FC6E05" w:rsidRPr="0023534B" w:rsidRDefault="00FC6E05" w:rsidP="00FC6E0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</w:pPr>
          </w:p>
          <w:p w:rsidR="00627451" w:rsidRPr="0023534B" w:rsidRDefault="00627451" w:rsidP="00FC6E05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5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27451" w:rsidRPr="0023534B" w:rsidRDefault="00627451" w:rsidP="00FC6E05">
            <w:pPr>
              <w:pStyle w:val="Heading2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770EEE">
        <w:trPr>
          <w:trHeight w:val="1264"/>
        </w:trPr>
        <w:tc>
          <w:tcPr>
            <w:tcW w:w="1789" w:type="pct"/>
            <w:noWrap/>
          </w:tcPr>
          <w:p w:rsidR="00627451" w:rsidRPr="0023534B" w:rsidRDefault="0062745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27451" w:rsidRPr="0023534B" w:rsidRDefault="00FC6E05" w:rsidP="00FC6E0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addresses a relevant and timely topic concerning the health-promoting properties of Psidium </w:t>
            </w:r>
            <w:proofErr w:type="spellStart"/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guajava</w:t>
            </w:r>
            <w:proofErr w:type="spellEnd"/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leaves, which are increasingly recognized as a valuable source of bioactive compounds in functional foods and nutraceutical applications. The review brings together a wide range of studies covering antimicrobial, metabolic, anticancer, and anti-inflammatory effects, which may be of interest to researchers in food science, pharmacology, and natural product research. The breadth of literature included is commendable and provides a useful foundation for understanding the therapeutic potential of guava leaves. With some improvements in structure, clarity, and critical synthesis, the manuscript could represent a valuable contribution to the field.</w:t>
            </w:r>
          </w:p>
        </w:tc>
        <w:tc>
          <w:tcPr>
            <w:tcW w:w="1367" w:type="pct"/>
          </w:tcPr>
          <w:p w:rsidR="00627451" w:rsidRPr="0023534B" w:rsidRDefault="0062745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3534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3534B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627451" w:rsidRPr="0023534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27451" w:rsidRPr="0023534B" w:rsidRDefault="0062745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451" w:rsidRPr="0023534B" w:rsidRDefault="006274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7451" w:rsidRPr="0023534B" w:rsidTr="00FC6E05">
        <w:tc>
          <w:tcPr>
            <w:tcW w:w="1790" w:type="pct"/>
            <w:noWrap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vAlign w:val="center"/>
          </w:tcPr>
          <w:p w:rsidR="00627451" w:rsidRPr="0023534B" w:rsidRDefault="00627451" w:rsidP="00FC6E05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vAlign w:val="center"/>
          </w:tcPr>
          <w:p w:rsidR="00627451" w:rsidRPr="0023534B" w:rsidRDefault="00627451" w:rsidP="00FC6E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27451" w:rsidRPr="0023534B" w:rsidTr="00FC6E05">
        <w:trPr>
          <w:trHeight w:val="938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980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960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262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954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039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975"/>
        </w:trPr>
        <w:tc>
          <w:tcPr>
            <w:tcW w:w="1790" w:type="pct"/>
            <w:noWrap/>
          </w:tcPr>
          <w:p w:rsidR="00627451" w:rsidRPr="0023534B" w:rsidRDefault="00627451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27451" w:rsidRPr="0023534B" w:rsidRDefault="00627451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262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002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534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247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864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227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6E05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2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227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227"/>
        </w:trPr>
        <w:tc>
          <w:tcPr>
            <w:tcW w:w="1790" w:type="pct"/>
            <w:noWrap/>
          </w:tcPr>
          <w:p w:rsidR="00627451" w:rsidRPr="0023534B" w:rsidRDefault="0062745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7451" w:rsidRPr="0023534B" w:rsidRDefault="0062745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7451" w:rsidRPr="0023534B" w:rsidRDefault="0062745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627451" w:rsidRPr="0023534B" w:rsidRDefault="00FC6E05" w:rsidP="00FC6E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367" w:type="pct"/>
          </w:tcPr>
          <w:p w:rsidR="00627451" w:rsidRPr="0023534B" w:rsidRDefault="006274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6E05" w:rsidRPr="0023534B" w:rsidRDefault="00FC6E05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6E05" w:rsidRPr="0023534B" w:rsidRDefault="00FC6E05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6E05" w:rsidRPr="0023534B" w:rsidRDefault="00FC6E05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7451" w:rsidRPr="0023534B" w:rsidRDefault="00627451" w:rsidP="0062745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3534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3534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627451" w:rsidRPr="0023534B" w:rsidTr="00FC6E05">
        <w:tc>
          <w:tcPr>
            <w:tcW w:w="1265" w:type="pct"/>
            <w:noWrap/>
          </w:tcPr>
          <w:p w:rsidR="00627451" w:rsidRPr="0023534B" w:rsidRDefault="00627451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vAlign w:val="center"/>
          </w:tcPr>
          <w:p w:rsidR="00627451" w:rsidRPr="0023534B" w:rsidRDefault="00627451" w:rsidP="00FC6E05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27451" w:rsidRPr="0023534B" w:rsidRDefault="00627451" w:rsidP="00FC6E0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vAlign w:val="center"/>
          </w:tcPr>
          <w:p w:rsidR="00FC6E05" w:rsidRPr="0023534B" w:rsidRDefault="00FC6E05" w:rsidP="00FC6E05">
            <w:pPr>
              <w:spacing w:line="259" w:lineRule="auto"/>
              <w:jc w:val="center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</w:pPr>
          </w:p>
          <w:p w:rsidR="00FC6E05" w:rsidRPr="0023534B" w:rsidRDefault="00627451" w:rsidP="00FC6E05">
            <w:pPr>
              <w:spacing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5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5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</w:p>
          <w:p w:rsidR="00627451" w:rsidRPr="0023534B" w:rsidRDefault="00627451" w:rsidP="00FC6E05">
            <w:pPr>
              <w:spacing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5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(It is mandatory that authors should write his/her feedback here)</w:t>
            </w:r>
          </w:p>
        </w:tc>
      </w:tr>
      <w:tr w:rsidR="00627451" w:rsidRPr="0023534B" w:rsidTr="00FC6E05">
        <w:trPr>
          <w:trHeight w:val="1262"/>
        </w:trPr>
        <w:tc>
          <w:tcPr>
            <w:tcW w:w="1265" w:type="pct"/>
            <w:noWrap/>
          </w:tcPr>
          <w:p w:rsidR="00627451" w:rsidRPr="0023534B" w:rsidRDefault="0062745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7451" w:rsidRPr="0023534B" w:rsidRDefault="00627451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7451" w:rsidRPr="0023534B" w:rsidRDefault="00627451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627451" w:rsidRPr="0023534B" w:rsidRDefault="00FC6E05" w:rsidP="00A9771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title is appropriate and reflects the content of the manuscript. However, it may be slightly improved by explicitly indicating that the study is a review article.</w:t>
            </w:r>
          </w:p>
        </w:tc>
        <w:tc>
          <w:tcPr>
            <w:tcW w:w="1523" w:type="pct"/>
          </w:tcPr>
          <w:p w:rsidR="00627451" w:rsidRPr="0023534B" w:rsidRDefault="00627451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C6E05">
        <w:trPr>
          <w:trHeight w:val="1262"/>
        </w:trPr>
        <w:tc>
          <w:tcPr>
            <w:tcW w:w="1265" w:type="pct"/>
            <w:noWrap/>
          </w:tcPr>
          <w:p w:rsidR="00627451" w:rsidRPr="0023534B" w:rsidRDefault="00627451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627451" w:rsidRPr="0023534B" w:rsidRDefault="00627451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7451" w:rsidRPr="0023534B" w:rsidRDefault="00627451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FC6E05" w:rsidRPr="0023534B" w:rsidRDefault="00FC6E05" w:rsidP="00FC6E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Partially. The abstract covers the main aspects of the manuscript; however, it would benefit from minor revisions to improve clarity, correct small grammatical inconsistencies, and include a brief concluding statement highlighting the key implications.</w:t>
            </w:r>
          </w:p>
        </w:tc>
        <w:tc>
          <w:tcPr>
            <w:tcW w:w="1523" w:type="pct"/>
          </w:tcPr>
          <w:p w:rsidR="00627451" w:rsidRPr="0023534B" w:rsidRDefault="00627451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930DE">
        <w:trPr>
          <w:trHeight w:val="704"/>
        </w:trPr>
        <w:tc>
          <w:tcPr>
            <w:tcW w:w="1265" w:type="pct"/>
            <w:noWrap/>
          </w:tcPr>
          <w:p w:rsidR="00627451" w:rsidRPr="0023534B" w:rsidRDefault="00627451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353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3534B">
              <w:rPr>
                <w:rFonts w:ascii="Arial" w:hAnsi="Arial" w:cs="Arial"/>
                <w:lang w:val="en-GB" w:eastAsia="en-US"/>
              </w:rPr>
              <w:br/>
            </w:r>
          </w:p>
          <w:p w:rsidR="00627451" w:rsidRPr="0023534B" w:rsidRDefault="00627451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627451" w:rsidRPr="0023534B" w:rsidRDefault="00F930DE" w:rsidP="00F930D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Generally, yes. The manuscript compiles a substantial body of relevant literature. However, its scientific strength would be improved by incorporating more critical discussion, clearer differentiation between in vitro and in vivo findings, and a more structured synthesis of results.</w:t>
            </w:r>
          </w:p>
          <w:p w:rsidR="00F930DE" w:rsidRPr="0023534B" w:rsidRDefault="00F930DE" w:rsidP="00F930D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27451" w:rsidRPr="0023534B" w:rsidRDefault="00627451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7451" w:rsidRPr="0023534B" w:rsidTr="00F930DE">
        <w:trPr>
          <w:trHeight w:val="703"/>
        </w:trPr>
        <w:tc>
          <w:tcPr>
            <w:tcW w:w="1265" w:type="pct"/>
            <w:noWrap/>
          </w:tcPr>
          <w:p w:rsidR="00627451" w:rsidRPr="0023534B" w:rsidRDefault="0062745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7451" w:rsidRPr="0023534B" w:rsidRDefault="00627451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7451" w:rsidRPr="0023534B" w:rsidRDefault="0062745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vAlign w:val="center"/>
          </w:tcPr>
          <w:p w:rsidR="00627451" w:rsidRPr="0023534B" w:rsidRDefault="00F930DE" w:rsidP="00F930D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are extensive and relevant to the topic. Minor improvements are needed in formatting consistency, and the inclusion of a few more recent studies (last 3–5 years) would further strengthen the manuscript.</w:t>
            </w:r>
          </w:p>
        </w:tc>
        <w:tc>
          <w:tcPr>
            <w:tcW w:w="1523" w:type="pct"/>
          </w:tcPr>
          <w:p w:rsidR="00627451" w:rsidRPr="0023534B" w:rsidRDefault="00627451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7451" w:rsidRPr="0023534B" w:rsidRDefault="00627451" w:rsidP="00627451">
      <w:pPr>
        <w:rPr>
          <w:rFonts w:ascii="Arial" w:hAnsi="Arial" w:cs="Arial"/>
          <w:sz w:val="20"/>
          <w:szCs w:val="20"/>
          <w:lang w:val="en-GB"/>
        </w:rPr>
      </w:pPr>
    </w:p>
    <w:p w:rsidR="00627451" w:rsidRPr="0023534B" w:rsidRDefault="00627451" w:rsidP="006274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8"/>
        <w:gridCol w:w="5164"/>
      </w:tblGrid>
      <w:tr w:rsidR="00627451" w:rsidRPr="0023534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53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7451" w:rsidRPr="0023534B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7451" w:rsidRPr="0023534B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71354" w:rsidRPr="0023534B" w:rsidRDefault="00F71354" w:rsidP="00F7135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relevant and contains a substantial compilation of literature on Psidium </w:t>
            </w:r>
            <w:proofErr w:type="spellStart"/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>guajava</w:t>
            </w:r>
            <w:proofErr w:type="spellEnd"/>
            <w:r w:rsidRPr="0023534B">
              <w:rPr>
                <w:rFonts w:ascii="Arial" w:hAnsi="Arial" w:cs="Arial"/>
                <w:sz w:val="20"/>
                <w:szCs w:val="20"/>
                <w:lang w:val="en-GB"/>
              </w:rPr>
              <w:t>. While it currently leans toward a descriptive review, the issues identified are mainly related to organization, clarity, and depth of analysis rather than fundamental scientific flaws. I recommend acceptance after moderate revision, as the manuscript has clear potential to meet the journal’s standards.</w:t>
            </w:r>
          </w:p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51" w:rsidRPr="0023534B" w:rsidRDefault="006274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27451" w:rsidRPr="0023534B" w:rsidRDefault="00627451" w:rsidP="0062745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3534B" w:rsidRPr="0023534B" w:rsidRDefault="0023534B" w:rsidP="006274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E87CBF" w:rsidRPr="0023534B" w:rsidTr="003F68B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BF" w:rsidRPr="0023534B" w:rsidRDefault="00E87CBF" w:rsidP="00E87C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353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353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7CBF" w:rsidRPr="0023534B" w:rsidRDefault="00E87CBF" w:rsidP="00E87C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7CBF" w:rsidRPr="0023534B" w:rsidTr="003F68B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BF" w:rsidRPr="0023534B" w:rsidRDefault="00E87CBF" w:rsidP="00E87C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3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87CBF" w:rsidRPr="0023534B" w:rsidRDefault="00E87CBF" w:rsidP="00E87CB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5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5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7CBF" w:rsidRPr="0023534B" w:rsidRDefault="00E87CBF" w:rsidP="00E87C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7CBF" w:rsidRPr="0023534B" w:rsidTr="003F68B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BF" w:rsidRPr="0023534B" w:rsidRDefault="00E87CBF" w:rsidP="00E87CB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53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BF" w:rsidRPr="0023534B" w:rsidRDefault="00E87CBF" w:rsidP="00E87CB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53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53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53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  <w:vAlign w:val="center"/>
          </w:tcPr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CBF" w:rsidRPr="0023534B" w:rsidRDefault="00E87CBF" w:rsidP="00E87C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87CBF" w:rsidRPr="0023534B" w:rsidRDefault="00E87CBF" w:rsidP="00E87CBF">
      <w:pPr>
        <w:rPr>
          <w:rFonts w:ascii="Arial" w:hAnsi="Arial" w:cs="Arial"/>
          <w:sz w:val="20"/>
          <w:szCs w:val="20"/>
        </w:rPr>
      </w:pPr>
    </w:p>
    <w:p w:rsidR="00E87CBF" w:rsidRPr="0023534B" w:rsidRDefault="00E87CBF" w:rsidP="00E87CBF">
      <w:pPr>
        <w:rPr>
          <w:rFonts w:ascii="Arial" w:hAnsi="Arial" w:cs="Arial"/>
          <w:sz w:val="20"/>
          <w:szCs w:val="20"/>
        </w:rPr>
      </w:pPr>
    </w:p>
    <w:p w:rsidR="0023534B" w:rsidRPr="0023534B" w:rsidRDefault="0023534B" w:rsidP="0023534B">
      <w:pPr>
        <w:rPr>
          <w:rFonts w:ascii="Arial" w:hAnsi="Arial" w:cs="Arial"/>
          <w:b/>
          <w:sz w:val="20"/>
          <w:szCs w:val="20"/>
          <w:u w:val="single"/>
        </w:rPr>
      </w:pPr>
      <w:r w:rsidRPr="002353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87CBF" w:rsidRPr="0023534B" w:rsidRDefault="00E87CBF" w:rsidP="00E87CB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3534B" w:rsidRPr="0023534B" w:rsidRDefault="0023534B" w:rsidP="0023534B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030512"/>
      <w:r w:rsidRPr="0023534B">
        <w:rPr>
          <w:rFonts w:ascii="Arial" w:hAnsi="Arial" w:cs="Arial"/>
          <w:bCs/>
          <w:sz w:val="20"/>
          <w:szCs w:val="20"/>
          <w:lang w:val="en-GB"/>
        </w:rPr>
        <w:t>Mariana Toma</w:t>
      </w:r>
      <w:r w:rsidRPr="0023534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23534B">
        <w:rPr>
          <w:rFonts w:ascii="Arial" w:hAnsi="Arial" w:cs="Arial"/>
          <w:bCs/>
          <w:sz w:val="20"/>
          <w:szCs w:val="20"/>
          <w:lang w:val="en-GB"/>
        </w:rPr>
        <w:t>University of Agronomic Sciences and Veterinary Medicine</w:t>
      </w:r>
      <w:r w:rsidRPr="0023534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23534B">
        <w:rPr>
          <w:rFonts w:ascii="Arial" w:hAnsi="Arial" w:cs="Arial"/>
          <w:bCs/>
          <w:sz w:val="20"/>
          <w:szCs w:val="20"/>
          <w:lang w:val="en-GB"/>
        </w:rPr>
        <w:t>Romania</w:t>
      </w:r>
    </w:p>
    <w:bookmarkEnd w:id="1"/>
    <w:bookmarkEnd w:id="3"/>
    <w:p w:rsidR="00E87CBF" w:rsidRPr="0023534B" w:rsidRDefault="00E87CBF" w:rsidP="00E87CBF">
      <w:pPr>
        <w:rPr>
          <w:rFonts w:ascii="Arial" w:hAnsi="Arial" w:cs="Arial"/>
          <w:sz w:val="20"/>
          <w:szCs w:val="20"/>
        </w:rPr>
      </w:pPr>
    </w:p>
    <w:p w:rsidR="008913D5" w:rsidRPr="0023534B" w:rsidRDefault="008913D5" w:rsidP="00E87CBF">
      <w:pPr>
        <w:rPr>
          <w:rFonts w:ascii="Arial" w:hAnsi="Arial" w:cs="Arial"/>
          <w:sz w:val="20"/>
          <w:szCs w:val="20"/>
        </w:rPr>
      </w:pPr>
    </w:p>
    <w:sectPr w:rsidR="008913D5" w:rsidRPr="0023534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32" w:rsidRPr="0000007A" w:rsidRDefault="001C2732" w:rsidP="0099583E">
      <w:r>
        <w:separator/>
      </w:r>
    </w:p>
  </w:endnote>
  <w:endnote w:type="continuationSeparator" w:id="0">
    <w:p w:rsidR="001C2732" w:rsidRPr="0000007A" w:rsidRDefault="001C27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 w:rsidP="0062745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87C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87C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27451" w:rsidRDefault="00627451" w:rsidP="0062745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32" w:rsidRPr="0000007A" w:rsidRDefault="001C2732" w:rsidP="0099583E">
      <w:r>
        <w:separator/>
      </w:r>
    </w:p>
  </w:footnote>
  <w:footnote w:type="continuationSeparator" w:id="0">
    <w:p w:rsidR="001C2732" w:rsidRPr="0000007A" w:rsidRDefault="001C27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 w:rsidP="006274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627451" w:rsidP="00627451">
    <w:pPr>
      <w:spacing w:before="100" w:beforeAutospacing="1" w:after="100" w:afterAutospacing="1"/>
      <w:jc w:val="center"/>
      <w:rPr>
        <w:color w:val="000000"/>
        <w:sz w:val="20"/>
      </w:rPr>
    </w:pPr>
    <w:r w:rsidRPr="009E327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51" w:rsidRDefault="00627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2732"/>
    <w:rsid w:val="001C5042"/>
    <w:rsid w:val="001D3A1D"/>
    <w:rsid w:val="001E4B3D"/>
    <w:rsid w:val="001F14E7"/>
    <w:rsid w:val="001F24FF"/>
    <w:rsid w:val="001F2913"/>
    <w:rsid w:val="001F707F"/>
    <w:rsid w:val="002011F3"/>
    <w:rsid w:val="00201B85"/>
    <w:rsid w:val="00202E80"/>
    <w:rsid w:val="002105F7"/>
    <w:rsid w:val="00215A1C"/>
    <w:rsid w:val="00220111"/>
    <w:rsid w:val="0022369C"/>
    <w:rsid w:val="002320EB"/>
    <w:rsid w:val="0023534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A406B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B94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7451"/>
    <w:rsid w:val="00645A56"/>
    <w:rsid w:val="00651549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D8A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3276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97715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3CC8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7CBF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712"/>
    <w:rsid w:val="00F57E9D"/>
    <w:rsid w:val="00F71354"/>
    <w:rsid w:val="00F930DE"/>
    <w:rsid w:val="00FA6528"/>
    <w:rsid w:val="00FC2E17"/>
    <w:rsid w:val="00FC6387"/>
    <w:rsid w:val="00FC6802"/>
    <w:rsid w:val="00FC6E05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941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2026-03-31T02:05:00Z</dcterms:created>
  <dcterms:modified xsi:type="dcterms:W3CDTF">2026-04-02T08:24:00Z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