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0281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02811" w:rsidRDefault="00477BD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402811" w:rsidRDefault="00477BD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Biochemistry</w:t>
            </w:r>
          </w:p>
        </w:tc>
      </w:tr>
      <w:tr w:rsidR="0040281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02811" w:rsidRDefault="00477BD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402811" w:rsidRDefault="00477B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Ms_AJRB_156801</w:t>
            </w:r>
          </w:p>
        </w:tc>
      </w:tr>
      <w:tr w:rsidR="0040281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02811" w:rsidRDefault="00477BD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402811" w:rsidRDefault="00477B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Antidiabetic Activity of Ethanolic Extracts of Ficus exasperata and Sida acuta in Alloxan Induced Diabetic Rats: Phytochemical Profile, Body Weight, and Fasting Blood Glucose</w:t>
            </w:r>
          </w:p>
        </w:tc>
      </w:tr>
      <w:tr w:rsidR="0040281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02811" w:rsidRDefault="00477BD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402811" w:rsidRDefault="00477B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402811" w:rsidRDefault="0040281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402811" w:rsidRDefault="0040281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02811" w:rsidRDefault="0040281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02811" w:rsidRDefault="0040281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02811" w:rsidRDefault="0040281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02811" w:rsidRDefault="0040281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02811" w:rsidRDefault="00477BD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402811" w:rsidRDefault="0040281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0281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402811" w:rsidRDefault="00477BD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402811" w:rsidRDefault="00477BD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0281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02811" w:rsidRDefault="00477BD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402811" w:rsidRDefault="00477BD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It is scientifically relevant and concise </w:t>
            </w:r>
          </w:p>
        </w:tc>
        <w:tc>
          <w:tcPr>
            <w:tcW w:w="1367" w:type="pct"/>
            <w:shd w:val="clear" w:color="auto" w:fill="auto"/>
          </w:tcPr>
          <w:p w:rsidR="00402811" w:rsidRDefault="00BF550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this remark</w:t>
            </w:r>
          </w:p>
        </w:tc>
      </w:tr>
    </w:tbl>
    <w:p w:rsidR="00402811" w:rsidRDefault="00402811">
      <w:pPr>
        <w:rPr>
          <w:sz w:val="22"/>
          <w:szCs w:val="20"/>
          <w:lang w:val="en-GB"/>
        </w:rPr>
      </w:pPr>
    </w:p>
    <w:p w:rsidR="00402811" w:rsidRDefault="00402811">
      <w:pPr>
        <w:rPr>
          <w:sz w:val="22"/>
          <w:szCs w:val="20"/>
          <w:lang w:val="en-GB"/>
        </w:rPr>
      </w:pPr>
    </w:p>
    <w:p w:rsidR="00402811" w:rsidRDefault="00402811">
      <w:pPr>
        <w:rPr>
          <w:sz w:val="22"/>
          <w:szCs w:val="20"/>
          <w:lang w:val="en-GB"/>
        </w:rPr>
      </w:pPr>
    </w:p>
    <w:p w:rsidR="00402811" w:rsidRDefault="00477BDC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402811" w:rsidRDefault="0040281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02811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402811" w:rsidRDefault="00477BD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402811" w:rsidRDefault="00477BD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0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02811" w:rsidRDefault="00477BD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02811" w:rsidRDefault="00477B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2811" w:rsidRDefault="00477BD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02811" w:rsidRDefault="00477B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BF550B" w:rsidRPr="00BF550B" w:rsidRDefault="00BF550B" w:rsidP="00BF550B">
            <w:pPr>
              <w:rPr>
                <w:lang w:val="en-GB"/>
              </w:rPr>
            </w:pPr>
            <w:r>
              <w:rPr>
                <w:lang w:val="en-GB"/>
              </w:rPr>
              <w:t>Thanks for the observation, satisfactory</w:t>
            </w:r>
          </w:p>
        </w:tc>
      </w:tr>
      <w:tr w:rsidR="0040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02811" w:rsidRDefault="00477BD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402811" w:rsidRDefault="00477B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2811" w:rsidRDefault="00477B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02811" w:rsidRDefault="00477B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BF550B" w:rsidRPr="00BF550B" w:rsidRDefault="00BF550B" w:rsidP="00BF550B">
            <w:pPr>
              <w:rPr>
                <w:lang w:val="en-GB"/>
              </w:rPr>
            </w:pPr>
            <w:r>
              <w:rPr>
                <w:lang w:val="en-GB"/>
              </w:rPr>
              <w:t>Thanks for this comment, good</w:t>
            </w:r>
          </w:p>
        </w:tc>
      </w:tr>
      <w:tr w:rsidR="0040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02811" w:rsidRDefault="00477BD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402811" w:rsidRDefault="00477B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2811" w:rsidRDefault="00477B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02811" w:rsidRDefault="00477B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BF550B" w:rsidRPr="00BF550B" w:rsidRDefault="00BF550B" w:rsidP="00BF550B">
            <w:pPr>
              <w:rPr>
                <w:lang w:val="en-GB"/>
              </w:rPr>
            </w:pPr>
            <w:r>
              <w:rPr>
                <w:lang w:val="en-GB"/>
              </w:rPr>
              <w:t>We appreciate this remark, good</w:t>
            </w:r>
          </w:p>
        </w:tc>
      </w:tr>
      <w:tr w:rsidR="0040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02811" w:rsidRDefault="00477BD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402811" w:rsidRDefault="00477B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2811" w:rsidRDefault="00477B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02811" w:rsidRDefault="00477B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BF550B" w:rsidRPr="00BF550B" w:rsidRDefault="00BF550B" w:rsidP="00BF550B">
            <w:pPr>
              <w:rPr>
                <w:lang w:val="en-GB"/>
              </w:rPr>
            </w:pPr>
            <w:r>
              <w:rPr>
                <w:lang w:val="en-GB"/>
              </w:rPr>
              <w:t>We are grateful for the observation, good</w:t>
            </w:r>
          </w:p>
        </w:tc>
      </w:tr>
      <w:tr w:rsidR="0040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02811" w:rsidRDefault="00477BD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402811" w:rsidRDefault="00477B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2811" w:rsidRDefault="00477B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02811" w:rsidRDefault="00477B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BF550B" w:rsidRPr="00BF550B" w:rsidRDefault="00BF550B" w:rsidP="00BF550B">
            <w:pPr>
              <w:rPr>
                <w:lang w:val="en-GB"/>
              </w:rPr>
            </w:pPr>
            <w:r>
              <w:rPr>
                <w:lang w:val="en-GB"/>
              </w:rPr>
              <w:t>Thank you for your comment, satisfactory</w:t>
            </w:r>
          </w:p>
        </w:tc>
      </w:tr>
      <w:tr w:rsidR="0040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02811" w:rsidRDefault="00477BD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402811" w:rsidRDefault="00477B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2811" w:rsidRDefault="00477B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02811" w:rsidRDefault="00477BD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BF550B" w:rsidRPr="00BF550B" w:rsidRDefault="00BF550B" w:rsidP="00BF550B">
            <w:pPr>
              <w:rPr>
                <w:lang w:val="en-GB"/>
              </w:rPr>
            </w:pPr>
            <w:r>
              <w:rPr>
                <w:lang w:val="en-GB"/>
              </w:rPr>
              <w:t>Thank you for the comment, satisfactory</w:t>
            </w:r>
          </w:p>
        </w:tc>
      </w:tr>
      <w:tr w:rsidR="0040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02811" w:rsidRDefault="00477BD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402811" w:rsidRDefault="00477B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2811" w:rsidRDefault="00477B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02811" w:rsidRDefault="00477B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BF550B" w:rsidRPr="00BF550B" w:rsidRDefault="00BF550B" w:rsidP="00BF550B">
            <w:pPr>
              <w:rPr>
                <w:lang w:val="en-GB"/>
              </w:rPr>
            </w:pPr>
            <w:r>
              <w:rPr>
                <w:lang w:val="en-GB"/>
              </w:rPr>
              <w:t>Thank you for this remark, good</w:t>
            </w:r>
          </w:p>
        </w:tc>
      </w:tr>
      <w:tr w:rsidR="0040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02811" w:rsidRDefault="00477BD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402811" w:rsidRDefault="00477B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2811" w:rsidRDefault="00477B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02811" w:rsidRDefault="00477B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BF550B" w:rsidRPr="00BF550B" w:rsidRDefault="00BF550B" w:rsidP="00BF550B">
            <w:pPr>
              <w:rPr>
                <w:lang w:val="en-GB"/>
              </w:rPr>
            </w:pPr>
            <w:r>
              <w:rPr>
                <w:lang w:val="en-GB"/>
              </w:rPr>
              <w:t>We appreciate this observation, good</w:t>
            </w:r>
          </w:p>
        </w:tc>
      </w:tr>
      <w:tr w:rsidR="0040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02811" w:rsidRDefault="00477BD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02811" w:rsidRDefault="00477B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2811" w:rsidRDefault="00477BD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02811" w:rsidRDefault="00477B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BF550B" w:rsidRPr="00BF550B" w:rsidRDefault="00BF550B" w:rsidP="00BF550B">
            <w:pPr>
              <w:rPr>
                <w:lang w:val="en-GB"/>
              </w:rPr>
            </w:pPr>
            <w:r>
              <w:rPr>
                <w:lang w:val="en-GB"/>
              </w:rPr>
              <w:t>Thanks for the comment, satisfactory</w:t>
            </w:r>
          </w:p>
        </w:tc>
      </w:tr>
      <w:tr w:rsidR="0040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02811" w:rsidRDefault="00477BD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02811" w:rsidRDefault="00477B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2811" w:rsidRDefault="00477B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02811" w:rsidRDefault="00477B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BF550B" w:rsidRPr="00BF550B" w:rsidRDefault="00BF550B" w:rsidP="00BF550B">
            <w:pPr>
              <w:rPr>
                <w:lang w:val="en-GB"/>
              </w:rPr>
            </w:pPr>
            <w:r>
              <w:rPr>
                <w:lang w:val="en-GB"/>
              </w:rPr>
              <w:t>We are grateful for this remark, good</w:t>
            </w:r>
          </w:p>
        </w:tc>
      </w:tr>
      <w:tr w:rsidR="0040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02811" w:rsidRDefault="00477BD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02811" w:rsidRDefault="00477B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2811" w:rsidRDefault="00477B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02811" w:rsidRDefault="00477B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BF550B" w:rsidRPr="00BF550B" w:rsidRDefault="00BF550B" w:rsidP="00BF550B">
            <w:pPr>
              <w:rPr>
                <w:lang w:val="en-GB"/>
              </w:rPr>
            </w:pPr>
            <w:r>
              <w:rPr>
                <w:lang w:val="en-GB"/>
              </w:rPr>
              <w:t>We acknowledge this rating</w:t>
            </w:r>
          </w:p>
        </w:tc>
      </w:tr>
      <w:tr w:rsidR="0040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02811" w:rsidRDefault="00477BD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02811" w:rsidRDefault="00477B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2811" w:rsidRDefault="00477B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02811" w:rsidRDefault="00477B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BF550B" w:rsidRPr="00BF550B" w:rsidRDefault="00BF550B" w:rsidP="00BF550B">
            <w:pPr>
              <w:rPr>
                <w:lang w:val="en-GB"/>
              </w:rPr>
            </w:pPr>
            <w:r>
              <w:rPr>
                <w:lang w:val="en-GB"/>
              </w:rPr>
              <w:t>Thank you for this comment, satisfactory</w:t>
            </w:r>
          </w:p>
        </w:tc>
      </w:tr>
      <w:tr w:rsidR="0040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02811" w:rsidRDefault="00477BD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02811" w:rsidRDefault="00477B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2811" w:rsidRDefault="00477B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02811" w:rsidRDefault="00477B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BF550B" w:rsidRPr="00BF550B" w:rsidRDefault="00BF550B" w:rsidP="00BF550B">
            <w:pPr>
              <w:rPr>
                <w:lang w:val="en-GB"/>
              </w:rPr>
            </w:pPr>
            <w:r>
              <w:rPr>
                <w:lang w:val="en-GB"/>
              </w:rPr>
              <w:t>Thanks for the observation, satisfactory</w:t>
            </w:r>
          </w:p>
        </w:tc>
      </w:tr>
      <w:tr w:rsidR="0040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02811" w:rsidRDefault="00477BD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402811" w:rsidRDefault="00477B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2811" w:rsidRDefault="00477B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02811" w:rsidRDefault="00477B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02811" w:rsidRDefault="00477B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0281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02811" w:rsidRDefault="00477BD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402811" w:rsidRDefault="00477B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02811" w:rsidRDefault="00477BD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02811" w:rsidRDefault="00477BD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02811" w:rsidRDefault="00477B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02811" w:rsidRDefault="00BF550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appreciate this remark, good</w:t>
            </w:r>
          </w:p>
        </w:tc>
      </w:tr>
    </w:tbl>
    <w:p w:rsidR="00402811" w:rsidRDefault="004028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02811" w:rsidRDefault="004028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02811" w:rsidRDefault="004028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02811" w:rsidRDefault="00477BDC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402811" w:rsidRDefault="0040281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0281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402811" w:rsidRDefault="00477BD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402811" w:rsidRDefault="0040281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402811" w:rsidRDefault="00477BD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02811" w:rsidRDefault="004028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0281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02811" w:rsidRDefault="00477BD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02811" w:rsidRDefault="00402811">
            <w:pPr>
              <w:rPr>
                <w:bCs/>
                <w:sz w:val="20"/>
                <w:szCs w:val="20"/>
                <w:lang w:val="en-GB"/>
              </w:rPr>
            </w:pPr>
          </w:p>
          <w:p w:rsidR="00402811" w:rsidRDefault="00477BD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02811" w:rsidRDefault="00477B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Antidiabetic Activity of Ethanol Extracts of Ficus exasperata and Sida acuta in Alloxan Induced Diabetic Rats: Phytochemical Profile, Body Weight, and Fasting Blood Glucose... little modification of the title"methanol" instead of methanolic</w:t>
            </w:r>
          </w:p>
          <w:p w:rsidR="00402811" w:rsidRDefault="0040281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B92FEE" w:rsidRDefault="00BF550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your comment</w:t>
            </w:r>
            <w:r w:rsidR="00B92FEE">
              <w:rPr>
                <w:rFonts w:ascii="Times New Roman" w:hAnsi="Times New Roman"/>
                <w:b w:val="0"/>
                <w:lang w:val="en-GB"/>
              </w:rPr>
              <w:t xml:space="preserve">. </w:t>
            </w:r>
          </w:p>
          <w:p w:rsidR="00402811" w:rsidRDefault="00BF550B" w:rsidP="003D21A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We used ethanol solvent fraction extract and not methanol. </w:t>
            </w:r>
            <w:r w:rsidR="00B92FEE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GB"/>
              </w:rPr>
              <w:t>P</w:t>
            </w:r>
            <w:r w:rsidR="009037AB">
              <w:rPr>
                <w:rFonts w:ascii="Times New Roman" w:hAnsi="Times New Roman"/>
                <w:b w:val="0"/>
                <w:lang w:val="en-GB"/>
              </w:rPr>
              <w:t>lease do you mean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="009037AB">
              <w:rPr>
                <w:rFonts w:ascii="Times New Roman" w:hAnsi="Times New Roman"/>
                <w:b w:val="0"/>
                <w:lang w:val="en-GB"/>
              </w:rPr>
              <w:t>modifying</w:t>
            </w:r>
            <w:r w:rsidR="003D21AE">
              <w:rPr>
                <w:rFonts w:ascii="Times New Roman" w:hAnsi="Times New Roman"/>
                <w:b w:val="0"/>
                <w:lang w:val="en-GB"/>
              </w:rPr>
              <w:t xml:space="preserve"> the title </w:t>
            </w:r>
            <w:r w:rsidR="009037AB">
              <w:rPr>
                <w:rFonts w:ascii="Times New Roman" w:hAnsi="Times New Roman"/>
                <w:b w:val="0"/>
                <w:lang w:val="en-GB"/>
              </w:rPr>
              <w:t>to “</w:t>
            </w: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ethanolic</w:t>
            </w:r>
            <w:proofErr w:type="spellEnd"/>
            <w:r w:rsidR="009037AB">
              <w:rPr>
                <w:rFonts w:ascii="Times New Roman" w:hAnsi="Times New Roman"/>
                <w:b w:val="0"/>
                <w:lang w:val="en-GB"/>
              </w:rPr>
              <w:t>”</w:t>
            </w:r>
            <w:proofErr w:type="gramStart"/>
            <w:r w:rsidR="003D21AE">
              <w:rPr>
                <w:rFonts w:ascii="Times New Roman" w:hAnsi="Times New Roman"/>
                <w:b w:val="0"/>
                <w:lang w:val="en-GB"/>
              </w:rPr>
              <w:t>.</w:t>
            </w:r>
            <w:proofErr w:type="gramEnd"/>
            <w:r w:rsidR="003D21AE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bookmarkStart w:id="0" w:name="_GoBack"/>
            <w:bookmarkEnd w:id="0"/>
            <w:proofErr w:type="gramStart"/>
            <w:r w:rsidR="0006301D">
              <w:rPr>
                <w:rFonts w:ascii="Times New Roman" w:hAnsi="Times New Roman"/>
                <w:b w:val="0"/>
                <w:lang w:val="en-GB"/>
              </w:rPr>
              <w:t>i</w:t>
            </w:r>
            <w:r w:rsidR="009037AB">
              <w:rPr>
                <w:rFonts w:ascii="Times New Roman" w:hAnsi="Times New Roman"/>
                <w:b w:val="0"/>
                <w:lang w:val="en-GB"/>
              </w:rPr>
              <w:t>f</w:t>
            </w:r>
            <w:proofErr w:type="gramEnd"/>
            <w:r w:rsidR="009037AB">
              <w:rPr>
                <w:rFonts w:ascii="Times New Roman" w:hAnsi="Times New Roman"/>
                <w:b w:val="0"/>
                <w:lang w:val="en-GB"/>
              </w:rPr>
              <w:t xml:space="preserve"> yes</w:t>
            </w:r>
            <w:r w:rsidR="00B92FEE">
              <w:rPr>
                <w:rFonts w:ascii="Times New Roman" w:hAnsi="Times New Roman"/>
                <w:b w:val="0"/>
                <w:lang w:val="en-GB"/>
              </w:rPr>
              <w:t xml:space="preserve">, please the title is already </w:t>
            </w:r>
            <w:r w:rsidR="00E15D4B">
              <w:rPr>
                <w:rFonts w:ascii="Times New Roman" w:hAnsi="Times New Roman"/>
                <w:b w:val="0"/>
                <w:lang w:val="en-GB"/>
              </w:rPr>
              <w:t xml:space="preserve">written as </w:t>
            </w:r>
            <w:proofErr w:type="spellStart"/>
            <w:r w:rsidR="00B92FEE">
              <w:rPr>
                <w:rFonts w:ascii="Times New Roman" w:hAnsi="Times New Roman"/>
                <w:b w:val="0"/>
                <w:lang w:val="en-GB"/>
              </w:rPr>
              <w:t>ethanolic</w:t>
            </w:r>
            <w:proofErr w:type="spellEnd"/>
            <w:r w:rsidR="00B92FEE">
              <w:rPr>
                <w:rFonts w:ascii="Times New Roman" w:hAnsi="Times New Roman"/>
                <w:b w:val="0"/>
                <w:lang w:val="en-GB"/>
              </w:rPr>
              <w:t xml:space="preserve">  and not ethanol, </w:t>
            </w:r>
            <w:r w:rsidR="00EA4A56">
              <w:rPr>
                <w:rFonts w:ascii="Times New Roman" w:hAnsi="Times New Roman"/>
                <w:b w:val="0"/>
                <w:lang w:val="en-GB"/>
              </w:rPr>
              <w:t xml:space="preserve">Thanks for </w:t>
            </w:r>
            <w:r w:rsidR="003D21AE">
              <w:rPr>
                <w:rFonts w:ascii="Times New Roman" w:hAnsi="Times New Roman"/>
                <w:b w:val="0"/>
                <w:lang w:val="en-GB"/>
              </w:rPr>
              <w:t>your input.</w:t>
            </w:r>
          </w:p>
        </w:tc>
      </w:tr>
      <w:tr w:rsidR="0040281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02811" w:rsidRDefault="00477BD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402811" w:rsidRDefault="00402811">
            <w:pPr>
              <w:rPr>
                <w:bCs/>
                <w:sz w:val="20"/>
                <w:szCs w:val="20"/>
                <w:lang w:val="en-GB"/>
              </w:rPr>
            </w:pPr>
          </w:p>
          <w:p w:rsidR="00402811" w:rsidRDefault="00477BD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02811" w:rsidRDefault="00477B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402811" w:rsidRDefault="009037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this remark</w:t>
            </w:r>
          </w:p>
        </w:tc>
      </w:tr>
      <w:tr w:rsidR="0040281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02811" w:rsidRDefault="00477BD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402811" w:rsidRDefault="00477BD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02811" w:rsidRDefault="00477B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402811" w:rsidRDefault="009037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appreciate this rating</w:t>
            </w:r>
          </w:p>
        </w:tc>
      </w:tr>
      <w:tr w:rsidR="0040281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02811" w:rsidRDefault="00477BD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02811" w:rsidRDefault="00477BD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02811" w:rsidRDefault="00402811">
            <w:pPr>
              <w:rPr>
                <w:bCs/>
                <w:sz w:val="20"/>
                <w:szCs w:val="20"/>
                <w:lang w:val="en-GB"/>
              </w:rPr>
            </w:pPr>
          </w:p>
          <w:p w:rsidR="00402811" w:rsidRDefault="00477BD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02811" w:rsidRDefault="00477B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402811" w:rsidRDefault="009037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your observation</w:t>
            </w:r>
          </w:p>
        </w:tc>
      </w:tr>
      <w:tr w:rsidR="0040281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402811" w:rsidRDefault="00477BD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402811" w:rsidRDefault="00477BD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02811" w:rsidRDefault="00402811">
            <w:pPr>
              <w:rPr>
                <w:bCs/>
                <w:sz w:val="20"/>
                <w:szCs w:val="20"/>
                <w:lang w:val="en-GB"/>
              </w:rPr>
            </w:pPr>
          </w:p>
          <w:p w:rsidR="00402811" w:rsidRDefault="00477BD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402811" w:rsidRDefault="0040281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402811" w:rsidRDefault="00477B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NO </w:t>
            </w:r>
          </w:p>
        </w:tc>
        <w:tc>
          <w:tcPr>
            <w:tcW w:w="1543" w:type="pct"/>
            <w:shd w:val="clear" w:color="auto" w:fill="auto"/>
          </w:tcPr>
          <w:p w:rsidR="00402811" w:rsidRDefault="009037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acknowledge</w:t>
            </w:r>
            <w:r w:rsidR="0006301D">
              <w:rPr>
                <w:rFonts w:ascii="Times New Roman" w:hAnsi="Times New Roman"/>
                <w:b w:val="0"/>
                <w:lang w:val="en-GB"/>
              </w:rPr>
              <w:t xml:space="preserve"> your comment</w:t>
            </w:r>
          </w:p>
        </w:tc>
      </w:tr>
    </w:tbl>
    <w:p w:rsidR="00402811" w:rsidRDefault="00402811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402811" w:rsidRDefault="00402811">
      <w:pPr>
        <w:rPr>
          <w:highlight w:val="yellow"/>
          <w:lang w:val="en-GB"/>
        </w:rPr>
      </w:pPr>
    </w:p>
    <w:p w:rsidR="00402811" w:rsidRDefault="00402811">
      <w:pPr>
        <w:rPr>
          <w:highlight w:val="yellow"/>
          <w:lang w:val="en-GB"/>
        </w:rPr>
      </w:pPr>
    </w:p>
    <w:sectPr w:rsidR="0040281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0D9" w:rsidRDefault="001A70D9">
      <w:r>
        <w:separator/>
      </w:r>
    </w:p>
  </w:endnote>
  <w:endnote w:type="continuationSeparator" w:id="0">
    <w:p w:rsidR="001A70D9" w:rsidRDefault="001A7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11" w:rsidRDefault="00402811">
    <w:pPr>
      <w:pStyle w:val="Footer"/>
      <w:jc w:val="right"/>
    </w:pPr>
  </w:p>
  <w:p w:rsidR="00402811" w:rsidRDefault="00477BD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D21A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D21AE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402811" w:rsidRDefault="00477BD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02811" w:rsidRDefault="00402811">
    <w:pPr>
      <w:pStyle w:val="Footer"/>
      <w:jc w:val="right"/>
    </w:pPr>
  </w:p>
  <w:p w:rsidR="00402811" w:rsidRDefault="0040281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0D9" w:rsidRDefault="001A70D9">
      <w:r>
        <w:separator/>
      </w:r>
    </w:p>
  </w:footnote>
  <w:footnote w:type="continuationSeparator" w:id="0">
    <w:p w:rsidR="001A70D9" w:rsidRDefault="001A7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11" w:rsidRDefault="0040281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02811" w:rsidRDefault="00477BD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B327D35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811"/>
    <w:rsid w:val="0006301D"/>
    <w:rsid w:val="001A3D58"/>
    <w:rsid w:val="001A70D9"/>
    <w:rsid w:val="003D21AE"/>
    <w:rsid w:val="00402811"/>
    <w:rsid w:val="00415681"/>
    <w:rsid w:val="00477BDC"/>
    <w:rsid w:val="009037AB"/>
    <w:rsid w:val="00AE104D"/>
    <w:rsid w:val="00B92FEE"/>
    <w:rsid w:val="00BF550B"/>
    <w:rsid w:val="00D92B44"/>
    <w:rsid w:val="00E15D4B"/>
    <w:rsid w:val="00EA4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41568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4156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user</cp:lastModifiedBy>
  <cp:revision>2</cp:revision>
  <dcterms:created xsi:type="dcterms:W3CDTF">2026-04-13T15:38:00Z</dcterms:created>
  <dcterms:modified xsi:type="dcterms:W3CDTF">2026-04-13T15:38:00Z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a5490a7eebf647818f64c58bcfcccf15</vt:lpwstr>
  </property>
</Properties>
</file>