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53F86" w:rsidRPr="00107C72" w14:paraId="3072643D" w14:textId="77777777" w:rsidTr="00C713B0">
        <w:trPr>
          <w:trHeight w:val="369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1F934FB" w14:textId="77777777" w:rsidR="00953F86" w:rsidRPr="00892893" w:rsidRDefault="00953F86" w:rsidP="00892893">
            <w:pPr>
              <w:rPr>
                <w:lang w:val="en-GB"/>
              </w:rPr>
            </w:pPr>
          </w:p>
        </w:tc>
      </w:tr>
      <w:tr w:rsidR="00953F86" w:rsidRPr="00107C72" w14:paraId="03223BA9" w14:textId="77777777" w:rsidTr="00C713B0">
        <w:trPr>
          <w:trHeight w:val="350"/>
        </w:trPr>
        <w:tc>
          <w:tcPr>
            <w:tcW w:w="1186" w:type="pct"/>
          </w:tcPr>
          <w:p w14:paraId="2F7C56F2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05323" w14:textId="77777777" w:rsidR="00953F86" w:rsidRPr="00107C72" w:rsidRDefault="00953F8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Advances in Research </w:t>
              </w:r>
            </w:hyperlink>
          </w:p>
        </w:tc>
      </w:tr>
      <w:tr w:rsidR="00953F86" w:rsidRPr="00107C72" w14:paraId="060935D6" w14:textId="77777777" w:rsidTr="00107C72">
        <w:trPr>
          <w:trHeight w:val="290"/>
        </w:trPr>
        <w:tc>
          <w:tcPr>
            <w:tcW w:w="1186" w:type="pct"/>
          </w:tcPr>
          <w:p w14:paraId="535782FB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C70D" w14:textId="77777777" w:rsidR="00953F86" w:rsidRPr="00107C72" w:rsidRDefault="00EE3B1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E3B1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Ms_AIR_155495</w:t>
            </w:r>
          </w:p>
        </w:tc>
      </w:tr>
      <w:tr w:rsidR="00953F86" w:rsidRPr="00107C72" w14:paraId="6EE1C354" w14:textId="77777777" w:rsidTr="00107C72">
        <w:trPr>
          <w:trHeight w:val="650"/>
        </w:trPr>
        <w:tc>
          <w:tcPr>
            <w:tcW w:w="1186" w:type="pct"/>
          </w:tcPr>
          <w:p w14:paraId="2A630CBD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C78C4" w14:textId="77777777" w:rsidR="00953F86" w:rsidRPr="00107C72" w:rsidRDefault="00EE3B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E3B1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Mindfulness Meditation and Its Role in Promoting Psychological Well-Being Through Stress Reduction</w:t>
            </w:r>
          </w:p>
        </w:tc>
      </w:tr>
      <w:tr w:rsidR="00953F86" w:rsidRPr="00107C72" w14:paraId="606D7394" w14:textId="77777777" w:rsidTr="00107C72">
        <w:trPr>
          <w:trHeight w:val="332"/>
        </w:trPr>
        <w:tc>
          <w:tcPr>
            <w:tcW w:w="1186" w:type="pct"/>
          </w:tcPr>
          <w:p w14:paraId="660F5C55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61B97" w14:textId="77777777" w:rsidR="00953F86" w:rsidRPr="00107C72" w:rsidRDefault="00953F8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1F7DB31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467DB9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551EA97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2A1682B" w14:textId="77777777" w:rsidR="00953F86" w:rsidRPr="00107C72" w:rsidRDefault="00953F86" w:rsidP="00953F8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53F86" w:rsidRPr="00107C72" w14:paraId="79F7816D" w14:textId="77777777" w:rsidTr="00770EEE">
        <w:tc>
          <w:tcPr>
            <w:tcW w:w="1789" w:type="pct"/>
            <w:noWrap/>
          </w:tcPr>
          <w:p w14:paraId="2525EDC6" w14:textId="77777777" w:rsidR="00953F86" w:rsidRPr="00107C72" w:rsidRDefault="00953F8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B1F8897" w14:textId="77777777" w:rsidR="00953F86" w:rsidRPr="00107C72" w:rsidRDefault="00953F8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C7E385" w14:textId="77777777" w:rsidR="00953F86" w:rsidRPr="00107C72" w:rsidRDefault="00953F8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7036E9" w14:textId="77777777" w:rsidR="00953F86" w:rsidRPr="00107C72" w:rsidRDefault="00953F8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107C72" w14:paraId="092D7739" w14:textId="77777777" w:rsidTr="00770EEE">
        <w:trPr>
          <w:trHeight w:val="1264"/>
        </w:trPr>
        <w:tc>
          <w:tcPr>
            <w:tcW w:w="1789" w:type="pct"/>
            <w:noWrap/>
          </w:tcPr>
          <w:p w14:paraId="272D2B4F" w14:textId="77777777" w:rsidR="00953F86" w:rsidRPr="00107C72" w:rsidRDefault="00953F8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AE34128" w14:textId="2EE9DBB5" w:rsidR="00953F86" w:rsidRPr="00107C72" w:rsidRDefault="00250F87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provides a comprehensive overview of the need for stress management in educational institutions. Academic stress is a common experience in both male and female students. It provides the need for mindfulness meditation for stress management.</w:t>
            </w:r>
          </w:p>
        </w:tc>
        <w:tc>
          <w:tcPr>
            <w:tcW w:w="1367" w:type="pct"/>
          </w:tcPr>
          <w:p w14:paraId="4B474BA3" w14:textId="70E151E5" w:rsidR="00953F86" w:rsidRPr="00107C72" w:rsidRDefault="00AA181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043725E" w14:textId="77777777" w:rsidR="00953F86" w:rsidRDefault="00953F86" w:rsidP="00953F86">
      <w:pPr>
        <w:rPr>
          <w:sz w:val="20"/>
          <w:szCs w:val="20"/>
          <w:lang w:val="en-GB"/>
        </w:rPr>
      </w:pPr>
    </w:p>
    <w:p w14:paraId="26873D84" w14:textId="77777777" w:rsidR="00953F86" w:rsidRDefault="00953F86" w:rsidP="00953F86">
      <w:pPr>
        <w:rPr>
          <w:sz w:val="20"/>
          <w:szCs w:val="20"/>
          <w:lang w:val="en-GB"/>
        </w:rPr>
      </w:pPr>
    </w:p>
    <w:p w14:paraId="2D4FC1BA" w14:textId="77777777" w:rsidR="00953F86" w:rsidRDefault="00953F86" w:rsidP="00953F86">
      <w:pPr>
        <w:rPr>
          <w:sz w:val="20"/>
          <w:szCs w:val="20"/>
          <w:lang w:val="en-GB"/>
        </w:rPr>
      </w:pPr>
    </w:p>
    <w:p w14:paraId="67C7CF10" w14:textId="77777777" w:rsidR="00953F86" w:rsidRDefault="00953F86" w:rsidP="00953F86">
      <w:pPr>
        <w:rPr>
          <w:sz w:val="20"/>
          <w:szCs w:val="20"/>
          <w:lang w:val="en-GB"/>
        </w:rPr>
      </w:pPr>
    </w:p>
    <w:p w14:paraId="775F987D" w14:textId="77777777" w:rsidR="00953F86" w:rsidRDefault="00953F86" w:rsidP="00953F86">
      <w:pPr>
        <w:rPr>
          <w:sz w:val="20"/>
          <w:szCs w:val="20"/>
          <w:lang w:val="en-GB"/>
        </w:rPr>
      </w:pPr>
    </w:p>
    <w:p w14:paraId="2969E108" w14:textId="77777777" w:rsidR="00953F86" w:rsidRDefault="00953F86" w:rsidP="00953F86">
      <w:pPr>
        <w:rPr>
          <w:sz w:val="20"/>
          <w:szCs w:val="20"/>
          <w:lang w:val="en-GB"/>
        </w:rPr>
      </w:pPr>
    </w:p>
    <w:p w14:paraId="5DEABFDA" w14:textId="77777777" w:rsidR="00953F86" w:rsidRDefault="00953F86" w:rsidP="00953F86">
      <w:pPr>
        <w:rPr>
          <w:sz w:val="20"/>
          <w:szCs w:val="20"/>
          <w:lang w:val="en-GB"/>
        </w:rPr>
      </w:pPr>
    </w:p>
    <w:p w14:paraId="11CF0722" w14:textId="77777777" w:rsidR="00953F86" w:rsidRDefault="00953F86" w:rsidP="00953F86">
      <w:pPr>
        <w:rPr>
          <w:sz w:val="20"/>
          <w:szCs w:val="20"/>
          <w:lang w:val="en-GB"/>
        </w:rPr>
      </w:pPr>
    </w:p>
    <w:p w14:paraId="4E515D45" w14:textId="77777777" w:rsidR="00953F86" w:rsidRDefault="00953F86" w:rsidP="00953F86">
      <w:pPr>
        <w:rPr>
          <w:sz w:val="20"/>
          <w:szCs w:val="20"/>
          <w:lang w:val="en-GB"/>
        </w:rPr>
      </w:pPr>
    </w:p>
    <w:p w14:paraId="22740991" w14:textId="77777777" w:rsidR="00953F86" w:rsidRDefault="00953F86" w:rsidP="00953F86">
      <w:pPr>
        <w:rPr>
          <w:sz w:val="20"/>
          <w:szCs w:val="20"/>
          <w:lang w:val="en-GB"/>
        </w:rPr>
      </w:pPr>
    </w:p>
    <w:p w14:paraId="589FCFEC" w14:textId="77777777" w:rsidR="00953F86" w:rsidRDefault="00953F86" w:rsidP="00953F86">
      <w:pPr>
        <w:rPr>
          <w:sz w:val="20"/>
          <w:szCs w:val="20"/>
          <w:lang w:val="en-GB"/>
        </w:rPr>
      </w:pPr>
    </w:p>
    <w:p w14:paraId="05F87F2F" w14:textId="77777777" w:rsidR="00953F86" w:rsidRDefault="00953F86" w:rsidP="00953F86">
      <w:pPr>
        <w:rPr>
          <w:sz w:val="20"/>
          <w:szCs w:val="20"/>
          <w:lang w:val="en-GB"/>
        </w:rPr>
      </w:pPr>
    </w:p>
    <w:p w14:paraId="2933D783" w14:textId="77777777" w:rsidR="00953F86" w:rsidRDefault="00953F86" w:rsidP="00953F86">
      <w:pPr>
        <w:rPr>
          <w:sz w:val="20"/>
          <w:szCs w:val="20"/>
          <w:lang w:val="en-GB"/>
        </w:rPr>
      </w:pPr>
    </w:p>
    <w:p w14:paraId="44DF8139" w14:textId="77777777" w:rsidR="00953F86" w:rsidRDefault="00953F86" w:rsidP="00953F86">
      <w:pPr>
        <w:rPr>
          <w:sz w:val="20"/>
          <w:szCs w:val="20"/>
          <w:lang w:val="en-GB"/>
        </w:rPr>
      </w:pPr>
    </w:p>
    <w:p w14:paraId="4D6D503B" w14:textId="77777777" w:rsidR="00953F86" w:rsidRDefault="00953F86" w:rsidP="00953F86">
      <w:pPr>
        <w:rPr>
          <w:sz w:val="20"/>
          <w:szCs w:val="20"/>
          <w:lang w:val="en-GB"/>
        </w:rPr>
      </w:pPr>
    </w:p>
    <w:p w14:paraId="75ABD02E" w14:textId="77777777" w:rsidR="00953F86" w:rsidRDefault="00953F86" w:rsidP="00953F86">
      <w:pPr>
        <w:rPr>
          <w:sz w:val="20"/>
          <w:szCs w:val="20"/>
          <w:lang w:val="en-GB"/>
        </w:rPr>
      </w:pPr>
    </w:p>
    <w:p w14:paraId="5B5E725D" w14:textId="77777777" w:rsidR="00953F86" w:rsidRDefault="00953F86" w:rsidP="00953F86">
      <w:pPr>
        <w:rPr>
          <w:sz w:val="20"/>
          <w:szCs w:val="20"/>
          <w:lang w:val="en-GB"/>
        </w:rPr>
      </w:pPr>
    </w:p>
    <w:p w14:paraId="51564B27" w14:textId="77777777" w:rsidR="00953F86" w:rsidRDefault="00953F86" w:rsidP="00953F86">
      <w:pPr>
        <w:rPr>
          <w:sz w:val="20"/>
          <w:szCs w:val="20"/>
          <w:lang w:val="en-GB"/>
        </w:rPr>
      </w:pPr>
    </w:p>
    <w:p w14:paraId="768DEA2F" w14:textId="77777777" w:rsidR="00953F86" w:rsidRDefault="00953F86" w:rsidP="00953F86">
      <w:pPr>
        <w:rPr>
          <w:sz w:val="20"/>
          <w:szCs w:val="20"/>
          <w:lang w:val="en-GB"/>
        </w:rPr>
      </w:pPr>
    </w:p>
    <w:p w14:paraId="3D5E172B" w14:textId="77777777" w:rsidR="00953F86" w:rsidRDefault="00953F86" w:rsidP="00953F86">
      <w:pPr>
        <w:rPr>
          <w:sz w:val="20"/>
          <w:szCs w:val="20"/>
          <w:lang w:val="en-GB"/>
        </w:rPr>
      </w:pPr>
    </w:p>
    <w:p w14:paraId="5DAB9D78" w14:textId="77777777" w:rsidR="00953F86" w:rsidRDefault="00953F86" w:rsidP="00953F86">
      <w:pPr>
        <w:rPr>
          <w:sz w:val="20"/>
          <w:szCs w:val="20"/>
          <w:lang w:val="en-GB"/>
        </w:rPr>
      </w:pPr>
    </w:p>
    <w:p w14:paraId="1BC4DE10" w14:textId="77777777" w:rsidR="00953F86" w:rsidRDefault="00953F86" w:rsidP="00953F86">
      <w:pPr>
        <w:rPr>
          <w:sz w:val="20"/>
          <w:szCs w:val="20"/>
          <w:lang w:val="en-GB"/>
        </w:rPr>
      </w:pPr>
    </w:p>
    <w:p w14:paraId="6A87BAA4" w14:textId="77777777" w:rsidR="00953F86" w:rsidRDefault="00953F86" w:rsidP="00953F86">
      <w:pPr>
        <w:rPr>
          <w:sz w:val="20"/>
          <w:szCs w:val="20"/>
          <w:lang w:val="en-GB"/>
        </w:rPr>
      </w:pPr>
    </w:p>
    <w:p w14:paraId="74101392" w14:textId="77777777" w:rsidR="00953F86" w:rsidRDefault="00953F86" w:rsidP="00953F86">
      <w:pPr>
        <w:rPr>
          <w:sz w:val="20"/>
          <w:szCs w:val="20"/>
          <w:lang w:val="en-GB"/>
        </w:rPr>
      </w:pPr>
    </w:p>
    <w:p w14:paraId="27CBBAC2" w14:textId="77777777" w:rsidR="00953F86" w:rsidRDefault="00953F86" w:rsidP="00953F86">
      <w:pPr>
        <w:rPr>
          <w:sz w:val="20"/>
          <w:szCs w:val="20"/>
          <w:lang w:val="en-GB"/>
        </w:rPr>
      </w:pPr>
    </w:p>
    <w:p w14:paraId="4DC85B8C" w14:textId="77777777" w:rsidR="00953F86" w:rsidRDefault="00953F86" w:rsidP="00953F86">
      <w:pPr>
        <w:rPr>
          <w:sz w:val="20"/>
          <w:szCs w:val="20"/>
          <w:lang w:val="en-GB"/>
        </w:rPr>
      </w:pPr>
    </w:p>
    <w:p w14:paraId="1A6CF71C" w14:textId="77777777" w:rsidR="00953F86" w:rsidRDefault="00953F86" w:rsidP="00953F86">
      <w:pPr>
        <w:rPr>
          <w:sz w:val="20"/>
          <w:szCs w:val="20"/>
          <w:lang w:val="en-GB"/>
        </w:rPr>
      </w:pPr>
    </w:p>
    <w:p w14:paraId="61509A34" w14:textId="77777777" w:rsidR="00953F86" w:rsidRDefault="00953F86" w:rsidP="00953F86">
      <w:pPr>
        <w:rPr>
          <w:sz w:val="20"/>
          <w:szCs w:val="20"/>
          <w:lang w:val="en-GB"/>
        </w:rPr>
      </w:pPr>
    </w:p>
    <w:p w14:paraId="6C389D19" w14:textId="77777777" w:rsidR="00953F86" w:rsidRDefault="00953F86" w:rsidP="00953F86">
      <w:pPr>
        <w:rPr>
          <w:sz w:val="20"/>
          <w:szCs w:val="20"/>
          <w:lang w:val="en-GB"/>
        </w:rPr>
      </w:pPr>
    </w:p>
    <w:p w14:paraId="52EFAA9D" w14:textId="77777777" w:rsidR="00953F86" w:rsidRDefault="00953F86" w:rsidP="00953F86">
      <w:pPr>
        <w:rPr>
          <w:sz w:val="20"/>
          <w:szCs w:val="20"/>
          <w:lang w:val="en-GB"/>
        </w:rPr>
      </w:pPr>
    </w:p>
    <w:p w14:paraId="4F711D7B" w14:textId="77777777" w:rsidR="00953F86" w:rsidRDefault="00953F86" w:rsidP="00953F86">
      <w:pPr>
        <w:rPr>
          <w:sz w:val="20"/>
          <w:szCs w:val="20"/>
          <w:lang w:val="en-GB"/>
        </w:rPr>
      </w:pPr>
    </w:p>
    <w:p w14:paraId="4184C65C" w14:textId="77777777" w:rsidR="00953F86" w:rsidRDefault="00953F86" w:rsidP="00953F86">
      <w:pPr>
        <w:rPr>
          <w:sz w:val="20"/>
          <w:szCs w:val="20"/>
          <w:lang w:val="en-GB"/>
        </w:rPr>
      </w:pPr>
    </w:p>
    <w:p w14:paraId="1DBA86A0" w14:textId="77777777" w:rsidR="00953F86" w:rsidRDefault="00953F86" w:rsidP="00953F86">
      <w:pPr>
        <w:rPr>
          <w:sz w:val="20"/>
          <w:szCs w:val="20"/>
          <w:lang w:val="en-GB"/>
        </w:rPr>
      </w:pPr>
    </w:p>
    <w:p w14:paraId="17CB5B61" w14:textId="77777777" w:rsidR="00953F86" w:rsidRDefault="00953F86" w:rsidP="00953F86">
      <w:pPr>
        <w:rPr>
          <w:sz w:val="20"/>
          <w:szCs w:val="20"/>
          <w:lang w:val="en-GB"/>
        </w:rPr>
      </w:pPr>
    </w:p>
    <w:p w14:paraId="6F7D5501" w14:textId="77777777" w:rsidR="00953F86" w:rsidRDefault="00953F86" w:rsidP="00953F86">
      <w:pPr>
        <w:rPr>
          <w:sz w:val="20"/>
          <w:szCs w:val="20"/>
          <w:lang w:val="en-GB"/>
        </w:rPr>
      </w:pPr>
    </w:p>
    <w:p w14:paraId="3632ED1E" w14:textId="77777777" w:rsidR="00953F86" w:rsidRDefault="00953F86" w:rsidP="00953F86">
      <w:pPr>
        <w:rPr>
          <w:sz w:val="20"/>
          <w:szCs w:val="20"/>
          <w:lang w:val="en-GB"/>
        </w:rPr>
      </w:pPr>
    </w:p>
    <w:p w14:paraId="5ABF6526" w14:textId="77777777" w:rsidR="00953F86" w:rsidRDefault="00953F86" w:rsidP="00953F86">
      <w:pPr>
        <w:rPr>
          <w:sz w:val="20"/>
          <w:szCs w:val="20"/>
          <w:lang w:val="en-GB"/>
        </w:rPr>
      </w:pPr>
    </w:p>
    <w:p w14:paraId="7B98470E" w14:textId="77777777" w:rsidR="00953F86" w:rsidRDefault="00953F86" w:rsidP="00953F86">
      <w:pPr>
        <w:rPr>
          <w:sz w:val="20"/>
          <w:szCs w:val="20"/>
          <w:lang w:val="en-GB"/>
        </w:rPr>
      </w:pPr>
    </w:p>
    <w:p w14:paraId="1BEAE5A4" w14:textId="77777777" w:rsidR="00953F86" w:rsidRDefault="00953F86" w:rsidP="00953F86">
      <w:pPr>
        <w:rPr>
          <w:sz w:val="20"/>
          <w:szCs w:val="20"/>
          <w:lang w:val="en-GB"/>
        </w:rPr>
      </w:pPr>
    </w:p>
    <w:p w14:paraId="1D787A4E" w14:textId="77777777" w:rsidR="00953F86" w:rsidRDefault="00953F86" w:rsidP="00953F86">
      <w:pPr>
        <w:rPr>
          <w:sz w:val="20"/>
          <w:szCs w:val="20"/>
          <w:lang w:val="en-GB"/>
        </w:rPr>
      </w:pPr>
    </w:p>
    <w:p w14:paraId="31F8BEE1" w14:textId="77777777" w:rsidR="00953F86" w:rsidRDefault="00953F86" w:rsidP="00953F86">
      <w:pPr>
        <w:rPr>
          <w:sz w:val="20"/>
          <w:szCs w:val="20"/>
          <w:lang w:val="en-GB"/>
        </w:rPr>
      </w:pPr>
    </w:p>
    <w:p w14:paraId="2EBF8E96" w14:textId="77777777" w:rsidR="00953F86" w:rsidRDefault="00953F86" w:rsidP="00953F86">
      <w:pPr>
        <w:rPr>
          <w:sz w:val="20"/>
          <w:szCs w:val="20"/>
          <w:lang w:val="en-GB"/>
        </w:rPr>
      </w:pPr>
    </w:p>
    <w:p w14:paraId="05CDE9F6" w14:textId="77777777" w:rsidR="00953F86" w:rsidRPr="00107C72" w:rsidRDefault="00953F86" w:rsidP="00953F86">
      <w:pPr>
        <w:rPr>
          <w:sz w:val="20"/>
          <w:szCs w:val="20"/>
          <w:lang w:val="en-GB"/>
        </w:rPr>
      </w:pPr>
    </w:p>
    <w:p w14:paraId="47953132" w14:textId="77777777" w:rsidR="00953F86" w:rsidRPr="00107C72" w:rsidRDefault="00953F86" w:rsidP="00953F86">
      <w:pPr>
        <w:rPr>
          <w:sz w:val="20"/>
          <w:szCs w:val="20"/>
          <w:lang w:val="en-GB"/>
        </w:rPr>
      </w:pPr>
    </w:p>
    <w:p w14:paraId="418D3929" w14:textId="77777777" w:rsidR="00953F86" w:rsidRPr="00107C72" w:rsidRDefault="00953F86" w:rsidP="00953F8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1D6A63F" w14:textId="77777777" w:rsidR="00953F86" w:rsidRPr="00107C72" w:rsidRDefault="00953F86" w:rsidP="00953F8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53F86" w:rsidRPr="00107C72" w14:paraId="1E1539C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2B49C40" w14:textId="77777777" w:rsidR="00953F86" w:rsidRPr="00107C72" w:rsidRDefault="00953F86" w:rsidP="00177B84">
            <w:pPr>
              <w:rPr>
                <w:lang w:val="en-GB"/>
              </w:rPr>
            </w:pPr>
          </w:p>
          <w:p w14:paraId="65DB0329" w14:textId="77777777" w:rsidR="00953F86" w:rsidRPr="00107C72" w:rsidRDefault="00953F86">
            <w:pPr>
              <w:rPr>
                <w:sz w:val="20"/>
                <w:szCs w:val="20"/>
                <w:lang w:val="en-GB"/>
              </w:rPr>
            </w:pPr>
          </w:p>
        </w:tc>
      </w:tr>
      <w:tr w:rsidR="00953F86" w:rsidRPr="00107C72" w14:paraId="498287EB" w14:textId="77777777" w:rsidTr="00107C72">
        <w:tc>
          <w:tcPr>
            <w:tcW w:w="1790" w:type="pct"/>
            <w:noWrap/>
          </w:tcPr>
          <w:p w14:paraId="2F5657C4" w14:textId="77777777" w:rsidR="00953F86" w:rsidRPr="00107C72" w:rsidRDefault="00953F8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E71D731" w14:textId="77777777" w:rsidR="00953F86" w:rsidRPr="00107C72" w:rsidRDefault="00953F8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059363D" w14:textId="77777777" w:rsidR="00953F86" w:rsidRPr="00107C72" w:rsidRDefault="00953F8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F86" w:rsidRPr="00107C72" w14:paraId="2A9DFAB9" w14:textId="77777777" w:rsidTr="00107C72">
        <w:trPr>
          <w:trHeight w:val="1262"/>
        </w:trPr>
        <w:tc>
          <w:tcPr>
            <w:tcW w:w="1790" w:type="pct"/>
            <w:noWrap/>
          </w:tcPr>
          <w:p w14:paraId="2FA52055" w14:textId="77777777" w:rsidR="00953F86" w:rsidRPr="00107C72" w:rsidRDefault="00953F8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D62E2C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65142" w14:textId="77777777" w:rsidR="00953F86" w:rsidRPr="00107C72" w:rsidRDefault="00953F8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5833CF" w14:textId="5D4BF89E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C85628" w14:textId="68C32920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31E26E88" w14:textId="77777777" w:rsidTr="00107C72">
        <w:trPr>
          <w:trHeight w:val="1262"/>
        </w:trPr>
        <w:tc>
          <w:tcPr>
            <w:tcW w:w="1790" w:type="pct"/>
            <w:noWrap/>
          </w:tcPr>
          <w:p w14:paraId="09A85BE9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ADA9ED0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B48A2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EE5C18" w14:textId="468DA827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4FFE7A" w14:textId="7F574870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26C15161" w14:textId="77777777" w:rsidTr="00107C72">
        <w:trPr>
          <w:trHeight w:val="1262"/>
        </w:trPr>
        <w:tc>
          <w:tcPr>
            <w:tcW w:w="1790" w:type="pct"/>
            <w:noWrap/>
          </w:tcPr>
          <w:p w14:paraId="56B71393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876C2C5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1AEDA4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1B598A" w14:textId="4378C971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46B603" w14:textId="04858AD3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5E99E4D1" w14:textId="77777777" w:rsidTr="00107C72">
        <w:trPr>
          <w:trHeight w:val="1262"/>
        </w:trPr>
        <w:tc>
          <w:tcPr>
            <w:tcW w:w="1790" w:type="pct"/>
            <w:noWrap/>
          </w:tcPr>
          <w:p w14:paraId="615BCA3B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6A2B07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16D1C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37C2C" w14:textId="0BD4D5C3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7F9C3E" w14:textId="25BA22B1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7F95DB7E" w14:textId="77777777" w:rsidTr="00107C72">
        <w:trPr>
          <w:trHeight w:val="1262"/>
        </w:trPr>
        <w:tc>
          <w:tcPr>
            <w:tcW w:w="1790" w:type="pct"/>
            <w:noWrap/>
          </w:tcPr>
          <w:p w14:paraId="50EC0E26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E7BB0C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F7CC5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62815C" w14:textId="7F1947EB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09808F" w14:textId="35A5CDDE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10ABEAF7" w14:textId="77777777" w:rsidTr="00107C72">
        <w:trPr>
          <w:trHeight w:val="1262"/>
        </w:trPr>
        <w:tc>
          <w:tcPr>
            <w:tcW w:w="1790" w:type="pct"/>
            <w:noWrap/>
          </w:tcPr>
          <w:p w14:paraId="3312600B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2FB55CB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737BE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C25C8D" w14:textId="07E8F76A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654F9B" w14:textId="4CD2F3FB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2491D196" w14:textId="77777777" w:rsidTr="00107C72">
        <w:trPr>
          <w:trHeight w:val="1262"/>
        </w:trPr>
        <w:tc>
          <w:tcPr>
            <w:tcW w:w="1790" w:type="pct"/>
            <w:noWrap/>
          </w:tcPr>
          <w:p w14:paraId="2E61D0BC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9918F50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3FA27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10A161" w14:textId="0F68467F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0BDFB4" w14:textId="55570663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1A4E2E5D" w14:textId="77777777" w:rsidTr="00107C72">
        <w:trPr>
          <w:trHeight w:val="1262"/>
        </w:trPr>
        <w:tc>
          <w:tcPr>
            <w:tcW w:w="1790" w:type="pct"/>
            <w:noWrap/>
          </w:tcPr>
          <w:p w14:paraId="09222F21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F76AAF9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A162F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81C922" w14:textId="2E653753" w:rsidR="00953F86" w:rsidRPr="00107C72" w:rsidRDefault="00250F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00E292B" w14:textId="7E4C1C7A" w:rsidR="00953F86" w:rsidRPr="00107C72" w:rsidRDefault="006016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16C0">
              <w:rPr>
                <w:rFonts w:ascii="Times New Roman" w:hAnsi="Times New Roman"/>
                <w:b w:val="0"/>
                <w:lang w:val="en-GB" w:eastAsia="en-US"/>
              </w:rPr>
              <w:t>Ethical issues were only partially addressed, as although participant consent was obtained.</w:t>
            </w:r>
          </w:p>
        </w:tc>
      </w:tr>
      <w:tr w:rsidR="00953F86" w:rsidRPr="00107C72" w14:paraId="03DE9F73" w14:textId="77777777" w:rsidTr="00107C72">
        <w:trPr>
          <w:trHeight w:val="703"/>
        </w:trPr>
        <w:tc>
          <w:tcPr>
            <w:tcW w:w="1790" w:type="pct"/>
            <w:noWrap/>
          </w:tcPr>
          <w:p w14:paraId="44557429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562296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9983B" w14:textId="77777777" w:rsidR="00953F86" w:rsidRPr="00107C72" w:rsidRDefault="00953F8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D1CAB4" w14:textId="7C084609" w:rsidR="00953F86" w:rsidRPr="00107C72" w:rsidRDefault="0025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5A28DE" w14:textId="4B68F456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39B61FB7" w14:textId="77777777" w:rsidTr="00107C72">
        <w:trPr>
          <w:trHeight w:val="703"/>
        </w:trPr>
        <w:tc>
          <w:tcPr>
            <w:tcW w:w="1790" w:type="pct"/>
            <w:noWrap/>
          </w:tcPr>
          <w:p w14:paraId="0E97A73E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F7AC4B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9B0FB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277137" w14:textId="6473D422" w:rsidR="00953F86" w:rsidRPr="00107C72" w:rsidRDefault="0025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2F1143" w14:textId="013D08BD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172FB3B5" w14:textId="77777777" w:rsidTr="00107C72">
        <w:trPr>
          <w:trHeight w:val="703"/>
        </w:trPr>
        <w:tc>
          <w:tcPr>
            <w:tcW w:w="1790" w:type="pct"/>
            <w:noWrap/>
          </w:tcPr>
          <w:p w14:paraId="1AEB8A4C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253EC7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648D7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850CD7" w14:textId="4A9E08C6" w:rsidR="00953F86" w:rsidRPr="00107C72" w:rsidRDefault="0025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4A5871" w14:textId="0F7708FA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046611B8" w14:textId="77777777" w:rsidTr="00107C72">
        <w:trPr>
          <w:trHeight w:val="703"/>
        </w:trPr>
        <w:tc>
          <w:tcPr>
            <w:tcW w:w="1790" w:type="pct"/>
            <w:noWrap/>
          </w:tcPr>
          <w:p w14:paraId="1C0DD344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6E8722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2FC5F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D873E6" w14:textId="2BC36767" w:rsidR="00953F86" w:rsidRPr="00107C72" w:rsidRDefault="0025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E2F88E" w14:textId="6E6D3260" w:rsidR="00953F86" w:rsidRPr="00107C72" w:rsidRDefault="00AA181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65AF35CF" w14:textId="77777777" w:rsidTr="00107C72">
        <w:trPr>
          <w:trHeight w:val="703"/>
        </w:trPr>
        <w:tc>
          <w:tcPr>
            <w:tcW w:w="1790" w:type="pct"/>
            <w:noWrap/>
          </w:tcPr>
          <w:p w14:paraId="5AC260D0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E08E267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27743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062A45" w14:textId="02629B3C" w:rsidR="00953F86" w:rsidRPr="00107C72" w:rsidRDefault="0025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390663E" w14:textId="77777777" w:rsidR="00953F86" w:rsidRPr="00107C72" w:rsidRDefault="00953F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107C72" w14:paraId="522B147F" w14:textId="77777777" w:rsidTr="00107C72">
        <w:trPr>
          <w:trHeight w:val="703"/>
        </w:trPr>
        <w:tc>
          <w:tcPr>
            <w:tcW w:w="1790" w:type="pct"/>
            <w:noWrap/>
          </w:tcPr>
          <w:p w14:paraId="0DB02583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9BC7DD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F48BF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A68A9A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1FE6CD" w14:textId="1BEA04D9" w:rsidR="00953F86" w:rsidRPr="00107C72" w:rsidRDefault="0025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E60A6E" w14:textId="77777777" w:rsidR="00953F86" w:rsidRPr="00107C72" w:rsidRDefault="00953F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107C72" w14:paraId="652EE0FA" w14:textId="77777777" w:rsidTr="00107C72">
        <w:trPr>
          <w:trHeight w:val="703"/>
        </w:trPr>
        <w:tc>
          <w:tcPr>
            <w:tcW w:w="1790" w:type="pct"/>
            <w:noWrap/>
          </w:tcPr>
          <w:p w14:paraId="59BE339D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CEE1F4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F3843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DE4E77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74E2D4" w14:textId="7BC8A736" w:rsidR="00953F86" w:rsidRPr="00107C72" w:rsidRDefault="00250F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2EB051" w14:textId="77777777" w:rsidR="00953F86" w:rsidRPr="00107C72" w:rsidRDefault="00953F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279B095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783533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9D9CAD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9066B4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C0B04E" w14:textId="77777777" w:rsidR="00953F86" w:rsidRDefault="00953F86" w:rsidP="00953F8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9385A8E" w14:textId="77777777" w:rsidR="00953F86" w:rsidRDefault="00953F86" w:rsidP="00953F8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3195"/>
        <w:gridCol w:w="4145"/>
        <w:gridCol w:w="2126"/>
        <w:gridCol w:w="3717"/>
        <w:gridCol w:w="601"/>
      </w:tblGrid>
      <w:tr w:rsidR="00953F86" w:rsidRPr="00EC7A1F" w14:paraId="26C7C576" w14:textId="77777777" w:rsidTr="00221757">
        <w:tc>
          <w:tcPr>
            <w:tcW w:w="1265" w:type="pct"/>
            <w:gridSpan w:val="2"/>
            <w:noWrap/>
          </w:tcPr>
          <w:p w14:paraId="11F6D899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gridSpan w:val="2"/>
          </w:tcPr>
          <w:p w14:paraId="45E02559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30590E9" w14:textId="77777777" w:rsidR="00953F86" w:rsidRPr="00EC7A1F" w:rsidRDefault="00953F86" w:rsidP="002E3E2C">
            <w:pPr>
              <w:rPr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479522B8" w14:textId="77777777" w:rsidR="00953F86" w:rsidRPr="00EC7A1F" w:rsidRDefault="00953F8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61D226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EC7A1F" w14:paraId="7423D3FE" w14:textId="77777777" w:rsidTr="00221757">
        <w:trPr>
          <w:trHeight w:val="1262"/>
        </w:trPr>
        <w:tc>
          <w:tcPr>
            <w:tcW w:w="1265" w:type="pct"/>
            <w:gridSpan w:val="2"/>
            <w:noWrap/>
          </w:tcPr>
          <w:p w14:paraId="58EF088C" w14:textId="77777777" w:rsidR="00953F86" w:rsidRPr="000B20E3" w:rsidRDefault="00953F8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27C40A" w14:textId="77777777" w:rsidR="00953F86" w:rsidRPr="00914761" w:rsidRDefault="00953F8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198A407" w14:textId="77777777" w:rsidR="00953F86" w:rsidRPr="00EC7A1F" w:rsidRDefault="00953F8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17D965B4" w14:textId="1F01DFA9" w:rsidR="00953F86" w:rsidRPr="00EC7A1F" w:rsidRDefault="00250F8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0A1F76F9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EC7A1F" w14:paraId="12FDABDC" w14:textId="77777777" w:rsidTr="00221757">
        <w:trPr>
          <w:trHeight w:val="1262"/>
        </w:trPr>
        <w:tc>
          <w:tcPr>
            <w:tcW w:w="1265" w:type="pct"/>
            <w:gridSpan w:val="2"/>
            <w:noWrap/>
          </w:tcPr>
          <w:p w14:paraId="1D88B78E" w14:textId="77777777" w:rsidR="00953F86" w:rsidRDefault="00953F8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0F674DD" w14:textId="77777777" w:rsidR="00953F86" w:rsidRDefault="00953F8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9EE178E" w14:textId="77777777" w:rsidR="00953F86" w:rsidRPr="00EC7A1F" w:rsidRDefault="00953F8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  <w:gridSpan w:val="2"/>
          </w:tcPr>
          <w:p w14:paraId="2E0A7130" w14:textId="715EFC45" w:rsidR="00953F86" w:rsidRPr="00EC7A1F" w:rsidRDefault="00250F8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61A506AB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EC7A1F" w14:paraId="0D82B2E3" w14:textId="77777777" w:rsidTr="00221757">
        <w:trPr>
          <w:trHeight w:val="704"/>
        </w:trPr>
        <w:tc>
          <w:tcPr>
            <w:tcW w:w="1265" w:type="pct"/>
            <w:gridSpan w:val="2"/>
            <w:noWrap/>
          </w:tcPr>
          <w:p w14:paraId="28B6D351" w14:textId="77777777" w:rsidR="00953F86" w:rsidRPr="00914761" w:rsidRDefault="00953F8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D58D57" w14:textId="77777777" w:rsidR="00953F86" w:rsidRPr="00C46811" w:rsidRDefault="00953F8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  <w:gridSpan w:val="2"/>
          </w:tcPr>
          <w:p w14:paraId="039BFDF4" w14:textId="73C4D69F" w:rsidR="00953F86" w:rsidRPr="00EC7A1F" w:rsidRDefault="00250F8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126A27BA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EC7A1F" w14:paraId="102FD2DA" w14:textId="77777777" w:rsidTr="00221757">
        <w:trPr>
          <w:trHeight w:val="703"/>
        </w:trPr>
        <w:tc>
          <w:tcPr>
            <w:tcW w:w="1265" w:type="pct"/>
            <w:gridSpan w:val="2"/>
            <w:noWrap/>
          </w:tcPr>
          <w:p w14:paraId="6A15574C" w14:textId="77777777" w:rsidR="00953F86" w:rsidRDefault="00953F8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C2FE96" w14:textId="77777777" w:rsidR="00953F86" w:rsidRPr="00914761" w:rsidRDefault="00953F8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ADA3A0" w14:textId="77777777" w:rsidR="00953F86" w:rsidRPr="00914761" w:rsidRDefault="00953F8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E6AF084" w14:textId="77777777" w:rsidR="00953F86" w:rsidRPr="00EC7A1F" w:rsidRDefault="00953F8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  <w:gridSpan w:val="2"/>
          </w:tcPr>
          <w:p w14:paraId="7799C50D" w14:textId="5A54DEA2" w:rsidR="00953F86" w:rsidRPr="00EC7A1F" w:rsidRDefault="00250F8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some references are not </w:t>
            </w:r>
            <w:r w:rsidR="00802CD9">
              <w:rPr>
                <w:bCs/>
                <w:sz w:val="20"/>
                <w:szCs w:val="20"/>
                <w:lang w:val="en-GB"/>
              </w:rPr>
              <w:t>cited in the manuscript, some are repeated, and one citation in the manuscript is not included in the reference.</w:t>
            </w:r>
          </w:p>
        </w:tc>
        <w:tc>
          <w:tcPr>
            <w:tcW w:w="1523" w:type="pct"/>
            <w:gridSpan w:val="2"/>
          </w:tcPr>
          <w:p w14:paraId="61298067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1757" w:rsidRPr="00107C72" w14:paraId="4C658ED6" w14:textId="77777777" w:rsidTr="00221757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1"/>
          <w:wBefore w:w="138" w:type="pct"/>
          <w:wAfter w:w="212" w:type="pct"/>
        </w:trPr>
        <w:tc>
          <w:tcPr>
            <w:tcW w:w="4650" w:type="pct"/>
            <w:gridSpan w:val="4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9466F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DFFE0F3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21757" w:rsidRPr="00107C72" w14:paraId="4071E6AD" w14:textId="77777777" w:rsidTr="00221757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1"/>
          <w:wBefore w:w="138" w:type="pct"/>
          <w:wAfter w:w="212" w:type="pct"/>
        </w:trPr>
        <w:tc>
          <w:tcPr>
            <w:tcW w:w="2589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5894C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1157C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21757" w:rsidRPr="00107C72" w14:paraId="60F7F8F6" w14:textId="77777777" w:rsidTr="00221757">
        <w:tblPrEx>
          <w:shd w:val="clear" w:color="auto" w:fill="EBFFFF"/>
          <w:tblCellMar>
            <w:left w:w="0" w:type="dxa"/>
            <w:right w:w="0" w:type="dxa"/>
          </w:tblCellMar>
        </w:tblPrEx>
        <w:trPr>
          <w:gridBefore w:val="1"/>
          <w:gridAfter w:val="1"/>
          <w:wBefore w:w="138" w:type="pct"/>
          <w:wAfter w:w="212" w:type="pct"/>
        </w:trPr>
        <w:tc>
          <w:tcPr>
            <w:tcW w:w="2589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B5043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331D3E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E5B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 have highlighted minor modifications and corrected mistakes in the manuscript and provided comments. Add recommendations and educational implications.</w:t>
            </w:r>
          </w:p>
          <w:p w14:paraId="5AF59396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2BC6F3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C2083" w14:textId="77777777" w:rsidR="00221757" w:rsidRPr="00107C72" w:rsidRDefault="00221757" w:rsidP="004852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416D820" w14:textId="77777777" w:rsidR="00221757" w:rsidRPr="00107C72" w:rsidRDefault="00221757" w:rsidP="0022175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B6E068A" w14:textId="77777777" w:rsidR="00221757" w:rsidRPr="00107C72" w:rsidRDefault="00221757" w:rsidP="0022175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5B8AA19" w14:textId="77777777" w:rsidR="00953F86" w:rsidRPr="000B20E3" w:rsidRDefault="00953F86" w:rsidP="00953F86">
      <w:pPr>
        <w:rPr>
          <w:lang w:val="en-GB"/>
        </w:rPr>
      </w:pPr>
    </w:p>
    <w:p w14:paraId="6FDDFCB2" w14:textId="77777777" w:rsidR="00221757" w:rsidRDefault="00221757" w:rsidP="0022175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343712" w14:textId="77777777" w:rsidR="00221757" w:rsidRPr="00DB38E2" w:rsidRDefault="00221757" w:rsidP="0022175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8317180" w14:textId="77777777" w:rsidR="00221757" w:rsidRPr="00DB38E2" w:rsidRDefault="00221757" w:rsidP="0022175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221757" w:rsidRPr="00DB38E2" w14:paraId="03B8ACF7" w14:textId="77777777" w:rsidTr="0048525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C0BAD" w14:textId="77777777" w:rsidR="00221757" w:rsidRPr="00DB38E2" w:rsidRDefault="00221757" w:rsidP="004852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221757" w:rsidRPr="00DB38E2" w14:paraId="3A6BB98F" w14:textId="77777777" w:rsidTr="0048525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02D49" w14:textId="77777777" w:rsidR="00221757" w:rsidRPr="00DB38E2" w:rsidRDefault="00221757" w:rsidP="00485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3424" w14:textId="77777777" w:rsidR="00221757" w:rsidRPr="00DB38E2" w:rsidRDefault="00221757" w:rsidP="004852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32EB3520" w14:textId="77777777" w:rsidR="00221757" w:rsidRPr="00DB38E2" w:rsidRDefault="00221757" w:rsidP="0048525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61E3C5" w14:textId="77777777" w:rsidR="00221757" w:rsidRPr="00DB38E2" w:rsidRDefault="00221757" w:rsidP="004852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1757" w:rsidRPr="00DB38E2" w14:paraId="0A646ED2" w14:textId="77777777" w:rsidTr="0048525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A773E" w14:textId="77777777" w:rsidR="00221757" w:rsidRPr="00DB38E2" w:rsidRDefault="00221757" w:rsidP="0048525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7D6C9F" w14:textId="77777777" w:rsidR="00221757" w:rsidRPr="00DB38E2" w:rsidRDefault="00221757" w:rsidP="00485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D0D91" w14:textId="77777777" w:rsidR="00221757" w:rsidRPr="00DB38E2" w:rsidRDefault="00221757" w:rsidP="0048525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BE4C9D" w14:textId="77777777" w:rsidR="00221757" w:rsidRPr="00DB38E2" w:rsidRDefault="00221757" w:rsidP="00485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658E142D" w14:textId="10F4D5BA" w:rsidR="00221757" w:rsidRPr="00DB38E2" w:rsidRDefault="004F5A0E" w:rsidP="00485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</w:t>
            </w:r>
          </w:p>
          <w:p w14:paraId="16A8E6FB" w14:textId="77777777" w:rsidR="00221757" w:rsidRPr="00DB38E2" w:rsidRDefault="00221757" w:rsidP="00485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B1DC7C" w14:textId="77777777" w:rsidR="00221757" w:rsidRPr="00DB38E2" w:rsidRDefault="00221757" w:rsidP="004852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9FC25BC" w14:textId="77777777" w:rsidR="00221757" w:rsidRPr="00DB38E2" w:rsidRDefault="00221757" w:rsidP="0022175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408705" w14:textId="77777777" w:rsidR="00221757" w:rsidRPr="00DB38E2" w:rsidRDefault="00221757" w:rsidP="00221757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6B88AFF8" w14:textId="77777777" w:rsidR="00221757" w:rsidRPr="00DB38E2" w:rsidRDefault="00221757" w:rsidP="0022175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623DB2" w14:textId="77777777" w:rsidR="00953F86" w:rsidRDefault="00953F86" w:rsidP="00953F8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953F8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4B096" w14:textId="77777777" w:rsidR="00BE363F" w:rsidRPr="0000007A" w:rsidRDefault="00BE363F" w:rsidP="0099583E">
      <w:r>
        <w:separator/>
      </w:r>
    </w:p>
  </w:endnote>
  <w:endnote w:type="continuationSeparator" w:id="0">
    <w:p w14:paraId="0707F6EA" w14:textId="77777777" w:rsidR="00BE363F" w:rsidRPr="0000007A" w:rsidRDefault="00BE363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5C75" w14:textId="77777777" w:rsidR="00953F86" w:rsidRDefault="00953F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9668" w14:textId="77777777" w:rsidR="00953F86" w:rsidRDefault="00953F86" w:rsidP="00953F86">
    <w:pPr>
      <w:pStyle w:val="Footer"/>
      <w:jc w:val="right"/>
    </w:pPr>
  </w:p>
  <w:p w14:paraId="76DCD5F1" w14:textId="77777777" w:rsidR="00953F86" w:rsidRDefault="00953F86" w:rsidP="00953F8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1108674E" w14:textId="77777777" w:rsidR="00953F86" w:rsidRDefault="00953F86" w:rsidP="00953F8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FCC6B" w14:textId="77777777" w:rsidR="00953F86" w:rsidRDefault="00953F86" w:rsidP="00953F86">
    <w:pPr>
      <w:pStyle w:val="Footer"/>
      <w:jc w:val="right"/>
    </w:pPr>
  </w:p>
  <w:p w14:paraId="7E01D75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3873" w14:textId="77777777" w:rsidR="00953F86" w:rsidRDefault="00953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FD78E" w14:textId="77777777" w:rsidR="00BE363F" w:rsidRPr="0000007A" w:rsidRDefault="00BE363F" w:rsidP="0099583E">
      <w:r>
        <w:separator/>
      </w:r>
    </w:p>
  </w:footnote>
  <w:footnote w:type="continuationSeparator" w:id="0">
    <w:p w14:paraId="1A6F0B2E" w14:textId="77777777" w:rsidR="00BE363F" w:rsidRPr="0000007A" w:rsidRDefault="00BE363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9A8E" w14:textId="77777777" w:rsidR="00953F86" w:rsidRDefault="00953F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B24EC" w14:textId="77777777" w:rsidR="00953F86" w:rsidRDefault="00953F86" w:rsidP="00953F8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2423B6" w14:textId="77777777" w:rsidR="00B62F41" w:rsidRPr="00642DC6" w:rsidRDefault="00953F86" w:rsidP="00953F8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BF40" w14:textId="77777777" w:rsidR="00953F86" w:rsidRDefault="00953F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94791246">
    <w:abstractNumId w:val="4"/>
  </w:num>
  <w:num w:numId="2" w16cid:durableId="1036663275">
    <w:abstractNumId w:val="8"/>
  </w:num>
  <w:num w:numId="3" w16cid:durableId="374158998">
    <w:abstractNumId w:val="7"/>
  </w:num>
  <w:num w:numId="4" w16cid:durableId="1389913165">
    <w:abstractNumId w:val="9"/>
  </w:num>
  <w:num w:numId="5" w16cid:durableId="573246367">
    <w:abstractNumId w:val="6"/>
  </w:num>
  <w:num w:numId="6" w16cid:durableId="1152064484">
    <w:abstractNumId w:val="0"/>
  </w:num>
  <w:num w:numId="7" w16cid:durableId="99033566">
    <w:abstractNumId w:val="3"/>
  </w:num>
  <w:num w:numId="8" w16cid:durableId="492257160">
    <w:abstractNumId w:val="11"/>
  </w:num>
  <w:num w:numId="9" w16cid:durableId="1291545755">
    <w:abstractNumId w:val="10"/>
  </w:num>
  <w:num w:numId="10" w16cid:durableId="1592465776">
    <w:abstractNumId w:val="2"/>
  </w:num>
  <w:num w:numId="11" w16cid:durableId="1021317479">
    <w:abstractNumId w:val="1"/>
  </w:num>
  <w:num w:numId="12" w16cid:durableId="287902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1757"/>
    <w:rsid w:val="0022369C"/>
    <w:rsid w:val="002320EB"/>
    <w:rsid w:val="0023696A"/>
    <w:rsid w:val="00240BF8"/>
    <w:rsid w:val="002422CB"/>
    <w:rsid w:val="00245E23"/>
    <w:rsid w:val="00250F87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3CF3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5A0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C70D1"/>
    <w:rsid w:val="005D230D"/>
    <w:rsid w:val="006016C0"/>
    <w:rsid w:val="00602F7D"/>
    <w:rsid w:val="00605952"/>
    <w:rsid w:val="00613CC2"/>
    <w:rsid w:val="00620677"/>
    <w:rsid w:val="00624032"/>
    <w:rsid w:val="00625A56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2495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6F10"/>
    <w:rsid w:val="007972A6"/>
    <w:rsid w:val="007B1099"/>
    <w:rsid w:val="007B6E18"/>
    <w:rsid w:val="007D0246"/>
    <w:rsid w:val="007F5873"/>
    <w:rsid w:val="00802CD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6E9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544D"/>
    <w:rsid w:val="00933C8B"/>
    <w:rsid w:val="0094580F"/>
    <w:rsid w:val="00953F86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1429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7A9B"/>
    <w:rsid w:val="00A80DED"/>
    <w:rsid w:val="00AA1814"/>
    <w:rsid w:val="00AA41B3"/>
    <w:rsid w:val="00AA6670"/>
    <w:rsid w:val="00AB04D8"/>
    <w:rsid w:val="00AB1ED6"/>
    <w:rsid w:val="00AB397D"/>
    <w:rsid w:val="00AB638A"/>
    <w:rsid w:val="00AB6E43"/>
    <w:rsid w:val="00AC1349"/>
    <w:rsid w:val="00AD37D6"/>
    <w:rsid w:val="00AD4CD6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596D"/>
    <w:rsid w:val="00BC402F"/>
    <w:rsid w:val="00BD27BA"/>
    <w:rsid w:val="00BD3A94"/>
    <w:rsid w:val="00BE13EF"/>
    <w:rsid w:val="00BE363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13B0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3C17"/>
    <w:rsid w:val="00CE5AC7"/>
    <w:rsid w:val="00CE5BA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009F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3B1B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0D012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221757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i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647</Words>
  <Characters>4243</Characters>
  <Application>Microsoft Office Word</Application>
  <DocSecurity>0</DocSecurity>
  <Lines>68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Nishma Singh</cp:lastModifiedBy>
  <cp:revision>14</cp:revision>
  <dcterms:created xsi:type="dcterms:W3CDTF">2026-03-24T06:15:00Z</dcterms:created>
  <dcterms:modified xsi:type="dcterms:W3CDTF">2026-03-31T17:21:00Z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