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4294B" w14:textId="77777777" w:rsidR="00936A9C" w:rsidRDefault="00936A9C">
      <w:pPr>
        <w:spacing w:before="9" w:line="180" w:lineRule="exact"/>
        <w:rPr>
          <w:sz w:val="19"/>
          <w:szCs w:val="19"/>
        </w:rPr>
      </w:pPr>
    </w:p>
    <w:p w14:paraId="1DD1278C" w14:textId="77777777" w:rsidR="00936A9C" w:rsidRDefault="00936A9C">
      <w:pPr>
        <w:spacing w:line="200" w:lineRule="exact"/>
      </w:pPr>
    </w:p>
    <w:p w14:paraId="7BE6DEBA" w14:textId="77777777" w:rsidR="00936A9C" w:rsidRDefault="00936A9C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936A9C" w14:paraId="32D8F89F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B809A" w14:textId="77777777" w:rsidR="00936A9C" w:rsidRDefault="00F4467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177AC" w14:textId="77777777" w:rsidR="00936A9C" w:rsidRDefault="00F44678">
            <w:pPr>
              <w:spacing w:before="30"/>
              <w:ind w:left="103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m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nati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</w:hyperlink>
          </w:p>
        </w:tc>
      </w:tr>
      <w:tr w:rsidR="00936A9C" w14:paraId="72B9DB80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6BE42" w14:textId="77777777" w:rsidR="00936A9C" w:rsidRDefault="00F4467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DC34B" w14:textId="77777777" w:rsidR="00936A9C" w:rsidRDefault="00F44678">
            <w:pPr>
              <w:spacing w:before="3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1"/>
              </w:rPr>
              <w:t>J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I_</w:t>
            </w:r>
            <w:r>
              <w:rPr>
                <w:rFonts w:ascii="Arial" w:eastAsia="Arial" w:hAnsi="Arial" w:cs="Arial"/>
                <w:b/>
                <w:spacing w:val="1"/>
              </w:rPr>
              <w:t>1</w:t>
            </w:r>
            <w:r>
              <w:rPr>
                <w:rFonts w:ascii="Arial" w:eastAsia="Arial" w:hAnsi="Arial" w:cs="Arial"/>
                <w:b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0</w:t>
            </w:r>
            <w:r>
              <w:rPr>
                <w:rFonts w:ascii="Arial" w:eastAsia="Arial" w:hAnsi="Arial" w:cs="Arial"/>
                <w:b/>
              </w:rPr>
              <w:t>56</w:t>
            </w:r>
          </w:p>
        </w:tc>
      </w:tr>
      <w:tr w:rsidR="00936A9C" w14:paraId="6766B914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6B3BC" w14:textId="77777777" w:rsidR="00936A9C" w:rsidRDefault="00F4467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A2569" w14:textId="77777777" w:rsidR="00936A9C" w:rsidRDefault="00936A9C">
            <w:pPr>
              <w:spacing w:before="10" w:line="200" w:lineRule="exact"/>
            </w:pPr>
          </w:p>
          <w:p w14:paraId="680A1F7C" w14:textId="77777777" w:rsidR="00936A9C" w:rsidRDefault="00F44678">
            <w:pPr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enan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apy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w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pe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</w:rPr>
              <w:t>itabi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v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ati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af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er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stan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me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for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at</w:t>
            </w:r>
            <w:r>
              <w:rPr>
                <w:rFonts w:ascii="Arial" w:eastAsia="Arial" w:hAnsi="Arial" w:cs="Arial"/>
                <w:b/>
                <w:spacing w:val="3"/>
              </w:rPr>
              <w:t>i</w:t>
            </w:r>
            <w:r>
              <w:rPr>
                <w:rFonts w:ascii="Arial" w:eastAsia="Arial" w:hAnsi="Arial" w:cs="Arial"/>
                <w:b/>
              </w:rPr>
              <w:t>en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wi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Tr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pl</w:t>
            </w:r>
            <w:r>
              <w:rPr>
                <w:rFonts w:ascii="Arial" w:eastAsia="Arial" w:hAnsi="Arial" w:cs="Arial"/>
                <w:b/>
                <w:spacing w:val="8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</w:rPr>
              <w:t>Nega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st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nso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xpe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enc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</w:tr>
      <w:tr w:rsidR="00936A9C" w14:paraId="14DF2094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716B8" w14:textId="77777777" w:rsidR="00936A9C" w:rsidRDefault="00F4467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F849B" w14:textId="77777777" w:rsidR="00936A9C" w:rsidRDefault="00F44678">
            <w:pPr>
              <w:spacing w:before="51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igi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Artic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4EF18151" w14:textId="77777777" w:rsidR="00936A9C" w:rsidRDefault="00936A9C">
      <w:pPr>
        <w:spacing w:line="200" w:lineRule="exact"/>
      </w:pPr>
    </w:p>
    <w:p w14:paraId="21FAD911" w14:textId="77777777" w:rsidR="00936A9C" w:rsidRDefault="00936A9C">
      <w:pPr>
        <w:spacing w:before="1" w:line="280" w:lineRule="exact"/>
        <w:rPr>
          <w:sz w:val="28"/>
          <w:szCs w:val="28"/>
        </w:rPr>
      </w:pPr>
    </w:p>
    <w:p w14:paraId="2F663672" w14:textId="77777777" w:rsidR="00936A9C" w:rsidRDefault="00F44678">
      <w:pPr>
        <w:spacing w:before="33" w:line="220" w:lineRule="exact"/>
        <w:ind w:left="220"/>
      </w:pPr>
      <w:r>
        <w:rPr>
          <w:b/>
          <w:position w:val="-1"/>
          <w:highlight w:val="yellow"/>
        </w:rPr>
        <w:t>PART</w:t>
      </w:r>
      <w:r>
        <w:rPr>
          <w:b/>
          <w:spacing w:val="44"/>
          <w:position w:val="-1"/>
          <w:highlight w:val="yellow"/>
        </w:rPr>
        <w:t xml:space="preserve"> </w:t>
      </w:r>
      <w:r>
        <w:rPr>
          <w:b/>
          <w:spacing w:val="1"/>
          <w:position w:val="-1"/>
          <w:highlight w:val="yellow"/>
        </w:rPr>
        <w:t>1</w:t>
      </w:r>
      <w:r>
        <w:rPr>
          <w:b/>
          <w:position w:val="-1"/>
          <w:highlight w:val="yellow"/>
        </w:rPr>
        <w:t>:</w:t>
      </w:r>
      <w:r>
        <w:rPr>
          <w:b/>
          <w:position w:val="-1"/>
        </w:rPr>
        <w:t xml:space="preserve"> C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m</w:t>
      </w:r>
      <w:r>
        <w:rPr>
          <w:b/>
          <w:spacing w:val="2"/>
          <w:position w:val="-1"/>
        </w:rPr>
        <w:t>m</w:t>
      </w:r>
      <w:r>
        <w:rPr>
          <w:b/>
          <w:position w:val="-1"/>
        </w:rPr>
        <w:t>en</w:t>
      </w:r>
      <w:r>
        <w:rPr>
          <w:b/>
          <w:spacing w:val="1"/>
          <w:position w:val="-1"/>
        </w:rPr>
        <w:t>t</w:t>
      </w:r>
      <w:r>
        <w:rPr>
          <w:b/>
          <w:position w:val="-1"/>
        </w:rPr>
        <w:t>s</w:t>
      </w:r>
    </w:p>
    <w:p w14:paraId="7F438203" w14:textId="77777777" w:rsidR="00936A9C" w:rsidRDefault="00936A9C">
      <w:pPr>
        <w:spacing w:before="9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4"/>
      </w:tblGrid>
      <w:tr w:rsidR="00936A9C" w14:paraId="0CCD0C6E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DF9BAF" w14:textId="77777777" w:rsidR="00936A9C" w:rsidRDefault="00936A9C"/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46650" w14:textId="77777777" w:rsidR="00936A9C" w:rsidRDefault="00F44678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14:paraId="22B5C775" w14:textId="77777777" w:rsidR="00936A9C" w:rsidRDefault="00936A9C">
            <w:pPr>
              <w:spacing w:before="4" w:line="220" w:lineRule="exact"/>
              <w:ind w:left="102" w:right="643"/>
            </w:pP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1966A" w14:textId="77777777" w:rsidR="00936A9C" w:rsidRDefault="00F44678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14:paraId="61E44236" w14:textId="77777777" w:rsidR="00936A9C" w:rsidRDefault="00F44678">
            <w:pPr>
              <w:spacing w:before="15"/>
              <w:ind w:left="102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936A9C" w14:paraId="6244DB27" w14:textId="77777777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28046" w14:textId="77777777" w:rsidR="00936A9C" w:rsidRDefault="00F44678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FCCA1" w14:textId="77777777" w:rsidR="00936A9C" w:rsidRDefault="00F44678">
            <w:pPr>
              <w:spacing w:before="2" w:line="220" w:lineRule="exact"/>
              <w:ind w:left="102" w:right="70"/>
            </w:pP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is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riple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ne</w:t>
            </w:r>
            <w:r>
              <w:rPr>
                <w:b/>
                <w:spacing w:val="1"/>
              </w:rPr>
              <w:t>gat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bre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dia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rv</w:t>
            </w:r>
            <w:r>
              <w:rPr>
                <w:b/>
              </w:rPr>
              <w:t>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clu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pres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d</w:t>
            </w:r>
            <w:r>
              <w:rPr>
                <w:b/>
              </w:rPr>
              <w:t>/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est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og</w:t>
            </w:r>
            <w:r>
              <w:rPr>
                <w:b/>
              </w:rPr>
              <w:t>en,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est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ne,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h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epi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pt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rs.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pe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nly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dia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</w:p>
          <w:p w14:paraId="66BA161A" w14:textId="77777777" w:rsidR="00936A9C" w:rsidRDefault="00F44678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4</w:t>
            </w:r>
            <w:r>
              <w:rPr>
                <w:b/>
              </w:rPr>
              <w:t xml:space="preserve">0 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ld.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EC694" w14:textId="2DBAC2AD" w:rsidR="00936A9C" w:rsidRDefault="00A06C10">
            <w:r>
              <w:t>I agree wit the reviewer</w:t>
            </w:r>
          </w:p>
        </w:tc>
      </w:tr>
      <w:tr w:rsidR="00936A9C" w14:paraId="70E8E786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85AA3" w14:textId="77777777" w:rsidR="00936A9C" w:rsidRDefault="00F44678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1DD9CF2C" w14:textId="77777777" w:rsidR="00936A9C" w:rsidRDefault="00F44678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D880D" w14:textId="77777777" w:rsidR="00936A9C" w:rsidRDefault="00F44678">
            <w:pPr>
              <w:spacing w:line="220" w:lineRule="exact"/>
              <w:ind w:left="462"/>
            </w:pPr>
            <w:r>
              <w:rPr>
                <w:b/>
              </w:rPr>
              <w:t>Yes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440D0" w14:textId="77777777" w:rsidR="00936A9C" w:rsidRDefault="00936A9C"/>
          <w:p w14:paraId="7E8935FB" w14:textId="6F1340B0" w:rsidR="00A06C10" w:rsidRPr="00A06C10" w:rsidRDefault="00A06C10" w:rsidP="00A06C10">
            <w:r>
              <w:t>I agree</w:t>
            </w:r>
          </w:p>
        </w:tc>
      </w:tr>
      <w:tr w:rsidR="00936A9C" w14:paraId="60050FA2" w14:textId="77777777">
        <w:trPr>
          <w:trHeight w:hRule="exact" w:val="68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6FDEF" w14:textId="77777777" w:rsidR="00936A9C" w:rsidRDefault="00F44678">
            <w:pPr>
              <w:spacing w:before="2" w:line="220" w:lineRule="exact"/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489636" w14:textId="77777777" w:rsidR="00936A9C" w:rsidRDefault="00F44678">
            <w:pPr>
              <w:spacing w:line="220" w:lineRule="exact"/>
              <w:ind w:left="462"/>
            </w:pPr>
            <w:r>
              <w:rPr>
                <w:b/>
              </w:rPr>
              <w:t>Yes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76E08" w14:textId="688D60A0" w:rsidR="00936A9C" w:rsidRDefault="00A06C10">
            <w:r>
              <w:t>I agree</w:t>
            </w:r>
          </w:p>
        </w:tc>
      </w:tr>
      <w:tr w:rsidR="00936A9C" w14:paraId="1BF7191A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594D1" w14:textId="77777777" w:rsidR="00936A9C" w:rsidRDefault="00F44678">
            <w:pPr>
              <w:spacing w:before="2" w:line="220" w:lineRule="exact"/>
              <w:ind w:left="460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ADD08" w14:textId="77777777" w:rsidR="00936A9C" w:rsidRDefault="00F44678">
            <w:pPr>
              <w:spacing w:line="220" w:lineRule="exact"/>
              <w:ind w:left="102"/>
            </w:pPr>
            <w:r>
              <w:t>Yes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1E6436" w14:textId="6AA0B8AC" w:rsidR="00936A9C" w:rsidRDefault="00A06C10">
            <w:r>
              <w:t>I agree</w:t>
            </w:r>
          </w:p>
        </w:tc>
      </w:tr>
      <w:tr w:rsidR="00936A9C" w14:paraId="7F56EBB7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AB7BC" w14:textId="77777777" w:rsidR="00936A9C" w:rsidRDefault="00F44678">
            <w:pPr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79776" w14:textId="77777777" w:rsidR="00936A9C" w:rsidRDefault="00F44678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itten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un</w:t>
            </w:r>
            <w: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or</w:t>
            </w:r>
            <w:r>
              <w:t>m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y</w:t>
            </w:r>
            <w:r>
              <w:t>le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A86ED" w14:textId="4D218AA1" w:rsidR="00936A9C" w:rsidRDefault="00A06C10">
            <w:r>
              <w:t>Was done</w:t>
            </w:r>
          </w:p>
        </w:tc>
      </w:tr>
      <w:tr w:rsidR="00936A9C" w14:paraId="7008DD1D" w14:textId="77777777">
        <w:trPr>
          <w:trHeight w:hRule="exact" w:val="69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DBF78" w14:textId="77777777" w:rsidR="00936A9C" w:rsidRDefault="00F44678">
            <w:pPr>
              <w:spacing w:before="2"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73F53" w14:textId="77777777" w:rsidR="00936A9C" w:rsidRDefault="00F44678">
            <w:pPr>
              <w:spacing w:line="220" w:lineRule="exact"/>
              <w:ind w:left="102"/>
            </w:pPr>
            <w:r>
              <w:t>Yes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54019" w14:textId="087A7E3B" w:rsidR="00936A9C" w:rsidRDefault="00A06C10">
            <w:r>
              <w:t>I agree</w:t>
            </w:r>
          </w:p>
        </w:tc>
      </w:tr>
      <w:tr w:rsidR="00936A9C" w14:paraId="2A104BD1" w14:textId="77777777">
        <w:trPr>
          <w:trHeight w:hRule="exact" w:val="55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7A02B" w14:textId="77777777" w:rsidR="00936A9C" w:rsidRDefault="00F44678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84432" w14:textId="77777777" w:rsidR="00936A9C" w:rsidRDefault="00936A9C"/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D234F" w14:textId="77777777" w:rsidR="00936A9C" w:rsidRDefault="00936A9C"/>
        </w:tc>
      </w:tr>
    </w:tbl>
    <w:p w14:paraId="4E395AA8" w14:textId="77777777" w:rsidR="00936A9C" w:rsidRDefault="00936A9C">
      <w:pPr>
        <w:spacing w:before="9" w:line="140" w:lineRule="exact"/>
        <w:rPr>
          <w:sz w:val="14"/>
          <w:szCs w:val="14"/>
        </w:rPr>
      </w:pPr>
    </w:p>
    <w:p w14:paraId="0957C5B0" w14:textId="77777777" w:rsidR="00936A9C" w:rsidRDefault="00936A9C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6"/>
        <w:gridCol w:w="8736"/>
        <w:gridCol w:w="5738"/>
      </w:tblGrid>
      <w:tr w:rsidR="00936A9C" w14:paraId="1518A2A2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79E93" w14:textId="77777777" w:rsidR="00936A9C" w:rsidRDefault="00F44678">
            <w:pPr>
              <w:rPr>
                <w:rFonts w:eastAsia="Arial Unicode MS"/>
                <w:b/>
                <w:u w:val="single"/>
                <w:lang w:val="en-GB"/>
              </w:rPr>
            </w:pPr>
            <w:r>
              <w:rPr>
                <w:rFonts w:eastAsia="Arial Unicode MS"/>
                <w:b/>
                <w:highlight w:val="yellow"/>
                <w:u w:val="single"/>
                <w:lang w:val="en-GB"/>
              </w:rPr>
              <w:t>PART  2:</w:t>
            </w:r>
            <w:r>
              <w:rPr>
                <w:rFonts w:eastAsia="Arial Unicode MS"/>
                <w:b/>
                <w:u w:val="single"/>
                <w:lang w:val="en-GB"/>
              </w:rPr>
              <w:t xml:space="preserve"> </w:t>
            </w:r>
          </w:p>
          <w:p w14:paraId="619B1244" w14:textId="77777777" w:rsidR="00936A9C" w:rsidRDefault="00936A9C">
            <w:pPr>
              <w:rPr>
                <w:rFonts w:eastAsia="Arial Unicode MS"/>
                <w:b/>
                <w:u w:val="single"/>
                <w:lang w:val="en-GB"/>
              </w:rPr>
            </w:pPr>
          </w:p>
        </w:tc>
      </w:tr>
      <w:tr w:rsidR="00936A9C" w14:paraId="4D0D19FD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3D1DA" w14:textId="77777777" w:rsidR="00936A9C" w:rsidRDefault="00936A9C">
            <w:pPr>
              <w:rPr>
                <w:rFonts w:eastAsia="Arial Unicode MS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9075" w14:textId="77777777" w:rsidR="00936A9C" w:rsidRDefault="00F44678">
            <w:pPr>
              <w:keepNext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outlineLvl w:val="1"/>
              <w:rPr>
                <w:rFonts w:eastAsia="MS Mincho" w:cs="Helvetica"/>
                <w:b/>
                <w:bCs/>
                <w:lang w:val="en-GB"/>
              </w:rPr>
            </w:pPr>
            <w:r>
              <w:rPr>
                <w:rFonts w:eastAsia="MS Mincho" w:cs="Helvetica"/>
                <w:b/>
                <w:bCs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250A082" w14:textId="77777777" w:rsidR="00936A9C" w:rsidRDefault="00F44678">
            <w:pPr>
              <w:spacing w:after="160" w:line="256" w:lineRule="auto"/>
              <w:rPr>
                <w:rFonts w:eastAsia="Calibri"/>
                <w:kern w:val="2"/>
                <w:lang w:val="en-IN"/>
              </w:rPr>
            </w:pPr>
            <w:r>
              <w:rPr>
                <w:rFonts w:eastAsia="Calibri"/>
                <w:b/>
                <w:kern w:val="2"/>
                <w:lang w:val="en-IN"/>
              </w:rPr>
              <w:t>Author’s Feedback</w:t>
            </w:r>
            <w:r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14:paraId="7A2A8A6B" w14:textId="77777777" w:rsidR="00936A9C" w:rsidRDefault="00936A9C">
            <w:pPr>
              <w:keepNext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outlineLvl w:val="1"/>
              <w:rPr>
                <w:rFonts w:eastAsia="MS Mincho" w:cs="Helvetica"/>
                <w:bCs/>
                <w:lang w:val="en-GB"/>
              </w:rPr>
            </w:pPr>
          </w:p>
        </w:tc>
      </w:tr>
      <w:tr w:rsidR="00936A9C" w14:paraId="595585B4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AE724" w14:textId="77777777" w:rsidR="00936A9C" w:rsidRDefault="00F44678">
            <w:pPr>
              <w:rPr>
                <w:rFonts w:eastAsia="Arial Unicode MS"/>
                <w:b/>
                <w:lang w:val="en-GB"/>
              </w:rPr>
            </w:pPr>
            <w:r>
              <w:rPr>
                <w:rFonts w:eastAsia="Arial Unicode MS"/>
                <w:b/>
                <w:lang w:val="en-GB"/>
              </w:rPr>
              <w:t xml:space="preserve">Are there ethical issues in this manuscript? </w:t>
            </w:r>
          </w:p>
          <w:p w14:paraId="5971F697" w14:textId="77777777" w:rsidR="00936A9C" w:rsidRDefault="00936A9C">
            <w:pPr>
              <w:rPr>
                <w:rFonts w:eastAsia="Arial Unicode MS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DE6A3" w14:textId="77777777" w:rsidR="00936A9C" w:rsidRDefault="00F44678">
            <w:pPr>
              <w:rPr>
                <w:rFonts w:eastAsia="Arial Unicode MS"/>
                <w:i/>
                <w:iCs/>
                <w:u w:val="single"/>
                <w:lang w:val="en-GB"/>
              </w:rPr>
            </w:pPr>
            <w:r>
              <w:rPr>
                <w:rFonts w:eastAsia="Arial Unicode MS"/>
                <w:i/>
                <w:iCs/>
                <w:u w:val="single"/>
                <w:lang w:val="en-GB"/>
              </w:rPr>
              <w:t>(If yes, Kindly please write down the ethical issues here in detail)</w:t>
            </w:r>
          </w:p>
          <w:p w14:paraId="24559E49" w14:textId="77777777" w:rsidR="00936A9C" w:rsidRDefault="00936A9C">
            <w:pPr>
              <w:rPr>
                <w:rFonts w:eastAsia="Arial Unicode MS"/>
              </w:rPr>
            </w:pPr>
          </w:p>
          <w:p w14:paraId="03A60A4D" w14:textId="77777777" w:rsidR="00936A9C" w:rsidRDefault="00F44678">
            <w:pPr>
              <w:rPr>
                <w:rFonts w:eastAsia="Arial Unicode MS"/>
                <w:sz w:val="28"/>
                <w:szCs w:val="28"/>
                <w:lang w:val="en-GB"/>
              </w:rPr>
            </w:pPr>
            <w:r>
              <w:rPr>
                <w:rFonts w:eastAsia="Arial Unicode MS"/>
                <w:sz w:val="28"/>
                <w:szCs w:val="28"/>
                <w:lang w:val="en-GB"/>
              </w:rPr>
              <w:t xml:space="preserve">No there are no ethical issues in this manuscript. </w:t>
            </w:r>
          </w:p>
        </w:tc>
        <w:tc>
          <w:tcPr>
            <w:tcW w:w="1342" w:type="pct"/>
            <w:vAlign w:val="center"/>
          </w:tcPr>
          <w:p w14:paraId="13E5CCCB" w14:textId="77777777" w:rsidR="00936A9C" w:rsidRDefault="00936A9C">
            <w:pPr>
              <w:rPr>
                <w:rFonts w:eastAsia="Arial Unicode MS"/>
                <w:lang w:val="en-GB"/>
              </w:rPr>
            </w:pPr>
          </w:p>
          <w:p w14:paraId="71EE50A6" w14:textId="113B4A6B" w:rsidR="00936A9C" w:rsidRDefault="00A06C10">
            <w:pPr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It was put in the manuscript</w:t>
            </w:r>
            <w:bookmarkStart w:id="0" w:name="_GoBack"/>
            <w:bookmarkEnd w:id="0"/>
          </w:p>
          <w:p w14:paraId="5E98E664" w14:textId="77777777" w:rsidR="00936A9C" w:rsidRDefault="00936A9C">
            <w:pPr>
              <w:rPr>
                <w:rFonts w:eastAsia="Arial Unicode MS"/>
                <w:lang w:val="en-GB"/>
              </w:rPr>
            </w:pPr>
          </w:p>
          <w:p w14:paraId="2ACB6E5C" w14:textId="77777777" w:rsidR="00936A9C" w:rsidRDefault="00936A9C">
            <w:pPr>
              <w:rPr>
                <w:rFonts w:eastAsia="Arial Unicode MS"/>
                <w:lang w:val="en-GB"/>
              </w:rPr>
            </w:pPr>
          </w:p>
        </w:tc>
      </w:tr>
    </w:tbl>
    <w:p w14:paraId="40F732C4" w14:textId="77777777" w:rsidR="00936A9C" w:rsidRDefault="00936A9C">
      <w:pPr>
        <w:spacing w:line="200" w:lineRule="exact"/>
      </w:pPr>
    </w:p>
    <w:sectPr w:rsidR="00936A9C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F873D" w14:textId="77777777" w:rsidR="00F44678" w:rsidRDefault="00F44678">
      <w:r>
        <w:separator/>
      </w:r>
    </w:p>
  </w:endnote>
  <w:endnote w:type="continuationSeparator" w:id="0">
    <w:p w14:paraId="7585BB96" w14:textId="77777777" w:rsidR="00F44678" w:rsidRDefault="00F4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F8B8D" w14:textId="77777777" w:rsidR="00F44678" w:rsidRDefault="00F44678">
      <w:r>
        <w:separator/>
      </w:r>
    </w:p>
  </w:footnote>
  <w:footnote w:type="continuationSeparator" w:id="0">
    <w:p w14:paraId="2FA0C389" w14:textId="77777777" w:rsidR="00F44678" w:rsidRDefault="00F44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F647C1"/>
    <w:multiLevelType w:val="multilevel"/>
    <w:tmpl w:val="F2AC63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A9C"/>
    <w:rsid w:val="00936A9C"/>
    <w:rsid w:val="00A06C10"/>
    <w:rsid w:val="00F4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B07FF"/>
  <w15:docId w15:val="{F39BEDCC-1408-480E-8127-A873CCDC3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cti.com/index.php/JCT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mohamed saad el-deen el-zahi</cp:lastModifiedBy>
  <cp:revision>5</cp:revision>
  <dcterms:created xsi:type="dcterms:W3CDTF">2026-02-26T08:20:00Z</dcterms:created>
  <dcterms:modified xsi:type="dcterms:W3CDTF">2026-03-03T20:19:00Z</dcterms:modified>
</cp:coreProperties>
</file>