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BEE5" w14:textId="77777777" w:rsidR="009F0B5F" w:rsidRDefault="009F0B5F">
      <w:pPr>
        <w:pStyle w:val="BodyText"/>
        <w:spacing w:before="52"/>
        <w:rPr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9629"/>
      </w:tblGrid>
      <w:tr w:rsidR="009F0B5F" w14:paraId="32BB9873" w14:textId="77777777">
        <w:trPr>
          <w:trHeight w:val="283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6EA107F8" w14:textId="77777777" w:rsidR="009F0B5F" w:rsidRDefault="00FE6CE1">
            <w:pPr>
              <w:pStyle w:val="TableParagraph"/>
              <w:spacing w:line="22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1:</w:t>
            </w:r>
          </w:p>
        </w:tc>
      </w:tr>
      <w:tr w:rsidR="009F0B5F" w14:paraId="5DE75BCD" w14:textId="77777777">
        <w:trPr>
          <w:trHeight w:val="290"/>
        </w:trPr>
        <w:tc>
          <w:tcPr>
            <w:tcW w:w="3156" w:type="dxa"/>
          </w:tcPr>
          <w:p w14:paraId="61D44838" w14:textId="77777777" w:rsidR="009F0B5F" w:rsidRDefault="00FE6CE1">
            <w:pPr>
              <w:pStyle w:val="TableParagraph"/>
              <w:spacing w:line="229" w:lineRule="exact"/>
              <w:ind w:left="7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9629" w:type="dxa"/>
          </w:tcPr>
          <w:p w14:paraId="27E38162" w14:textId="77777777" w:rsidR="009F0B5F" w:rsidRDefault="00FE6CE1">
            <w:pPr>
              <w:pStyle w:val="TableParagraph"/>
              <w:spacing w:before="28"/>
              <w:ind w:left="216"/>
              <w:rPr>
                <w:b/>
                <w:sz w:val="20"/>
              </w:rPr>
            </w:pPr>
            <w:hyperlink r:id="rId6">
              <w:r>
                <w:rPr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Education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9F0B5F" w14:paraId="5A890703" w14:textId="77777777">
        <w:trPr>
          <w:trHeight w:val="290"/>
        </w:trPr>
        <w:tc>
          <w:tcPr>
            <w:tcW w:w="3156" w:type="dxa"/>
          </w:tcPr>
          <w:p w14:paraId="0FB9A117" w14:textId="77777777" w:rsidR="009F0B5F" w:rsidRDefault="00FE6CE1">
            <w:pPr>
              <w:pStyle w:val="TableParagraph"/>
              <w:spacing w:line="229" w:lineRule="exact"/>
              <w:ind w:left="55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9629" w:type="dxa"/>
          </w:tcPr>
          <w:p w14:paraId="5F65AC1F" w14:textId="77777777" w:rsidR="009F0B5F" w:rsidRDefault="00FE6CE1">
            <w:pPr>
              <w:pStyle w:val="TableParagraph"/>
              <w:spacing w:before="28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Ms_AJESS_153365</w:t>
            </w:r>
          </w:p>
        </w:tc>
      </w:tr>
      <w:tr w:rsidR="009F0B5F" w14:paraId="59DA4359" w14:textId="77777777">
        <w:trPr>
          <w:trHeight w:val="650"/>
        </w:trPr>
        <w:tc>
          <w:tcPr>
            <w:tcW w:w="3156" w:type="dxa"/>
          </w:tcPr>
          <w:p w14:paraId="55DEF18E" w14:textId="77777777" w:rsidR="009F0B5F" w:rsidRDefault="00FE6CE1">
            <w:pPr>
              <w:pStyle w:val="TableParagraph"/>
              <w:spacing w:before="230"/>
              <w:ind w:left="3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9629" w:type="dxa"/>
          </w:tcPr>
          <w:p w14:paraId="64E5AAE7" w14:textId="77777777" w:rsidR="009F0B5F" w:rsidRDefault="00FE6CE1">
            <w:pPr>
              <w:pStyle w:val="TableParagraph"/>
              <w:spacing w:before="184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Household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Primary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Education: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Out-of-Pocket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Expenditure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Tripura</w:t>
            </w:r>
          </w:p>
        </w:tc>
      </w:tr>
      <w:tr w:rsidR="009F0B5F" w14:paraId="6D9E0657" w14:textId="77777777">
        <w:trPr>
          <w:trHeight w:val="650"/>
        </w:trPr>
        <w:tc>
          <w:tcPr>
            <w:tcW w:w="3156" w:type="dxa"/>
          </w:tcPr>
          <w:p w14:paraId="25568899" w14:textId="77777777" w:rsidR="009F0B5F" w:rsidRDefault="00FE6CE1">
            <w:pPr>
              <w:pStyle w:val="TableParagraph"/>
              <w:spacing w:before="230"/>
              <w:ind w:left="2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Article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9629" w:type="dxa"/>
          </w:tcPr>
          <w:p w14:paraId="03C31234" w14:textId="77777777" w:rsidR="009F0B5F" w:rsidRDefault="009F0B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266334F" w14:textId="77777777" w:rsidR="009F0B5F" w:rsidRDefault="009F0B5F">
      <w:pPr>
        <w:pStyle w:val="BodyText"/>
        <w:rPr>
          <w:sz w:val="20"/>
        </w:rPr>
      </w:pPr>
    </w:p>
    <w:p w14:paraId="05CB59B6" w14:textId="77777777" w:rsidR="009F0B5F" w:rsidRDefault="009F0B5F">
      <w:pPr>
        <w:pStyle w:val="BodyText"/>
        <w:rPr>
          <w:sz w:val="20"/>
        </w:rPr>
      </w:pPr>
    </w:p>
    <w:p w14:paraId="653D3FD5" w14:textId="77777777" w:rsidR="009F0B5F" w:rsidRDefault="009F0B5F">
      <w:pPr>
        <w:pStyle w:val="BodyText"/>
        <w:rPr>
          <w:sz w:val="20"/>
        </w:rPr>
      </w:pPr>
    </w:p>
    <w:p w14:paraId="79C6A85D" w14:textId="77777777" w:rsidR="009F0B5F" w:rsidRDefault="009F0B5F">
      <w:pPr>
        <w:pStyle w:val="BodyText"/>
        <w:spacing w:before="4"/>
        <w:rPr>
          <w:sz w:val="20"/>
        </w:rPr>
      </w:pPr>
    </w:p>
    <w:p w14:paraId="5535FDC2" w14:textId="77777777" w:rsidR="009F0B5F" w:rsidRDefault="00FE6CE1">
      <w:pPr>
        <w:ind w:left="165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2: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1"/>
        <w:gridCol w:w="8624"/>
      </w:tblGrid>
      <w:tr w:rsidR="009F0B5F" w14:paraId="6973DB27" w14:textId="77777777">
        <w:trPr>
          <w:trHeight w:val="230"/>
        </w:trPr>
        <w:tc>
          <w:tcPr>
            <w:tcW w:w="8281" w:type="dxa"/>
          </w:tcPr>
          <w:p w14:paraId="1354CCA1" w14:textId="77777777" w:rsidR="009F0B5F" w:rsidRDefault="00FE6CE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EVALUATOR’S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revised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(if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any)</w:t>
            </w:r>
          </w:p>
        </w:tc>
        <w:tc>
          <w:tcPr>
            <w:tcW w:w="8624" w:type="dxa"/>
          </w:tcPr>
          <w:p w14:paraId="373AE51A" w14:textId="77777777" w:rsidR="009F0B5F" w:rsidRDefault="00FE6CE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Authors’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evaluator’s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9F0B5F" w14:paraId="161B9B64" w14:textId="77777777">
        <w:trPr>
          <w:trHeight w:val="2075"/>
        </w:trPr>
        <w:tc>
          <w:tcPr>
            <w:tcW w:w="8281" w:type="dxa"/>
          </w:tcPr>
          <w:p w14:paraId="1CAB56AA" w14:textId="77777777" w:rsidR="009F0B5F" w:rsidRDefault="00FE6CE1">
            <w:pPr>
              <w:pStyle w:val="TableParagraph"/>
              <w:ind w:left="827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It is almost entirely corrected, the model still needs to be corrected, due to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dichotomous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variables,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implies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logic model, as well as the model tests</w:t>
            </w:r>
          </w:p>
          <w:p w14:paraId="74287605" w14:textId="77777777" w:rsidR="009F0B5F" w:rsidRDefault="00FE6C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8624" w:type="dxa"/>
          </w:tcPr>
          <w:p w14:paraId="04106B47" w14:textId="77777777" w:rsidR="009F0B5F" w:rsidRPr="004B79E5" w:rsidRDefault="004B79E5" w:rsidP="004B79E5">
            <w:pPr>
              <w:pStyle w:val="TableParagraph"/>
              <w:ind w:left="0"/>
              <w:jc w:val="both"/>
              <w:rPr>
                <w:rFonts w:ascii="Times New Roman"/>
              </w:rPr>
            </w:pPr>
            <w:r w:rsidRPr="004B79E5">
              <w:rPr>
                <w:rFonts w:ascii="Times New Roman"/>
              </w:rPr>
              <w:t xml:space="preserve">Thank you for your valuable comment. The manuscript has been carefully revised accordingly. The model specification has now been corrected in line with the use of dichotomous variables (Yes = 1, No = 0), and </w:t>
            </w:r>
            <w:r w:rsidRPr="004B79E5">
              <w:rPr>
                <w:rFonts w:ascii="Times New Roman"/>
              </w:rPr>
              <w:t xml:space="preserve">now </w:t>
            </w:r>
            <w:r w:rsidRPr="004B79E5">
              <w:rPr>
                <w:rFonts w:ascii="Times New Roman"/>
              </w:rPr>
              <w:t>appropriate regression model has been applied instead of the earlier specification. Necessary model diagnostics and relevant tests have also been</w:t>
            </w:r>
            <w:r w:rsidRPr="004B79E5">
              <w:rPr>
                <w:rFonts w:ascii="Times New Roman"/>
              </w:rPr>
              <w:t xml:space="preserve"> done and discussion has been added.</w:t>
            </w:r>
          </w:p>
          <w:p w14:paraId="0EF45703" w14:textId="77777777" w:rsidR="004B79E5" w:rsidRPr="004B79E5" w:rsidRDefault="004B79E5" w:rsidP="004B79E5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  <w:p w14:paraId="4F449BD8" w14:textId="1E472B62" w:rsidR="004B79E5" w:rsidRDefault="004B79E5" w:rsidP="004B79E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  <w:r w:rsidRPr="004B79E5">
              <w:rPr>
                <w:rFonts w:ascii="Times New Roman"/>
              </w:rPr>
              <w:t>We appreciate your insightful suggestion, which has helped improve the methodological clarity and accuracy of the study.</w:t>
            </w:r>
          </w:p>
        </w:tc>
      </w:tr>
    </w:tbl>
    <w:p w14:paraId="3C2510B6" w14:textId="77777777" w:rsidR="009F0B5F" w:rsidRDefault="009F0B5F">
      <w:pPr>
        <w:rPr>
          <w:b/>
          <w:sz w:val="20"/>
        </w:rPr>
      </w:pPr>
    </w:p>
    <w:p w14:paraId="74FEF799" w14:textId="77777777" w:rsidR="009F0B5F" w:rsidRDefault="009F0B5F">
      <w:pPr>
        <w:rPr>
          <w:b/>
          <w:sz w:val="20"/>
        </w:rPr>
      </w:pPr>
    </w:p>
    <w:sectPr w:rsidR="009F0B5F">
      <w:headerReference w:type="default" r:id="rId7"/>
      <w:footerReference w:type="default" r:id="rId8"/>
      <w:type w:val="continuous"/>
      <w:pgSz w:w="23820" w:h="16840" w:orient="landscape"/>
      <w:pgMar w:top="2100" w:right="3543" w:bottom="900" w:left="1275" w:header="1840" w:footer="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91D8" w14:textId="77777777" w:rsidR="00725FD3" w:rsidRDefault="00725FD3">
      <w:r>
        <w:separator/>
      </w:r>
    </w:p>
  </w:endnote>
  <w:endnote w:type="continuationSeparator" w:id="0">
    <w:p w14:paraId="5C5820FC" w14:textId="77777777" w:rsidR="00725FD3" w:rsidRDefault="0072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2184" w14:textId="77777777" w:rsidR="009F0B5F" w:rsidRDefault="00FE6C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66CC5A61" wp14:editId="48B4223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D833A" w14:textId="77777777" w:rsidR="009F0B5F" w:rsidRDefault="00FE6CE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Created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C5A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5pt;height:10.9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" filled="f" stroked="f">
              <v:textbox inset="0,0,0,0">
                <w:txbxContent>
                  <w:p w14:paraId="436D833A" w14:textId="77777777" w:rsidR="009F0B5F" w:rsidRDefault="00FE6CE1">
                    <w:pPr>
                      <w:pStyle w:val="BodyText"/>
                      <w:spacing w:before="14"/>
                      <w:ind w:left="20"/>
                    </w:pPr>
                    <w:r>
                      <w:t>Created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1907B4E" wp14:editId="5ED74071">
              <wp:simplePos x="0" y="0"/>
              <wp:positionH relativeFrom="page">
                <wp:posOffset>3422650</wp:posOffset>
              </wp:positionH>
              <wp:positionV relativeFrom="page">
                <wp:posOffset>10111682</wp:posOffset>
              </wp:positionV>
              <wp:extent cx="7156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EFECE" w14:textId="77777777" w:rsidR="009F0B5F" w:rsidRDefault="00FE6CE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Checked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5"/>
                            </w:rPr>
                            <w:t xml:space="preserve"> 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07B4E" id="Textbox 3" o:spid="_x0000_s1028" type="#_x0000_t202" style="position:absolute;margin-left:269.5pt;margin-top:796.2pt;width:56.35pt;height:10.9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" filled="f" stroked="f">
              <v:textbox inset="0,0,0,0">
                <w:txbxContent>
                  <w:p w14:paraId="2E7EFECE" w14:textId="77777777" w:rsidR="009F0B5F" w:rsidRDefault="00FE6CE1">
                    <w:pPr>
                      <w:pStyle w:val="BodyText"/>
                      <w:spacing w:before="14"/>
                      <w:ind w:left="20"/>
                    </w:pPr>
                    <w:r>
                      <w:t>Checked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5"/>
                      </w:rPr>
                      <w:t xml:space="preserve"> 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02D0187B" wp14:editId="0447C99B">
              <wp:simplePos x="0" y="0"/>
              <wp:positionH relativeFrom="page">
                <wp:posOffset>5844666</wp:posOffset>
              </wp:positionH>
              <wp:positionV relativeFrom="page">
                <wp:posOffset>10111682</wp:posOffset>
              </wp:positionV>
              <wp:extent cx="81661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326B8" w14:textId="77777777" w:rsidR="009F0B5F" w:rsidRDefault="00FE6CE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Approved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0187B" id="Textbox 4" o:spid="_x0000_s1029" type="#_x0000_t202" style="position:absolute;margin-left:460.2pt;margin-top:796.2pt;width:64.3pt;height:10.9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" filled="f" stroked="f">
              <v:textbox inset="0,0,0,0">
                <w:txbxContent>
                  <w:p w14:paraId="3C6326B8" w14:textId="77777777" w:rsidR="009F0B5F" w:rsidRDefault="00FE6CE1">
                    <w:pPr>
                      <w:pStyle w:val="BodyText"/>
                      <w:spacing w:before="14"/>
                      <w:ind w:left="20"/>
                    </w:pPr>
                    <w:r>
                      <w:t>Approved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510DE526" wp14:editId="1D1CC93A">
              <wp:simplePos x="0" y="0"/>
              <wp:positionH relativeFrom="page">
                <wp:posOffset>7303134</wp:posOffset>
              </wp:positionH>
              <wp:positionV relativeFrom="page">
                <wp:posOffset>10107533</wp:posOffset>
              </wp:positionV>
              <wp:extent cx="1296035" cy="142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40988" w14:textId="77777777" w:rsidR="009F0B5F" w:rsidRDefault="00FE6CE1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Version: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1.5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(4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August,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DE526" id="Textbox 5" o:spid="_x0000_s1030" type="#_x0000_t202" style="position:absolute;margin-left:575.05pt;margin-top:795.85pt;width:102.05pt;height:11.2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" filled="f" stroked="f">
              <v:textbox inset="0,0,0,0">
                <w:txbxContent>
                  <w:p w14:paraId="6EB40988" w14:textId="77777777" w:rsidR="009F0B5F" w:rsidRDefault="00FE6CE1">
                    <w:pPr>
                      <w:pStyle w:val="BodyText"/>
                      <w:spacing w:before="20"/>
                      <w:ind w:left="20"/>
                    </w:pPr>
                    <w:r>
                      <w:t>Version: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1.5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(4</w:t>
                    </w:r>
                    <w:r>
                      <w:rPr>
                        <w:vertAlign w:val="superscript"/>
                      </w:rPr>
                      <w:t>th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August,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9366" w14:textId="77777777" w:rsidR="00725FD3" w:rsidRDefault="00725FD3">
      <w:r>
        <w:separator/>
      </w:r>
    </w:p>
  </w:footnote>
  <w:footnote w:type="continuationSeparator" w:id="0">
    <w:p w14:paraId="51C0FFB7" w14:textId="77777777" w:rsidR="00725FD3" w:rsidRDefault="0072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68DF" w14:textId="77777777" w:rsidR="009F0B5F" w:rsidRDefault="00FE6C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D016864" wp14:editId="0A0E6F31">
              <wp:simplePos x="0" y="0"/>
              <wp:positionH relativeFrom="page">
                <wp:posOffset>901700</wp:posOffset>
              </wp:positionH>
              <wp:positionV relativeFrom="page">
                <wp:posOffset>1155658</wp:posOffset>
              </wp:positionV>
              <wp:extent cx="25501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1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065DF" w14:textId="77777777" w:rsidR="009F0B5F" w:rsidRDefault="00FE6CE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SDI</w:t>
                          </w:r>
                          <w:r>
                            <w:rPr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FINAL</w:t>
                          </w:r>
                          <w:r>
                            <w:rPr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EVALUATION</w:t>
                          </w:r>
                          <w:r>
                            <w:rPr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>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168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1pt;width:200.8pt;height:15.4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" filled="f" stroked="f">
              <v:textbox inset="0,0,0,0">
                <w:txbxContent>
                  <w:p w14:paraId="746065DF" w14:textId="77777777" w:rsidR="009F0B5F" w:rsidRDefault="00FE6CE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>SDI</w:t>
                    </w:r>
                    <w:r>
                      <w:rPr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>FINAL</w:t>
                    </w:r>
                    <w:r>
                      <w:rPr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>EVALUATION</w:t>
                    </w:r>
                    <w:r>
                      <w:rPr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B5F"/>
    <w:rsid w:val="003477B1"/>
    <w:rsid w:val="004B79E5"/>
    <w:rsid w:val="00725FD3"/>
    <w:rsid w:val="009F0B5F"/>
    <w:rsid w:val="00C65812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CCD6"/>
  <w15:docId w15:val="{3342251F-5AE8-4651-AAA1-C31DAE3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Pranjit Kr Paul</cp:lastModifiedBy>
  <cp:revision>3</cp:revision>
  <dcterms:created xsi:type="dcterms:W3CDTF">2026-02-19T13:01:00Z</dcterms:created>
  <dcterms:modified xsi:type="dcterms:W3CDTF">2026-02-19T16:08:00Z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2019</vt:lpwstr>
  </property>
</Properties>
</file>