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856303" w14:textId="77777777" w:rsidR="00FD1047" w:rsidRPr="001F2B03" w:rsidRDefault="00FD104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"/>
        <w:tblW w:w="209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67"/>
        <w:gridCol w:w="15767"/>
      </w:tblGrid>
      <w:tr w:rsidR="00FD1047" w:rsidRPr="001F2B03" w14:paraId="448902D6" w14:textId="77777777">
        <w:trPr>
          <w:trHeight w:val="290"/>
        </w:trPr>
        <w:tc>
          <w:tcPr>
            <w:tcW w:w="20934" w:type="dxa"/>
            <w:gridSpan w:val="2"/>
            <w:tcBorders>
              <w:top w:val="nil"/>
              <w:left w:val="nil"/>
              <w:right w:val="nil"/>
            </w:tcBorders>
          </w:tcPr>
          <w:p w14:paraId="6F344D5E" w14:textId="77777777" w:rsidR="00FD1047" w:rsidRPr="001F2B03" w:rsidRDefault="00FD1047">
            <w:pPr>
              <w:pStyle w:val="Heading2"/>
              <w:jc w:val="left"/>
              <w:rPr>
                <w:rFonts w:ascii="Arial" w:eastAsia="Arial" w:hAnsi="Arial" w:cs="Arial"/>
                <w:b w:val="0"/>
                <w:bCs w:val="0"/>
              </w:rPr>
            </w:pPr>
          </w:p>
        </w:tc>
      </w:tr>
      <w:tr w:rsidR="00FD1047" w:rsidRPr="001F2B03" w14:paraId="793E867E" w14:textId="77777777">
        <w:trPr>
          <w:trHeight w:val="290"/>
        </w:trPr>
        <w:tc>
          <w:tcPr>
            <w:tcW w:w="5167" w:type="dxa"/>
          </w:tcPr>
          <w:p w14:paraId="573EB6F7" w14:textId="77777777" w:rsidR="00FD1047" w:rsidRPr="001F2B03" w:rsidRDefault="00652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1F2B03">
              <w:rPr>
                <w:rFonts w:ascii="Arial" w:eastAsia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FDF8CD" w14:textId="77777777" w:rsidR="00FD1047" w:rsidRPr="001F2B03" w:rsidRDefault="005653BB">
            <w:pPr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hyperlink r:id="rId7">
              <w:r w:rsidR="006521BB" w:rsidRPr="001F2B03">
                <w:rPr>
                  <w:rFonts w:ascii="Arial" w:eastAsia="Arial" w:hAnsi="Arial" w:cs="Arial"/>
                  <w:b/>
                  <w:bCs/>
                  <w:color w:val="0000FF"/>
                  <w:sz w:val="20"/>
                  <w:szCs w:val="20"/>
                  <w:u w:val="single"/>
                </w:rPr>
                <w:t>Asian Journal of Probability and Statistics</w:t>
              </w:r>
            </w:hyperlink>
            <w:r w:rsidR="006521BB" w:rsidRPr="001F2B03">
              <w:rPr>
                <w:rFonts w:ascii="Arial" w:eastAsia="Arial" w:hAnsi="Arial" w:cs="Arial"/>
                <w:b/>
                <w:bCs/>
                <w:color w:val="0000FF"/>
                <w:sz w:val="20"/>
                <w:szCs w:val="20"/>
              </w:rPr>
              <w:t xml:space="preserve"> </w:t>
            </w:r>
          </w:p>
        </w:tc>
      </w:tr>
      <w:tr w:rsidR="00FD1047" w:rsidRPr="001F2B03" w14:paraId="20E74E51" w14:textId="77777777">
        <w:trPr>
          <w:trHeight w:val="290"/>
        </w:trPr>
        <w:tc>
          <w:tcPr>
            <w:tcW w:w="5167" w:type="dxa"/>
          </w:tcPr>
          <w:p w14:paraId="6EBA8E8D" w14:textId="77777777" w:rsidR="00FD1047" w:rsidRPr="001F2B03" w:rsidRDefault="00652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1F2B03">
              <w:rPr>
                <w:rFonts w:ascii="Arial" w:eastAsia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FB9DF4" w14:textId="77777777" w:rsidR="00FD1047" w:rsidRPr="001F2B03" w:rsidRDefault="00652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1F2B03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Ms_AJPAS_150152</w:t>
            </w:r>
          </w:p>
        </w:tc>
      </w:tr>
      <w:tr w:rsidR="00FD1047" w:rsidRPr="001F2B03" w14:paraId="5B70306E" w14:textId="77777777">
        <w:trPr>
          <w:trHeight w:val="650"/>
        </w:trPr>
        <w:tc>
          <w:tcPr>
            <w:tcW w:w="5167" w:type="dxa"/>
          </w:tcPr>
          <w:p w14:paraId="64B44780" w14:textId="77777777" w:rsidR="00FD1047" w:rsidRPr="001F2B03" w:rsidRDefault="00652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1F2B03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27DDAD" w14:textId="77777777" w:rsidR="00FD1047" w:rsidRPr="001F2B03" w:rsidRDefault="00652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1F2B03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Local SD Estimation Using SE-Defined Partitions: A Missing Component of Classical Variability Analysis</w:t>
            </w:r>
          </w:p>
        </w:tc>
      </w:tr>
      <w:tr w:rsidR="00FD1047" w:rsidRPr="001F2B03" w14:paraId="7AF3F2CB" w14:textId="77777777">
        <w:trPr>
          <w:trHeight w:val="332"/>
        </w:trPr>
        <w:tc>
          <w:tcPr>
            <w:tcW w:w="5167" w:type="dxa"/>
          </w:tcPr>
          <w:p w14:paraId="79FECC17" w14:textId="77777777" w:rsidR="00FD1047" w:rsidRPr="001F2B03" w:rsidRDefault="00652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1F2B03">
              <w:rPr>
                <w:rFonts w:ascii="Arial" w:eastAsia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E89048" w14:textId="77777777" w:rsidR="00FD1047" w:rsidRPr="001F2B03" w:rsidRDefault="00FD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168B7320" w14:textId="644510E8" w:rsidR="00FD1047" w:rsidRPr="001F2B03" w:rsidRDefault="00FD1047">
      <w:pPr>
        <w:rPr>
          <w:rFonts w:ascii="Arial" w:hAnsi="Arial" w:cs="Arial"/>
          <w:sz w:val="20"/>
          <w:szCs w:val="20"/>
        </w:rPr>
      </w:pPr>
    </w:p>
    <w:p w14:paraId="48A67B02" w14:textId="35C9D6B1" w:rsidR="001F2B03" w:rsidRPr="001F2B03" w:rsidRDefault="001F2B03">
      <w:pPr>
        <w:rPr>
          <w:rFonts w:ascii="Arial" w:hAnsi="Arial" w:cs="Arial"/>
          <w:sz w:val="20"/>
          <w:szCs w:val="20"/>
        </w:rPr>
      </w:pPr>
    </w:p>
    <w:p w14:paraId="1B3E0B69" w14:textId="77777777" w:rsidR="001F2B03" w:rsidRPr="001F2B03" w:rsidRDefault="001F2B03">
      <w:pPr>
        <w:rPr>
          <w:rFonts w:ascii="Arial" w:hAnsi="Arial" w:cs="Arial"/>
          <w:sz w:val="20"/>
          <w:szCs w:val="20"/>
        </w:rPr>
      </w:pPr>
    </w:p>
    <w:tbl>
      <w:tblPr>
        <w:tblStyle w:val="a0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51"/>
        <w:gridCol w:w="9357"/>
        <w:gridCol w:w="6442"/>
      </w:tblGrid>
      <w:tr w:rsidR="00FD1047" w:rsidRPr="001F2B03" w14:paraId="4A2604B1" w14:textId="77777777"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</w:tcPr>
          <w:p w14:paraId="7ECC4AAB" w14:textId="77777777" w:rsidR="00FD1047" w:rsidRPr="001F2B03" w:rsidRDefault="006521BB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1F2B03">
              <w:rPr>
                <w:rFonts w:ascii="Arial" w:eastAsia="Times New Roman" w:hAnsi="Arial" w:cs="Arial"/>
                <w:highlight w:val="yellow"/>
              </w:rPr>
              <w:t>PART  1:</w:t>
            </w:r>
            <w:r w:rsidRPr="001F2B03">
              <w:rPr>
                <w:rFonts w:ascii="Arial" w:eastAsia="Times New Roman" w:hAnsi="Arial" w:cs="Arial"/>
              </w:rPr>
              <w:t xml:space="preserve"> Comments</w:t>
            </w:r>
          </w:p>
          <w:p w14:paraId="7E597D3A" w14:textId="77777777" w:rsidR="00FD1047" w:rsidRPr="001F2B03" w:rsidRDefault="00FD104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1047" w:rsidRPr="001F2B03" w14:paraId="139E2574" w14:textId="77777777">
        <w:tc>
          <w:tcPr>
            <w:tcW w:w="5351" w:type="dxa"/>
          </w:tcPr>
          <w:p w14:paraId="2F8EE66C" w14:textId="77777777" w:rsidR="00FD1047" w:rsidRPr="001F2B03" w:rsidRDefault="00FD1047">
            <w:pPr>
              <w:pStyle w:val="Heading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9357" w:type="dxa"/>
          </w:tcPr>
          <w:p w14:paraId="182A9B32" w14:textId="77777777" w:rsidR="00FD1047" w:rsidRPr="001F2B03" w:rsidRDefault="006521BB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1F2B03">
              <w:rPr>
                <w:rFonts w:ascii="Arial" w:eastAsia="Times New Roman" w:hAnsi="Arial" w:cs="Arial"/>
              </w:rPr>
              <w:t>Reviewer’s comment</w:t>
            </w:r>
          </w:p>
          <w:p w14:paraId="35909E76" w14:textId="77777777" w:rsidR="00FD1047" w:rsidRPr="001F2B03" w:rsidRDefault="006521BB">
            <w:pPr>
              <w:rPr>
                <w:rFonts w:ascii="Arial" w:hAnsi="Arial" w:cs="Arial"/>
                <w:sz w:val="20"/>
                <w:szCs w:val="20"/>
              </w:rPr>
            </w:pPr>
            <w:r w:rsidRPr="001F2B03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Artificial Intelligence (AI) generated or assisted review comments are strictly prohibited during peer review.</w:t>
            </w:r>
          </w:p>
          <w:p w14:paraId="081BF1C8" w14:textId="77777777" w:rsidR="00FD1047" w:rsidRPr="001F2B03" w:rsidRDefault="00FD104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42" w:type="dxa"/>
          </w:tcPr>
          <w:p w14:paraId="33174220" w14:textId="77777777" w:rsidR="00FD1047" w:rsidRPr="001F2B03" w:rsidRDefault="006521BB">
            <w:pPr>
              <w:spacing w:after="160" w:line="254" w:lineRule="auto"/>
              <w:rPr>
                <w:rFonts w:ascii="Arial" w:hAnsi="Arial" w:cs="Arial"/>
                <w:sz w:val="20"/>
                <w:szCs w:val="20"/>
              </w:rPr>
            </w:pPr>
            <w:r w:rsidRPr="001F2B03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1F2B03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14:paraId="1E508F82" w14:textId="77777777" w:rsidR="00FD1047" w:rsidRPr="001F2B03" w:rsidRDefault="00FD1047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FD1047" w:rsidRPr="001F2B03" w14:paraId="67D269F7" w14:textId="77777777">
        <w:trPr>
          <w:trHeight w:val="1264"/>
        </w:trPr>
        <w:tc>
          <w:tcPr>
            <w:tcW w:w="5351" w:type="dxa"/>
          </w:tcPr>
          <w:p w14:paraId="350F8199" w14:textId="77777777" w:rsidR="00FD1047" w:rsidRPr="001F2B03" w:rsidRDefault="006521BB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1F2B03">
              <w:rPr>
                <w:rFonts w:ascii="Arial" w:hAnsi="Arial" w:cs="Arial"/>
                <w:b/>
                <w:bCs/>
                <w:sz w:val="20"/>
                <w:szCs w:val="20"/>
              </w:rPr>
              <w:t>Please write a few sentences regarding the importance of this manuscript for the scientific community. A minimum of 3-4 sentences may be required for this part.</w:t>
            </w:r>
          </w:p>
          <w:p w14:paraId="2EEB95BD" w14:textId="77777777" w:rsidR="00FD1047" w:rsidRPr="001F2B03" w:rsidRDefault="00FD1047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14:paraId="1EDC2E42" w14:textId="071090D8" w:rsidR="00FD1047" w:rsidRPr="001F2B03" w:rsidRDefault="00372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F2B03">
              <w:rPr>
                <w:rFonts w:ascii="Arial" w:hAnsi="Arial" w:cs="Arial"/>
                <w:color w:val="000000"/>
                <w:sz w:val="20"/>
                <w:szCs w:val="20"/>
              </w:rPr>
              <w:t>Please attention to any comments, I have made on your manuscript.</w:t>
            </w:r>
          </w:p>
        </w:tc>
        <w:tc>
          <w:tcPr>
            <w:tcW w:w="6442" w:type="dxa"/>
          </w:tcPr>
          <w:p w14:paraId="7FE74F19" w14:textId="77777777" w:rsidR="00FD1047" w:rsidRPr="001F2B03" w:rsidRDefault="00FD1047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FD1047" w:rsidRPr="001F2B03" w14:paraId="7A29304D" w14:textId="77777777">
        <w:trPr>
          <w:trHeight w:val="1262"/>
        </w:trPr>
        <w:tc>
          <w:tcPr>
            <w:tcW w:w="5351" w:type="dxa"/>
          </w:tcPr>
          <w:p w14:paraId="0E381A8D" w14:textId="77777777" w:rsidR="00FD1047" w:rsidRPr="001F2B03" w:rsidRDefault="006521BB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1F2B03">
              <w:rPr>
                <w:rFonts w:ascii="Arial" w:hAnsi="Arial" w:cs="Arial"/>
                <w:b/>
                <w:bCs/>
                <w:sz w:val="20"/>
                <w:szCs w:val="20"/>
              </w:rPr>
              <w:t>Is the title of the article suitable?</w:t>
            </w:r>
          </w:p>
          <w:p w14:paraId="195F4354" w14:textId="77777777" w:rsidR="00FD1047" w:rsidRPr="001F2B03" w:rsidRDefault="006521BB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1F2B03">
              <w:rPr>
                <w:rFonts w:ascii="Arial" w:hAnsi="Arial" w:cs="Arial"/>
                <w:b/>
                <w:bCs/>
                <w:sz w:val="20"/>
                <w:szCs w:val="20"/>
              </w:rPr>
              <w:t>(If not please suggest an alternative title)</w:t>
            </w:r>
          </w:p>
          <w:p w14:paraId="76A6B884" w14:textId="77777777" w:rsidR="00FD1047" w:rsidRPr="001F2B03" w:rsidRDefault="00FD1047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14:paraId="75019956" w14:textId="6AE2017E" w:rsidR="00FD1047" w:rsidRPr="001F2B03" w:rsidRDefault="003722FE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1F2B03">
              <w:rPr>
                <w:rFonts w:ascii="Arial" w:hAnsi="Arial" w:cs="Arial"/>
                <w:sz w:val="20"/>
                <w:szCs w:val="20"/>
              </w:rPr>
              <w:t>Good</w:t>
            </w:r>
          </w:p>
        </w:tc>
        <w:tc>
          <w:tcPr>
            <w:tcW w:w="6442" w:type="dxa"/>
          </w:tcPr>
          <w:p w14:paraId="59645BF8" w14:textId="77777777" w:rsidR="00FD1047" w:rsidRPr="001F2B03" w:rsidRDefault="00FD1047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FD1047" w:rsidRPr="001F2B03" w14:paraId="0FEB1400" w14:textId="77777777">
        <w:trPr>
          <w:trHeight w:val="1262"/>
        </w:trPr>
        <w:tc>
          <w:tcPr>
            <w:tcW w:w="5351" w:type="dxa"/>
          </w:tcPr>
          <w:p w14:paraId="192EF9CE" w14:textId="77777777" w:rsidR="00FD1047" w:rsidRPr="001F2B03" w:rsidRDefault="006521BB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1F2B03">
              <w:rPr>
                <w:rFonts w:ascii="Arial" w:eastAsia="Times New Roman" w:hAnsi="Arial" w:cs="Arial"/>
              </w:rPr>
              <w:t>Is the abstract of the article comprehensive? Do you suggest the addition (or deletion) of some points in this section? Please write your suggestions here.</w:t>
            </w:r>
          </w:p>
          <w:p w14:paraId="3A3202D1" w14:textId="77777777" w:rsidR="00FD1047" w:rsidRPr="001F2B03" w:rsidRDefault="00FD1047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14:paraId="611E8825" w14:textId="77777777" w:rsidR="00FD1047" w:rsidRPr="001F2B03" w:rsidRDefault="003722FE" w:rsidP="003722FE">
            <w:pPr>
              <w:rPr>
                <w:rFonts w:ascii="Arial" w:hAnsi="Arial" w:cs="Arial"/>
                <w:sz w:val="20"/>
                <w:szCs w:val="20"/>
              </w:rPr>
            </w:pPr>
            <w:r w:rsidRPr="001F2B03">
              <w:rPr>
                <w:rFonts w:ascii="Arial" w:hAnsi="Arial" w:cs="Arial"/>
                <w:sz w:val="20"/>
                <w:szCs w:val="20"/>
              </w:rPr>
              <w:t>Write in the abstract the research objectives, research methods used, data collection, instruments, research results, recommendations for further research.</w:t>
            </w:r>
          </w:p>
          <w:p w14:paraId="2BA2E17F" w14:textId="003035F7" w:rsidR="003722FE" w:rsidRPr="001F2B03" w:rsidRDefault="003722FE" w:rsidP="003722FE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42" w:type="dxa"/>
          </w:tcPr>
          <w:p w14:paraId="22B18940" w14:textId="77777777" w:rsidR="00FD1047" w:rsidRPr="001F2B03" w:rsidRDefault="00FD1047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FD1047" w:rsidRPr="001F2B03" w14:paraId="709FEF94" w14:textId="77777777">
        <w:trPr>
          <w:trHeight w:val="704"/>
        </w:trPr>
        <w:tc>
          <w:tcPr>
            <w:tcW w:w="5351" w:type="dxa"/>
          </w:tcPr>
          <w:p w14:paraId="486AFCDF" w14:textId="77777777" w:rsidR="00FD1047" w:rsidRPr="001F2B03" w:rsidRDefault="006521BB">
            <w:pPr>
              <w:pStyle w:val="Heading2"/>
              <w:ind w:left="360"/>
              <w:jc w:val="left"/>
              <w:rPr>
                <w:rFonts w:ascii="Arial" w:hAnsi="Arial" w:cs="Arial"/>
                <w:b w:val="0"/>
                <w:bCs w:val="0"/>
                <w:u w:val="single"/>
              </w:rPr>
            </w:pPr>
            <w:r w:rsidRPr="001F2B03">
              <w:rPr>
                <w:rFonts w:ascii="Arial" w:eastAsia="Times New Roman" w:hAnsi="Arial" w:cs="Arial"/>
              </w:rPr>
              <w:t>Is the manuscript scientifically, correct? Please write here.</w:t>
            </w:r>
          </w:p>
        </w:tc>
        <w:tc>
          <w:tcPr>
            <w:tcW w:w="9357" w:type="dxa"/>
          </w:tcPr>
          <w:p w14:paraId="4B73CBAE" w14:textId="5F6DF555" w:rsidR="00FD1047" w:rsidRPr="001F2B03" w:rsidRDefault="00372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F2B03">
              <w:rPr>
                <w:rFonts w:ascii="Arial" w:hAnsi="Arial" w:cs="Arial"/>
                <w:color w:val="000000"/>
                <w:sz w:val="20"/>
                <w:szCs w:val="20"/>
              </w:rPr>
              <w:t>Yes, but it needs a lot of revision. Please check every part of your manuscript.</w:t>
            </w:r>
          </w:p>
        </w:tc>
        <w:tc>
          <w:tcPr>
            <w:tcW w:w="6442" w:type="dxa"/>
          </w:tcPr>
          <w:p w14:paraId="3459B5CB" w14:textId="77777777" w:rsidR="00FD1047" w:rsidRPr="001F2B03" w:rsidRDefault="00FD1047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FD1047" w:rsidRPr="001F2B03" w14:paraId="1EC42CC6" w14:textId="77777777">
        <w:trPr>
          <w:trHeight w:val="703"/>
        </w:trPr>
        <w:tc>
          <w:tcPr>
            <w:tcW w:w="5351" w:type="dxa"/>
          </w:tcPr>
          <w:p w14:paraId="42B701DE" w14:textId="77777777" w:rsidR="00FD1047" w:rsidRPr="001F2B03" w:rsidRDefault="006521BB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1F2B03">
              <w:rPr>
                <w:rFonts w:ascii="Arial" w:hAnsi="Arial" w:cs="Arial"/>
                <w:b/>
                <w:bCs/>
                <w:sz w:val="20"/>
                <w:szCs w:val="20"/>
              </w:rPr>
              <w:t>Are the references sufficient and recent? If you have suggestions of additional references, please mention them in the review form.</w:t>
            </w:r>
          </w:p>
        </w:tc>
        <w:tc>
          <w:tcPr>
            <w:tcW w:w="9357" w:type="dxa"/>
          </w:tcPr>
          <w:p w14:paraId="71624957" w14:textId="4F642233" w:rsidR="003722FE" w:rsidRPr="001F2B03" w:rsidRDefault="003722FE" w:rsidP="003722FE">
            <w:pPr>
              <w:pStyle w:val="CommentText"/>
              <w:jc w:val="left"/>
              <w:rPr>
                <w:rFonts w:ascii="Arial" w:hAnsi="Arial" w:cs="Arial"/>
              </w:rPr>
            </w:pPr>
            <w:r w:rsidRPr="001F2B03">
              <w:rPr>
                <w:rFonts w:ascii="Arial" w:hAnsi="Arial" w:cs="Arial"/>
              </w:rPr>
              <w:t xml:space="preserve">I've checked everything. Please add your references a </w:t>
            </w:r>
            <w:proofErr w:type="gramStart"/>
            <w:r w:rsidRPr="001F2B03">
              <w:rPr>
                <w:rFonts w:ascii="Arial" w:hAnsi="Arial" w:cs="Arial"/>
              </w:rPr>
              <w:t>lots</w:t>
            </w:r>
            <w:proofErr w:type="gramEnd"/>
          </w:p>
          <w:p w14:paraId="01CF7A4B" w14:textId="77777777" w:rsidR="00FD1047" w:rsidRPr="001F2B03" w:rsidRDefault="00FD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442" w:type="dxa"/>
          </w:tcPr>
          <w:p w14:paraId="0F933E28" w14:textId="77777777" w:rsidR="00FD1047" w:rsidRPr="001F2B03" w:rsidRDefault="00FD1047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FD1047" w:rsidRPr="001F2B03" w14:paraId="0C78592D" w14:textId="77777777">
        <w:trPr>
          <w:trHeight w:val="386"/>
        </w:trPr>
        <w:tc>
          <w:tcPr>
            <w:tcW w:w="5351" w:type="dxa"/>
          </w:tcPr>
          <w:p w14:paraId="66F660CC" w14:textId="77777777" w:rsidR="00FD1047" w:rsidRPr="001F2B03" w:rsidRDefault="006521BB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1F2B03">
              <w:rPr>
                <w:rFonts w:ascii="Arial" w:eastAsia="Times New Roman" w:hAnsi="Arial" w:cs="Arial"/>
              </w:rPr>
              <w:t>Is the language/English quality of the article suitable for scholarly communications?</w:t>
            </w:r>
          </w:p>
          <w:p w14:paraId="14EC6D25" w14:textId="77777777" w:rsidR="00FD1047" w:rsidRPr="001F2B03" w:rsidRDefault="00FD104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14:paraId="4D23E1A8" w14:textId="5ECA3739" w:rsidR="00FD1047" w:rsidRPr="001F2B03" w:rsidRDefault="003722FE">
            <w:pPr>
              <w:rPr>
                <w:rFonts w:ascii="Arial" w:hAnsi="Arial" w:cs="Arial"/>
                <w:sz w:val="20"/>
                <w:szCs w:val="20"/>
              </w:rPr>
            </w:pPr>
            <w:r w:rsidRPr="001F2B03">
              <w:rPr>
                <w:rFonts w:ascii="Arial" w:hAnsi="Arial" w:cs="Arial"/>
                <w:sz w:val="20"/>
                <w:szCs w:val="20"/>
              </w:rPr>
              <w:t>good</w:t>
            </w:r>
          </w:p>
        </w:tc>
        <w:tc>
          <w:tcPr>
            <w:tcW w:w="6442" w:type="dxa"/>
          </w:tcPr>
          <w:p w14:paraId="7494D33A" w14:textId="77777777" w:rsidR="00FD1047" w:rsidRPr="001F2B03" w:rsidRDefault="00FD104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1047" w:rsidRPr="001F2B03" w14:paraId="7CACD820" w14:textId="77777777">
        <w:trPr>
          <w:trHeight w:val="1178"/>
        </w:trPr>
        <w:tc>
          <w:tcPr>
            <w:tcW w:w="5351" w:type="dxa"/>
          </w:tcPr>
          <w:p w14:paraId="0001C5A1" w14:textId="77777777" w:rsidR="00FD1047" w:rsidRPr="001F2B03" w:rsidRDefault="006521BB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  <w:r w:rsidRPr="001F2B03">
              <w:rPr>
                <w:rFonts w:ascii="Arial" w:eastAsia="Times New Roman" w:hAnsi="Arial" w:cs="Arial"/>
                <w:u w:val="single"/>
              </w:rPr>
              <w:t>Optional/General</w:t>
            </w:r>
            <w:r w:rsidRPr="001F2B03">
              <w:rPr>
                <w:rFonts w:ascii="Arial" w:eastAsia="Times New Roman" w:hAnsi="Arial" w:cs="Arial"/>
              </w:rPr>
              <w:t xml:space="preserve"> </w:t>
            </w:r>
            <w:r w:rsidRPr="001F2B03">
              <w:rPr>
                <w:rFonts w:ascii="Arial" w:eastAsia="Times New Roman" w:hAnsi="Arial" w:cs="Arial"/>
                <w:b w:val="0"/>
                <w:bCs w:val="0"/>
              </w:rPr>
              <w:t>comments</w:t>
            </w:r>
          </w:p>
          <w:p w14:paraId="5F076064" w14:textId="77777777" w:rsidR="00FD1047" w:rsidRPr="001F2B03" w:rsidRDefault="00FD1047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  <w:tc>
          <w:tcPr>
            <w:tcW w:w="9357" w:type="dxa"/>
          </w:tcPr>
          <w:p w14:paraId="3909D14B" w14:textId="5CA6F500" w:rsidR="00FD1047" w:rsidRPr="001F2B03" w:rsidRDefault="00BA64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F2B03">
              <w:rPr>
                <w:rFonts w:ascii="Arial" w:hAnsi="Arial" w:cs="Arial"/>
                <w:color w:val="000000"/>
                <w:sz w:val="20"/>
                <w:szCs w:val="20"/>
              </w:rPr>
              <w:t>See Attachment</w:t>
            </w:r>
          </w:p>
        </w:tc>
        <w:tc>
          <w:tcPr>
            <w:tcW w:w="6442" w:type="dxa"/>
          </w:tcPr>
          <w:p w14:paraId="48AF0057" w14:textId="77777777" w:rsidR="00FD1047" w:rsidRPr="001F2B03" w:rsidRDefault="00FD104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DEC519E" w14:textId="77777777" w:rsidR="00FD1047" w:rsidRPr="001F2B03" w:rsidRDefault="00FD104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14:paraId="3E03D5F8" w14:textId="77777777" w:rsidR="00FD1047" w:rsidRPr="001F2B03" w:rsidRDefault="00FD104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14:paraId="34344E15" w14:textId="77777777" w:rsidR="00FD1047" w:rsidRPr="001F2B03" w:rsidRDefault="00FD104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14:paraId="55A43DF0" w14:textId="77777777" w:rsidR="00FD1047" w:rsidRPr="001F2B03" w:rsidRDefault="00FD104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14:paraId="18E916E0" w14:textId="77777777" w:rsidR="00FD1047" w:rsidRPr="001F2B03" w:rsidRDefault="00FD104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14:paraId="411F5E6D" w14:textId="77777777" w:rsidR="00FD1047" w:rsidRPr="001F2B03" w:rsidRDefault="00FD104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14:paraId="6B764746" w14:textId="77777777" w:rsidR="00FD1047" w:rsidRPr="001F2B03" w:rsidRDefault="00FD104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14:paraId="339933CE" w14:textId="77777777" w:rsidR="00FD1047" w:rsidRPr="001F2B03" w:rsidRDefault="00FD104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14:paraId="1765248E" w14:textId="77777777" w:rsidR="00FD1047" w:rsidRPr="001F2B03" w:rsidRDefault="00FD104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14:paraId="1E381056" w14:textId="77777777" w:rsidR="00FD1047" w:rsidRPr="001F2B03" w:rsidRDefault="00FD104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14:paraId="67D78849" w14:textId="77777777" w:rsidR="00FD1047" w:rsidRPr="001F2B03" w:rsidRDefault="00FD104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14:paraId="52943894" w14:textId="77777777" w:rsidR="00FD1047" w:rsidRPr="001F2B03" w:rsidRDefault="00FD104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14:paraId="1B4B5A5D" w14:textId="77777777" w:rsidR="00FD1047" w:rsidRPr="001F2B03" w:rsidRDefault="00FD104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tbl>
      <w:tblPr>
        <w:tblStyle w:val="a1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31"/>
        <w:gridCol w:w="8642"/>
        <w:gridCol w:w="5677"/>
      </w:tblGrid>
      <w:tr w:rsidR="00FD1047" w:rsidRPr="001F2B03" w14:paraId="6B3A436E" w14:textId="77777777">
        <w:trPr>
          <w:trHeight w:val="237"/>
        </w:trPr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D65809" w14:textId="77777777" w:rsidR="00FD1047" w:rsidRPr="001F2B03" w:rsidRDefault="00652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 w:rsidRPr="001F2B03">
              <w:rPr>
                <w:rFonts w:ascii="Arial" w:hAnsi="Arial" w:cs="Arial"/>
                <w:b/>
                <w:bCs/>
                <w:color w:val="000000"/>
                <w:sz w:val="20"/>
                <w:szCs w:val="20"/>
                <w:highlight w:val="yellow"/>
                <w:u w:val="single"/>
              </w:rPr>
              <w:t>PART  2:</w:t>
            </w:r>
            <w:r w:rsidRPr="001F2B03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</w:p>
          <w:p w14:paraId="1DFC183B" w14:textId="77777777" w:rsidR="00FD1047" w:rsidRPr="001F2B03" w:rsidRDefault="00FD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</w:p>
        </w:tc>
      </w:tr>
      <w:tr w:rsidR="00FD1047" w:rsidRPr="001F2B03" w14:paraId="0CE52743" w14:textId="77777777">
        <w:trPr>
          <w:trHeight w:val="935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39D569" w14:textId="77777777" w:rsidR="00FD1047" w:rsidRPr="001F2B03" w:rsidRDefault="00FD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BD0021" w14:textId="77777777" w:rsidR="00FD1047" w:rsidRPr="001F2B03" w:rsidRDefault="006521BB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1F2B03">
              <w:rPr>
                <w:rFonts w:ascii="Arial" w:eastAsia="Times New Roman" w:hAnsi="Arial" w:cs="Arial"/>
              </w:rPr>
              <w:t>Reviewer’s comment</w:t>
            </w:r>
          </w:p>
        </w:tc>
        <w:tc>
          <w:tcPr>
            <w:tcW w:w="5677" w:type="dxa"/>
          </w:tcPr>
          <w:p w14:paraId="1BBAA372" w14:textId="77777777" w:rsidR="00FD1047" w:rsidRPr="001F2B03" w:rsidRDefault="006521BB">
            <w:pPr>
              <w:spacing w:after="160" w:line="254" w:lineRule="auto"/>
              <w:rPr>
                <w:rFonts w:ascii="Arial" w:hAnsi="Arial" w:cs="Arial"/>
                <w:sz w:val="20"/>
                <w:szCs w:val="20"/>
              </w:rPr>
            </w:pPr>
            <w:r w:rsidRPr="001F2B03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1F2B03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14:paraId="621CFB64" w14:textId="77777777" w:rsidR="00FD1047" w:rsidRPr="001F2B03" w:rsidRDefault="00FD1047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FD1047" w:rsidRPr="001F2B03" w14:paraId="054B2C03" w14:textId="77777777">
        <w:trPr>
          <w:trHeight w:val="697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1FF973" w14:textId="77777777" w:rsidR="00FD1047" w:rsidRPr="001F2B03" w:rsidRDefault="00652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F2B0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Are there ethical issues in this manuscript? </w:t>
            </w:r>
          </w:p>
          <w:p w14:paraId="3BB18EE3" w14:textId="77777777" w:rsidR="00FD1047" w:rsidRPr="001F2B03" w:rsidRDefault="00FD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C379B3" w14:textId="77777777" w:rsidR="00FD1047" w:rsidRPr="001F2B03" w:rsidRDefault="006521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 w:rsidRPr="001F2B03">
              <w:rPr>
                <w:rFonts w:ascii="Arial" w:hAnsi="Arial" w:cs="Arial"/>
                <w:i/>
                <w:iCs/>
                <w:color w:val="000000"/>
                <w:sz w:val="20"/>
                <w:szCs w:val="20"/>
                <w:u w:val="single"/>
              </w:rPr>
              <w:t xml:space="preserve">(If yes, </w:t>
            </w:r>
            <w:proofErr w:type="gramStart"/>
            <w:r w:rsidRPr="001F2B03">
              <w:rPr>
                <w:rFonts w:ascii="Arial" w:hAnsi="Arial" w:cs="Arial"/>
                <w:i/>
                <w:iCs/>
                <w:color w:val="000000"/>
                <w:sz w:val="20"/>
                <w:szCs w:val="20"/>
                <w:u w:val="single"/>
              </w:rPr>
              <w:t>Kindly</w:t>
            </w:r>
            <w:proofErr w:type="gramEnd"/>
            <w:r w:rsidRPr="001F2B03">
              <w:rPr>
                <w:rFonts w:ascii="Arial" w:hAnsi="Arial" w:cs="Arial"/>
                <w:i/>
                <w:iCs/>
                <w:color w:val="000000"/>
                <w:sz w:val="20"/>
                <w:szCs w:val="20"/>
                <w:u w:val="single"/>
              </w:rPr>
              <w:t xml:space="preserve"> please write down the ethical issues here in detail)</w:t>
            </w:r>
          </w:p>
          <w:p w14:paraId="19283C3F" w14:textId="327399C7" w:rsidR="00FD1047" w:rsidRPr="001F2B03" w:rsidRDefault="00372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F2B03">
              <w:rPr>
                <w:rFonts w:ascii="Arial" w:hAnsi="Arial" w:cs="Arial"/>
                <w:color w:val="000000"/>
                <w:sz w:val="20"/>
                <w:szCs w:val="20"/>
              </w:rPr>
              <w:t xml:space="preserve"> No</w:t>
            </w:r>
          </w:p>
        </w:tc>
        <w:tc>
          <w:tcPr>
            <w:tcW w:w="5677" w:type="dxa"/>
            <w:vAlign w:val="center"/>
          </w:tcPr>
          <w:p w14:paraId="379BFFB9" w14:textId="77777777" w:rsidR="00FD1047" w:rsidRPr="001F2B03" w:rsidRDefault="00FD1047">
            <w:pPr>
              <w:rPr>
                <w:rFonts w:ascii="Arial" w:hAnsi="Arial" w:cs="Arial"/>
                <w:sz w:val="20"/>
                <w:szCs w:val="20"/>
              </w:rPr>
            </w:pPr>
          </w:p>
          <w:p w14:paraId="76AE36F1" w14:textId="77777777" w:rsidR="00FD1047" w:rsidRPr="001F2B03" w:rsidRDefault="00FD1047">
            <w:pPr>
              <w:rPr>
                <w:rFonts w:ascii="Arial" w:hAnsi="Arial" w:cs="Arial"/>
                <w:sz w:val="20"/>
                <w:szCs w:val="20"/>
              </w:rPr>
            </w:pPr>
          </w:p>
          <w:p w14:paraId="147EBA7B" w14:textId="77777777" w:rsidR="00FD1047" w:rsidRPr="001F2B03" w:rsidRDefault="00FD1047">
            <w:pPr>
              <w:rPr>
                <w:rFonts w:ascii="Arial" w:hAnsi="Arial" w:cs="Arial"/>
                <w:sz w:val="20"/>
                <w:szCs w:val="20"/>
              </w:rPr>
            </w:pPr>
          </w:p>
          <w:p w14:paraId="5CC4CF22" w14:textId="77777777" w:rsidR="00FD1047" w:rsidRPr="001F2B03" w:rsidRDefault="00FD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14:paraId="32003DDF" w14:textId="36487D15" w:rsidR="00FD1047" w:rsidRPr="001F2B03" w:rsidRDefault="00FD104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15F3627A" w14:textId="35159F9D" w:rsidR="001F2B03" w:rsidRPr="001F2B03" w:rsidRDefault="001F2B0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199913D8" w14:textId="73D19325" w:rsidR="001F2B03" w:rsidRPr="001F2B03" w:rsidRDefault="001F2B0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36CAF0F5" w14:textId="77777777" w:rsidR="001F2B03" w:rsidRPr="001F2B03" w:rsidRDefault="001F2B03" w:rsidP="001F2B03">
      <w:pPr>
        <w:rPr>
          <w:rFonts w:ascii="Arial" w:hAnsi="Arial" w:cs="Arial"/>
          <w:b/>
          <w:sz w:val="20"/>
          <w:szCs w:val="20"/>
          <w:u w:val="single"/>
          <w:lang w:val="en-US" w:eastAsia="en-US"/>
        </w:rPr>
      </w:pPr>
      <w:r w:rsidRPr="001F2B03">
        <w:rPr>
          <w:rFonts w:ascii="Arial" w:hAnsi="Arial" w:cs="Arial"/>
          <w:b/>
          <w:sz w:val="20"/>
          <w:szCs w:val="20"/>
          <w:u w:val="single"/>
          <w:lang w:val="en-US" w:eastAsia="en-US"/>
        </w:rPr>
        <w:t>Reviewer details:</w:t>
      </w:r>
    </w:p>
    <w:p w14:paraId="4A06E395" w14:textId="21BBD9C6" w:rsidR="001F2B03" w:rsidRPr="001F2B03" w:rsidRDefault="001F2B0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3E9E5646" w14:textId="41E96A97" w:rsidR="001F2B03" w:rsidRPr="001F2B03" w:rsidRDefault="001F2B03" w:rsidP="001F2B0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bookmarkStart w:id="0" w:name="_Hlk217650578"/>
      <w:proofErr w:type="spellStart"/>
      <w:r w:rsidRPr="001F2B03">
        <w:rPr>
          <w:rFonts w:ascii="Arial" w:eastAsia="Arial" w:hAnsi="Arial" w:cs="Arial"/>
          <w:b/>
          <w:color w:val="000000"/>
          <w:sz w:val="20"/>
          <w:szCs w:val="20"/>
        </w:rPr>
        <w:t>Yulia</w:t>
      </w:r>
      <w:proofErr w:type="spellEnd"/>
      <w:r w:rsidRPr="001F2B03"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proofErr w:type="spellStart"/>
      <w:r w:rsidRPr="001F2B03">
        <w:rPr>
          <w:rFonts w:ascii="Arial" w:eastAsia="Arial" w:hAnsi="Arial" w:cs="Arial"/>
          <w:b/>
          <w:color w:val="000000"/>
          <w:sz w:val="20"/>
          <w:szCs w:val="20"/>
        </w:rPr>
        <w:t>Elfrida</w:t>
      </w:r>
      <w:proofErr w:type="spellEnd"/>
      <w:r w:rsidRPr="001F2B03"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proofErr w:type="spellStart"/>
      <w:r w:rsidRPr="001F2B03">
        <w:rPr>
          <w:rFonts w:ascii="Arial" w:eastAsia="Arial" w:hAnsi="Arial" w:cs="Arial"/>
          <w:b/>
          <w:color w:val="000000"/>
          <w:sz w:val="20"/>
          <w:szCs w:val="20"/>
        </w:rPr>
        <w:t>Yanty</w:t>
      </w:r>
      <w:proofErr w:type="spellEnd"/>
      <w:r w:rsidRPr="001F2B03"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proofErr w:type="spellStart"/>
      <w:r w:rsidRPr="001F2B03">
        <w:rPr>
          <w:rFonts w:ascii="Arial" w:eastAsia="Arial" w:hAnsi="Arial" w:cs="Arial"/>
          <w:b/>
          <w:color w:val="000000"/>
          <w:sz w:val="20"/>
          <w:szCs w:val="20"/>
        </w:rPr>
        <w:t>Siregar</w:t>
      </w:r>
      <w:proofErr w:type="spellEnd"/>
      <w:r w:rsidRPr="001F2B03">
        <w:rPr>
          <w:rFonts w:ascii="Arial" w:eastAsia="Arial" w:hAnsi="Arial" w:cs="Arial"/>
          <w:b/>
          <w:color w:val="000000"/>
          <w:sz w:val="20"/>
          <w:szCs w:val="20"/>
        </w:rPr>
        <w:t xml:space="preserve">, </w:t>
      </w:r>
      <w:proofErr w:type="spellStart"/>
      <w:r w:rsidRPr="001F2B03">
        <w:rPr>
          <w:rFonts w:ascii="Arial" w:eastAsia="Arial" w:hAnsi="Arial" w:cs="Arial"/>
          <w:b/>
          <w:color w:val="000000"/>
          <w:sz w:val="20"/>
          <w:szCs w:val="20"/>
        </w:rPr>
        <w:t>Pelita</w:t>
      </w:r>
      <w:proofErr w:type="spellEnd"/>
      <w:r w:rsidRPr="001F2B03"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proofErr w:type="spellStart"/>
      <w:r w:rsidRPr="001F2B03">
        <w:rPr>
          <w:rFonts w:ascii="Arial" w:eastAsia="Arial" w:hAnsi="Arial" w:cs="Arial"/>
          <w:b/>
          <w:color w:val="000000"/>
          <w:sz w:val="20"/>
          <w:szCs w:val="20"/>
        </w:rPr>
        <w:t>Bangsa</w:t>
      </w:r>
      <w:proofErr w:type="spellEnd"/>
      <w:r w:rsidRPr="001F2B03">
        <w:rPr>
          <w:rFonts w:ascii="Arial" w:eastAsia="Arial" w:hAnsi="Arial" w:cs="Arial"/>
          <w:b/>
          <w:color w:val="000000"/>
          <w:sz w:val="20"/>
          <w:szCs w:val="20"/>
        </w:rPr>
        <w:t xml:space="preserve"> University</w:t>
      </w:r>
      <w:r w:rsidRPr="001F2B03">
        <w:rPr>
          <w:rFonts w:ascii="Arial" w:eastAsia="Arial" w:hAnsi="Arial" w:cs="Arial"/>
          <w:b/>
          <w:color w:val="000000"/>
          <w:sz w:val="20"/>
          <w:szCs w:val="20"/>
        </w:rPr>
        <w:t xml:space="preserve">, </w:t>
      </w:r>
      <w:r w:rsidRPr="001F2B03">
        <w:rPr>
          <w:rFonts w:ascii="Arial" w:eastAsia="Arial" w:hAnsi="Arial" w:cs="Arial"/>
          <w:b/>
          <w:color w:val="000000"/>
          <w:sz w:val="20"/>
          <w:szCs w:val="20"/>
        </w:rPr>
        <w:t>Indonesia</w:t>
      </w:r>
      <w:bookmarkStart w:id="1" w:name="_GoBack"/>
      <w:bookmarkEnd w:id="0"/>
      <w:bookmarkEnd w:id="1"/>
    </w:p>
    <w:sectPr w:rsidR="001F2B03" w:rsidRPr="001F2B03">
      <w:headerReference w:type="default" r:id="rId8"/>
      <w:footerReference w:type="default" r:id="rId9"/>
      <w:pgSz w:w="23814" w:h="1683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DDDFC6" w14:textId="77777777" w:rsidR="005653BB" w:rsidRDefault="005653BB">
      <w:r>
        <w:separator/>
      </w:r>
    </w:p>
  </w:endnote>
  <w:endnote w:type="continuationSeparator" w:id="0">
    <w:p w14:paraId="7BA5BF1F" w14:textId="77777777" w:rsidR="005653BB" w:rsidRDefault="005653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  <w:font w:name="Arimo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ED2D972F-634C-4037-9223-058898E279F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179034D7-DFA5-4B29-BD7A-7C78AE75439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218B4FF-89EC-4C66-953B-5DE7F6BC43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9FB8BA" w14:textId="77777777" w:rsidR="00FD1047" w:rsidRDefault="006521BB">
    <w:pPr>
      <w:pBdr>
        <w:top w:val="nil"/>
        <w:left w:val="nil"/>
        <w:bottom w:val="nil"/>
        <w:right w:val="nil"/>
        <w:between w:val="nil"/>
      </w:pBdr>
      <w:rPr>
        <w:color w:val="000000"/>
        <w:sz w:val="16"/>
        <w:szCs w:val="16"/>
      </w:rPr>
    </w:pPr>
    <w:r>
      <w:rPr>
        <w:color w:val="000000"/>
        <w:sz w:val="16"/>
        <w:szCs w:val="16"/>
      </w:rPr>
      <w:t>Created by: DR</w:t>
    </w:r>
    <w:r>
      <w:rPr>
        <w:color w:val="000000"/>
        <w:sz w:val="16"/>
        <w:szCs w:val="16"/>
      </w:rPr>
      <w:tab/>
      <w:t xml:space="preserve">              Checked by: PM                                           Approved by: MBM</w:t>
    </w:r>
    <w:r>
      <w:rPr>
        <w:color w:val="000000"/>
        <w:sz w:val="16"/>
        <w:szCs w:val="16"/>
      </w:rPr>
      <w:tab/>
      <w:t xml:space="preserve">   </w:t>
    </w:r>
    <w:r>
      <w:rPr>
        <w:color w:val="000000"/>
        <w:sz w:val="16"/>
        <w:szCs w:val="16"/>
      </w:rPr>
      <w:tab/>
      <w:t>Version: 3 (07-07-2024)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D7C579" w14:textId="77777777" w:rsidR="005653BB" w:rsidRDefault="005653BB">
      <w:r>
        <w:separator/>
      </w:r>
    </w:p>
  </w:footnote>
  <w:footnote w:type="continuationSeparator" w:id="0">
    <w:p w14:paraId="2BF855AE" w14:textId="77777777" w:rsidR="005653BB" w:rsidRDefault="005653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FE703D" w14:textId="77777777" w:rsidR="00FD1047" w:rsidRDefault="00FD1047">
    <w:pPr>
      <w:spacing w:after="280"/>
      <w:jc w:val="center"/>
      <w:rPr>
        <w:rFonts w:ascii="Arial" w:eastAsia="Arial" w:hAnsi="Arial" w:cs="Arial"/>
        <w:color w:val="003399"/>
        <w:u w:val="single"/>
      </w:rPr>
    </w:pPr>
  </w:p>
  <w:p w14:paraId="7624962B" w14:textId="77777777" w:rsidR="00FD1047" w:rsidRDefault="006521BB">
    <w:pPr>
      <w:spacing w:before="280"/>
    </w:pPr>
    <w:r>
      <w:rPr>
        <w:rFonts w:ascii="Arial" w:eastAsia="Arial" w:hAnsi="Arial" w:cs="Arial"/>
        <w:b/>
        <w:bCs/>
        <w:color w:val="003399"/>
        <w:u w:val="single"/>
      </w:rPr>
      <w:t>Review Form 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314E85"/>
    <w:multiLevelType w:val="hybridMultilevel"/>
    <w:tmpl w:val="056EB600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1047"/>
    <w:rsid w:val="00024CBF"/>
    <w:rsid w:val="00194C84"/>
    <w:rsid w:val="001F2B03"/>
    <w:rsid w:val="003722FE"/>
    <w:rsid w:val="00477446"/>
    <w:rsid w:val="005653BB"/>
    <w:rsid w:val="006521BB"/>
    <w:rsid w:val="00A24C97"/>
    <w:rsid w:val="00B108CF"/>
    <w:rsid w:val="00BA6420"/>
    <w:rsid w:val="00BC3740"/>
    <w:rsid w:val="00C13FEE"/>
    <w:rsid w:val="00CB0BAF"/>
    <w:rsid w:val="00D23869"/>
    <w:rsid w:val="00D26E28"/>
    <w:rsid w:val="00FD1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D0C2FC"/>
  <w15:docId w15:val="{5A37E053-3A19-4C00-BFD5-9DB85AF2A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ID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722F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722F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722FE"/>
    <w:pPr>
      <w:spacing w:after="160"/>
      <w:jc w:val="right"/>
    </w:pPr>
    <w:rPr>
      <w:rFonts w:ascii="Calibri" w:eastAsia="Calibri" w:hAnsi="Calibri" w:cs="Calibri"/>
      <w:sz w:val="20"/>
      <w:szCs w:val="20"/>
      <w:lang w:val="en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722FE"/>
    <w:rPr>
      <w:rFonts w:ascii="Calibri" w:eastAsia="Calibri" w:hAnsi="Calibri" w:cs="Calibri"/>
      <w:sz w:val="20"/>
      <w:szCs w:val="20"/>
      <w:lang w:val="en"/>
    </w:rPr>
  </w:style>
  <w:style w:type="character" w:styleId="Hyperlink">
    <w:name w:val="Hyperlink"/>
    <w:basedOn w:val="DefaultParagraphFont"/>
    <w:uiPriority w:val="99"/>
    <w:semiHidden/>
    <w:unhideWhenUsed/>
    <w:rsid w:val="00B108C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journalajpas.com/index.php/AJPA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299</Words>
  <Characters>1710</Characters>
  <Application>Microsoft Office Word</Application>
  <DocSecurity>0</DocSecurity>
  <Lines>14</Lines>
  <Paragraphs>4</Paragraphs>
  <ScaleCrop>false</ScaleCrop>
  <Company/>
  <LinksUpToDate>false</LinksUpToDate>
  <CharactersWithSpaces>2005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ThinkPad</dc:creator>
  <cp:lastModifiedBy>Editor-11</cp:lastModifiedBy>
  <cp:revision>26</cp:revision>
  <dcterms:created xsi:type="dcterms:W3CDTF">2025-12-21T16:42:00Z</dcterms:created>
  <dcterms:modified xsi:type="dcterms:W3CDTF">2025-12-26T08:39:00Z</dcterms:modified>
</cp:coreProperties>
</file>