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B039A" w14:textId="77777777" w:rsidR="00740DF7" w:rsidRPr="008D561D" w:rsidRDefault="00740DF7">
      <w:pPr>
        <w:spacing w:before="11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3"/>
        <w:gridCol w:w="15790"/>
      </w:tblGrid>
      <w:tr w:rsidR="00740DF7" w:rsidRPr="008D561D" w14:paraId="6A537053" w14:textId="77777777">
        <w:trPr>
          <w:trHeight w:val="285"/>
        </w:trPr>
        <w:tc>
          <w:tcPr>
            <w:tcW w:w="5163" w:type="dxa"/>
          </w:tcPr>
          <w:p w14:paraId="13C5DDF9" w14:textId="77777777" w:rsidR="00740DF7" w:rsidRPr="008D561D" w:rsidRDefault="002835E7">
            <w:pPr>
              <w:pStyle w:val="TableParagraph"/>
              <w:spacing w:line="205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>Journal</w:t>
            </w:r>
            <w:r w:rsidRPr="008D561D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90" w:type="dxa"/>
          </w:tcPr>
          <w:p w14:paraId="28E167AF" w14:textId="77777777" w:rsidR="00740DF7" w:rsidRPr="008D561D" w:rsidRDefault="00D0150C">
            <w:pPr>
              <w:pStyle w:val="TableParagraph"/>
              <w:spacing w:before="16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2835E7" w:rsidRPr="008D561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2835E7" w:rsidRPr="008D561D">
                <w:rPr>
                  <w:rFonts w:ascii="Arial" w:hAnsi="Arial" w:cs="Arial"/>
                  <w:b/>
                  <w:color w:val="0000FF"/>
                  <w:spacing w:val="56"/>
                  <w:sz w:val="20"/>
                  <w:szCs w:val="20"/>
                  <w:u w:val="single" w:color="0000FF"/>
                </w:rPr>
                <w:t xml:space="preserve"> </w:t>
              </w:r>
              <w:r w:rsidR="002835E7" w:rsidRPr="008D561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835E7" w:rsidRPr="008D561D">
                <w:rPr>
                  <w:rFonts w:ascii="Arial" w:hAnsi="Arial" w:cs="Arial"/>
                  <w:b/>
                  <w:color w:val="0000FF"/>
                  <w:spacing w:val="39"/>
                  <w:sz w:val="20"/>
                  <w:szCs w:val="20"/>
                  <w:u w:val="single" w:color="0000FF"/>
                </w:rPr>
                <w:t xml:space="preserve"> </w:t>
              </w:r>
              <w:r w:rsidR="002835E7" w:rsidRPr="008D561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835E7" w:rsidRPr="008D561D">
                <w:rPr>
                  <w:rFonts w:ascii="Arial" w:hAnsi="Arial" w:cs="Arial"/>
                  <w:b/>
                  <w:color w:val="0000FF"/>
                  <w:spacing w:val="10"/>
                  <w:sz w:val="20"/>
                  <w:szCs w:val="20"/>
                  <w:u w:val="single" w:color="0000FF"/>
                </w:rPr>
                <w:t xml:space="preserve"> </w:t>
              </w:r>
              <w:r w:rsidR="002835E7" w:rsidRPr="008D561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="002835E7" w:rsidRPr="008D561D">
                <w:rPr>
                  <w:rFonts w:ascii="Arial" w:hAnsi="Arial" w:cs="Arial"/>
                  <w:b/>
                  <w:color w:val="0000FF"/>
                  <w:spacing w:val="28"/>
                  <w:sz w:val="20"/>
                  <w:szCs w:val="20"/>
                  <w:u w:val="single" w:color="0000FF"/>
                </w:rPr>
                <w:t xml:space="preserve"> </w:t>
              </w:r>
              <w:r w:rsidR="002835E7" w:rsidRPr="008D561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2835E7" w:rsidRPr="008D561D">
                <w:rPr>
                  <w:rFonts w:ascii="Arial" w:hAnsi="Arial" w:cs="Arial"/>
                  <w:b/>
                  <w:color w:val="0000FF"/>
                  <w:spacing w:val="33"/>
                  <w:sz w:val="20"/>
                  <w:szCs w:val="20"/>
                  <w:u w:val="single" w:color="0000FF"/>
                </w:rPr>
                <w:t xml:space="preserve"> </w:t>
              </w:r>
              <w:r w:rsidR="002835E7" w:rsidRPr="008D561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="002835E7" w:rsidRPr="008D561D">
                <w:rPr>
                  <w:rFonts w:ascii="Arial" w:hAnsi="Arial" w:cs="Arial"/>
                  <w:b/>
                  <w:color w:val="0000FF"/>
                  <w:spacing w:val="11"/>
                  <w:sz w:val="20"/>
                  <w:szCs w:val="20"/>
                  <w:u w:val="single" w:color="0000FF"/>
                </w:rPr>
                <w:t xml:space="preserve"> </w:t>
              </w:r>
              <w:r w:rsidR="002835E7" w:rsidRPr="008D561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740DF7" w:rsidRPr="008D561D" w14:paraId="61E49D8C" w14:textId="77777777">
        <w:trPr>
          <w:trHeight w:val="285"/>
        </w:trPr>
        <w:tc>
          <w:tcPr>
            <w:tcW w:w="5163" w:type="dxa"/>
          </w:tcPr>
          <w:p w14:paraId="1E09127F" w14:textId="77777777" w:rsidR="00740DF7" w:rsidRPr="008D561D" w:rsidRDefault="002835E7">
            <w:pPr>
              <w:pStyle w:val="TableParagraph"/>
              <w:spacing w:line="20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>Manuscript</w:t>
            </w:r>
            <w:r w:rsidRPr="008D561D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90" w:type="dxa"/>
          </w:tcPr>
          <w:p w14:paraId="5D174CA7" w14:textId="77777777" w:rsidR="00740DF7" w:rsidRPr="008D561D" w:rsidRDefault="002835E7">
            <w:pPr>
              <w:pStyle w:val="TableParagraph"/>
              <w:spacing w:before="17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Ms_IJECC_150554</w:t>
            </w:r>
          </w:p>
        </w:tc>
      </w:tr>
      <w:tr w:rsidR="00740DF7" w:rsidRPr="008D561D" w14:paraId="26856390" w14:textId="77777777">
        <w:trPr>
          <w:trHeight w:val="645"/>
        </w:trPr>
        <w:tc>
          <w:tcPr>
            <w:tcW w:w="5163" w:type="dxa"/>
          </w:tcPr>
          <w:p w14:paraId="1A7CFFDE" w14:textId="77777777" w:rsidR="00740DF7" w:rsidRPr="008D561D" w:rsidRDefault="002835E7">
            <w:pPr>
              <w:pStyle w:val="TableParagraph"/>
              <w:spacing w:line="205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>Title</w:t>
            </w:r>
            <w:r w:rsidRPr="008D561D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of</w:t>
            </w:r>
            <w:r w:rsidRPr="008D561D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90" w:type="dxa"/>
          </w:tcPr>
          <w:p w14:paraId="4870B2BA" w14:textId="77777777" w:rsidR="00740DF7" w:rsidRPr="008D561D" w:rsidRDefault="002835E7">
            <w:pPr>
              <w:pStyle w:val="TableParagraph"/>
              <w:spacing w:before="197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Heat</w:t>
            </w:r>
            <w:r w:rsidRPr="008D561D">
              <w:rPr>
                <w:rFonts w:ascii="Arial" w:hAnsi="Arial" w:cs="Arial"/>
                <w:b/>
                <w:spacing w:val="43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Stress</w:t>
            </w:r>
            <w:r w:rsidRPr="008D561D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561D">
              <w:rPr>
                <w:rFonts w:ascii="Arial" w:hAnsi="Arial" w:cs="Arial"/>
                <w:b/>
                <w:spacing w:val="33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8D561D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Vulnerability</w:t>
            </w:r>
            <w:r w:rsidRPr="008D561D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8D561D">
              <w:rPr>
                <w:rFonts w:ascii="Arial" w:hAnsi="Arial" w:cs="Arial"/>
                <w:b/>
                <w:spacing w:val="33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Farm</w:t>
            </w:r>
            <w:r w:rsidRPr="008D561D">
              <w:rPr>
                <w:rFonts w:ascii="Arial" w:hAnsi="Arial" w:cs="Arial"/>
                <w:b/>
                <w:spacing w:val="23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Women</w:t>
            </w:r>
            <w:r w:rsidRPr="008D561D">
              <w:rPr>
                <w:rFonts w:ascii="Arial" w:hAnsi="Arial" w:cs="Arial"/>
                <w:b/>
                <w:spacing w:val="33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Engaged</w:t>
            </w:r>
            <w:r w:rsidRPr="008D561D">
              <w:rPr>
                <w:rFonts w:ascii="Arial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561D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Cucurbit</w:t>
            </w:r>
            <w:r w:rsidRPr="008D561D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Cultivation:</w:t>
            </w:r>
            <w:r w:rsidRPr="008D561D">
              <w:rPr>
                <w:rFonts w:ascii="Arial" w:hAnsi="Arial" w:cs="Arial"/>
                <w:b/>
                <w:spacing w:val="44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D561D">
              <w:rPr>
                <w:rFonts w:ascii="Arial" w:hAnsi="Arial" w:cs="Arial"/>
                <w:b/>
                <w:spacing w:val="33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8D561D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Physiology</w:t>
            </w:r>
            <w:r w:rsidRPr="008D561D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8D561D">
              <w:rPr>
                <w:rFonts w:ascii="Arial" w:hAnsi="Arial" w:cs="Arial"/>
                <w:b/>
                <w:sz w:val="20"/>
                <w:szCs w:val="20"/>
              </w:rPr>
              <w:t>Perspecti</w:t>
            </w:r>
            <w:proofErr w:type="spellEnd"/>
            <w:r w:rsidRPr="008D561D">
              <w:rPr>
                <w:rFonts w:ascii="Arial" w:hAnsi="Arial" w:cs="Arial"/>
                <w:b/>
                <w:spacing w:val="-18"/>
                <w:sz w:val="20"/>
                <w:szCs w:val="20"/>
              </w:rPr>
              <w:t xml:space="preserve"> </w:t>
            </w:r>
            <w:proofErr w:type="spellStart"/>
            <w:r w:rsidRPr="008D561D">
              <w:rPr>
                <w:rFonts w:ascii="Arial" w:hAnsi="Arial" w:cs="Arial"/>
                <w:b/>
                <w:spacing w:val="-5"/>
                <w:sz w:val="20"/>
                <w:szCs w:val="20"/>
              </w:rPr>
              <w:t>ve</w:t>
            </w:r>
            <w:proofErr w:type="spellEnd"/>
          </w:p>
        </w:tc>
      </w:tr>
      <w:tr w:rsidR="00740DF7" w:rsidRPr="008D561D" w14:paraId="2E95D50F" w14:textId="77777777">
        <w:trPr>
          <w:trHeight w:val="315"/>
        </w:trPr>
        <w:tc>
          <w:tcPr>
            <w:tcW w:w="5163" w:type="dxa"/>
          </w:tcPr>
          <w:p w14:paraId="6649448E" w14:textId="77777777" w:rsidR="00740DF7" w:rsidRPr="008D561D" w:rsidRDefault="002835E7">
            <w:pPr>
              <w:pStyle w:val="TableParagraph"/>
              <w:spacing w:line="205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>Type</w:t>
            </w:r>
            <w:r w:rsidRPr="008D561D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of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90" w:type="dxa"/>
          </w:tcPr>
          <w:p w14:paraId="23D7F319" w14:textId="77777777" w:rsidR="00740DF7" w:rsidRPr="008D561D" w:rsidRDefault="00740D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1B6529" w14:textId="77777777" w:rsidR="00740DF7" w:rsidRPr="008D561D" w:rsidRDefault="00740DF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1471"/>
        <w:gridCol w:w="7880"/>
        <w:gridCol w:w="766"/>
        <w:gridCol w:w="5689"/>
      </w:tblGrid>
      <w:tr w:rsidR="00740DF7" w:rsidRPr="008D561D" w14:paraId="2B09AD0F" w14:textId="77777777">
        <w:trPr>
          <w:trHeight w:val="459"/>
        </w:trPr>
        <w:tc>
          <w:tcPr>
            <w:tcW w:w="21163" w:type="dxa"/>
            <w:gridSpan w:val="5"/>
            <w:tcBorders>
              <w:top w:val="nil"/>
              <w:left w:val="nil"/>
              <w:right w:val="nil"/>
            </w:tcBorders>
          </w:tcPr>
          <w:p w14:paraId="482E15DD" w14:textId="77777777" w:rsidR="00740DF7" w:rsidRPr="008D561D" w:rsidRDefault="002835E7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D561D">
              <w:rPr>
                <w:rFonts w:ascii="Arial" w:hAnsi="Arial" w:cs="Arial"/>
                <w:b/>
                <w:color w:val="000000"/>
                <w:spacing w:val="59"/>
                <w:w w:val="150"/>
                <w:sz w:val="20"/>
                <w:szCs w:val="20"/>
                <w:highlight w:val="yellow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D561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40DF7" w:rsidRPr="008D561D" w14:paraId="2FB3BCBF" w14:textId="77777777">
        <w:trPr>
          <w:trHeight w:val="960"/>
        </w:trPr>
        <w:tc>
          <w:tcPr>
            <w:tcW w:w="5358" w:type="dxa"/>
          </w:tcPr>
          <w:p w14:paraId="2D40CFE6" w14:textId="77777777" w:rsidR="00740DF7" w:rsidRPr="008D561D" w:rsidRDefault="00740D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1" w:type="dxa"/>
            <w:gridSpan w:val="2"/>
          </w:tcPr>
          <w:p w14:paraId="2A746DEB" w14:textId="77777777" w:rsidR="00740DF7" w:rsidRPr="008D561D" w:rsidRDefault="002835E7">
            <w:pPr>
              <w:pStyle w:val="TableParagraph"/>
              <w:spacing w:before="2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D561D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FA98F29" w14:textId="77777777" w:rsidR="00740DF7" w:rsidRPr="008D561D" w:rsidRDefault="002835E7">
            <w:pPr>
              <w:pStyle w:val="TableParagraph"/>
              <w:spacing w:before="7" w:line="247" w:lineRule="auto"/>
              <w:ind w:left="113" w:right="205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D561D">
              <w:rPr>
                <w:rFonts w:ascii="Arial" w:hAnsi="Arial" w:cs="Arial"/>
                <w:b/>
                <w:color w:val="000000"/>
                <w:spacing w:val="27"/>
                <w:sz w:val="20"/>
                <w:szCs w:val="20"/>
                <w:highlight w:val="yellow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D561D">
              <w:rPr>
                <w:rFonts w:ascii="Arial" w:hAnsi="Arial" w:cs="Arial"/>
                <w:b/>
                <w:color w:val="000000"/>
                <w:spacing w:val="22"/>
                <w:sz w:val="20"/>
                <w:szCs w:val="20"/>
                <w:highlight w:val="yellow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D561D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8D561D">
              <w:rPr>
                <w:rFonts w:ascii="Arial" w:hAnsi="Arial" w:cs="Arial"/>
                <w:b/>
                <w:color w:val="000000"/>
                <w:spacing w:val="22"/>
                <w:sz w:val="20"/>
                <w:szCs w:val="20"/>
                <w:highlight w:val="yellow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D561D">
              <w:rPr>
                <w:rFonts w:ascii="Arial" w:hAnsi="Arial" w:cs="Arial"/>
                <w:b/>
                <w:color w:val="000000"/>
                <w:spacing w:val="34"/>
                <w:sz w:val="20"/>
                <w:szCs w:val="20"/>
                <w:highlight w:val="yellow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 comments</w:t>
            </w:r>
            <w:r w:rsidRPr="008D561D">
              <w:rPr>
                <w:rFonts w:ascii="Arial" w:hAnsi="Arial" w:cs="Arial"/>
                <w:b/>
                <w:color w:val="000000"/>
                <w:spacing w:val="38"/>
                <w:sz w:val="20"/>
                <w:szCs w:val="20"/>
                <w:highlight w:val="yellow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D561D">
              <w:rPr>
                <w:rFonts w:ascii="Arial" w:hAnsi="Arial" w:cs="Arial"/>
                <w:b/>
                <w:color w:val="000000"/>
                <w:spacing w:val="22"/>
                <w:sz w:val="20"/>
                <w:szCs w:val="20"/>
                <w:highlight w:val="yellow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D561D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D561D">
              <w:rPr>
                <w:rFonts w:ascii="Arial" w:hAnsi="Arial" w:cs="Arial"/>
                <w:b/>
                <w:color w:val="000000"/>
                <w:spacing w:val="34"/>
                <w:sz w:val="20"/>
                <w:szCs w:val="20"/>
                <w:highlight w:val="yellow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D561D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54" w:type="dxa"/>
            <w:gridSpan w:val="2"/>
          </w:tcPr>
          <w:p w14:paraId="36E5F9FA" w14:textId="77777777" w:rsidR="00740DF7" w:rsidRPr="008D561D" w:rsidRDefault="002835E7">
            <w:pPr>
              <w:pStyle w:val="TableParagraph"/>
              <w:spacing w:before="2" w:line="264" w:lineRule="auto"/>
              <w:ind w:left="127" w:right="639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D561D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(It is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mandatory</w:t>
            </w:r>
            <w:r w:rsidRPr="008D561D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that authors should</w:t>
            </w:r>
            <w:r w:rsidRPr="008D561D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  <w:tr w:rsidR="00740DF7" w:rsidRPr="008D561D" w14:paraId="337B8FC3" w14:textId="77777777">
        <w:trPr>
          <w:trHeight w:val="1606"/>
        </w:trPr>
        <w:tc>
          <w:tcPr>
            <w:tcW w:w="5358" w:type="dxa"/>
          </w:tcPr>
          <w:p w14:paraId="1D5CA575" w14:textId="77777777" w:rsidR="00740DF7" w:rsidRPr="008D561D" w:rsidRDefault="002835E7">
            <w:pPr>
              <w:pStyle w:val="TableParagraph"/>
              <w:spacing w:before="3" w:line="252" w:lineRule="auto"/>
              <w:ind w:left="472" w:right="233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Please write</w:t>
            </w:r>
            <w:r w:rsidRPr="008D561D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a few sentences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regarding the</w:t>
            </w:r>
            <w:r w:rsidRPr="008D561D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importance of this manuscript for the scientific community. A minimum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3-4 sentences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may be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 xml:space="preserve">for this </w:t>
            </w:r>
            <w:r w:rsidRPr="008D561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1" w:type="dxa"/>
            <w:gridSpan w:val="2"/>
          </w:tcPr>
          <w:p w14:paraId="06444A95" w14:textId="77777777" w:rsidR="00740DF7" w:rsidRPr="008D561D" w:rsidRDefault="002835E7">
            <w:pPr>
              <w:pStyle w:val="TableParagraph"/>
              <w:spacing w:before="3" w:line="254" w:lineRule="auto"/>
              <w:ind w:left="113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>This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manuscript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provides</w:t>
            </w:r>
            <w:r w:rsidRPr="008D561D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a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critical</w:t>
            </w:r>
            <w:r w:rsidRPr="008D561D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examination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of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intersection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between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climate</w:t>
            </w:r>
            <w:r w:rsidRPr="008D561D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change,</w:t>
            </w:r>
            <w:r w:rsidRPr="008D561D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occupational health, and gender vulnerability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in</w:t>
            </w:r>
            <w:r w:rsidRPr="008D561D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agriculture.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The research’s application of WBGT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and Heat Index frameworks to</w:t>
            </w:r>
            <w:r w:rsidRPr="008D561D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field- based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agricultural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labor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offers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a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replicable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methodology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for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assessing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climate-linked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occupational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risks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in vulnerable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populations.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All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results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of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research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point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out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urgent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need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for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climate-responsive interventions,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contributing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in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this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way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to valuable insights to the fields of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public health, occupational safety, and climate adaptation planning.</w:t>
            </w:r>
          </w:p>
        </w:tc>
        <w:tc>
          <w:tcPr>
            <w:tcW w:w="6454" w:type="dxa"/>
            <w:gridSpan w:val="2"/>
          </w:tcPr>
          <w:p w14:paraId="04EDD7C7" w14:textId="17D3BE02" w:rsidR="00740DF7" w:rsidRPr="008D561D" w:rsidRDefault="00AC0A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740DF7" w:rsidRPr="008D561D" w14:paraId="6919239F" w14:textId="77777777">
        <w:trPr>
          <w:trHeight w:val="1261"/>
        </w:trPr>
        <w:tc>
          <w:tcPr>
            <w:tcW w:w="5358" w:type="dxa"/>
          </w:tcPr>
          <w:p w14:paraId="2646F499" w14:textId="77777777" w:rsidR="00740DF7" w:rsidRPr="008D561D" w:rsidRDefault="002835E7">
            <w:pPr>
              <w:pStyle w:val="TableParagraph"/>
              <w:spacing w:before="3"/>
              <w:ind w:left="472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561D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b/>
                <w:spacing w:val="23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D561D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561D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D561D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B22535F" w14:textId="77777777" w:rsidR="00740DF7" w:rsidRPr="008D561D" w:rsidRDefault="002835E7">
            <w:pPr>
              <w:pStyle w:val="TableParagraph"/>
              <w:spacing w:before="6"/>
              <w:ind w:left="472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D561D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D561D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561D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D561D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D561D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D561D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1" w:type="dxa"/>
            <w:gridSpan w:val="2"/>
          </w:tcPr>
          <w:p w14:paraId="3EE5296C" w14:textId="77777777" w:rsidR="00740DF7" w:rsidRPr="008D561D" w:rsidRDefault="002835E7">
            <w:pPr>
              <w:pStyle w:val="TableParagraph"/>
              <w:spacing w:before="3"/>
              <w:ind w:left="473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>Yes,</w:t>
            </w:r>
            <w:r w:rsidRPr="008D561D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</w:t>
            </w:r>
            <w:r w:rsidRPr="008D561D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thin</w:t>
            </w:r>
            <w:r w:rsidRPr="008D561D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k</w:t>
            </w:r>
            <w:r w:rsidRPr="008D561D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it</w:t>
            </w:r>
            <w:r w:rsidRPr="008D561D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6454" w:type="dxa"/>
            <w:gridSpan w:val="2"/>
          </w:tcPr>
          <w:p w14:paraId="7872D9C4" w14:textId="3CB3B47C" w:rsidR="00740DF7" w:rsidRPr="008D561D" w:rsidRDefault="00AC0A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740DF7" w:rsidRPr="008D561D" w14:paraId="498DCD27" w14:textId="77777777">
        <w:trPr>
          <w:trHeight w:val="1261"/>
        </w:trPr>
        <w:tc>
          <w:tcPr>
            <w:tcW w:w="5358" w:type="dxa"/>
          </w:tcPr>
          <w:p w14:paraId="04786880" w14:textId="77777777" w:rsidR="00740DF7" w:rsidRPr="008D561D" w:rsidRDefault="002835E7">
            <w:pPr>
              <w:pStyle w:val="TableParagraph"/>
              <w:spacing w:before="3" w:line="247" w:lineRule="auto"/>
              <w:ind w:left="472" w:right="233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 Please write your suggestions here.</w:t>
            </w:r>
          </w:p>
        </w:tc>
        <w:tc>
          <w:tcPr>
            <w:tcW w:w="9351" w:type="dxa"/>
            <w:gridSpan w:val="2"/>
          </w:tcPr>
          <w:p w14:paraId="1A4DB2E5" w14:textId="77777777" w:rsidR="00740DF7" w:rsidRPr="008D561D" w:rsidRDefault="002835E7">
            <w:pPr>
              <w:pStyle w:val="TableParagraph"/>
              <w:spacing w:before="3" w:line="247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abstract is</w:t>
            </w:r>
            <w:r w:rsidRPr="008D561D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generally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comprehensive and well-structured,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covering</w:t>
            </w:r>
            <w:r w:rsidRPr="008D561D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key elements</w:t>
            </w:r>
            <w:r w:rsidRPr="008D561D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of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the study: the</w:t>
            </w:r>
            <w:r w:rsidRPr="008D561D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problem, objectives, methods, key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results, and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implications.</w:t>
            </w:r>
          </w:p>
        </w:tc>
        <w:tc>
          <w:tcPr>
            <w:tcW w:w="6454" w:type="dxa"/>
            <w:gridSpan w:val="2"/>
          </w:tcPr>
          <w:p w14:paraId="31D4BE1B" w14:textId="39BDAB65" w:rsidR="00740DF7" w:rsidRPr="008D561D" w:rsidRDefault="00AC0A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740DF7" w:rsidRPr="008D561D" w14:paraId="650CA6C3" w14:textId="77777777">
        <w:trPr>
          <w:trHeight w:val="690"/>
        </w:trPr>
        <w:tc>
          <w:tcPr>
            <w:tcW w:w="5358" w:type="dxa"/>
          </w:tcPr>
          <w:p w14:paraId="6004259C" w14:textId="77777777" w:rsidR="00740DF7" w:rsidRPr="008D561D" w:rsidRDefault="002835E7">
            <w:pPr>
              <w:pStyle w:val="TableParagraph"/>
              <w:spacing w:line="206" w:lineRule="exact"/>
              <w:ind w:left="472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561D">
              <w:rPr>
                <w:rFonts w:ascii="Arial" w:hAnsi="Arial" w:cs="Arial"/>
                <w:b/>
                <w:spacing w:val="38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b/>
                <w:spacing w:val="4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D561D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D561D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D561D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561D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pacing w:val="-4"/>
                <w:sz w:val="20"/>
                <w:szCs w:val="20"/>
              </w:rPr>
              <w:t>write</w:t>
            </w:r>
          </w:p>
          <w:p w14:paraId="1A23C6B6" w14:textId="77777777" w:rsidR="00740DF7" w:rsidRPr="008D561D" w:rsidRDefault="002835E7">
            <w:pPr>
              <w:pStyle w:val="TableParagraph"/>
              <w:spacing w:before="22"/>
              <w:ind w:left="472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1" w:type="dxa"/>
            <w:gridSpan w:val="2"/>
          </w:tcPr>
          <w:p w14:paraId="698B0350" w14:textId="77777777" w:rsidR="00740DF7" w:rsidRPr="008D561D" w:rsidRDefault="002835E7">
            <w:pPr>
              <w:pStyle w:val="TableParagraph"/>
              <w:spacing w:line="206" w:lineRule="exact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>Yes,</w:t>
            </w:r>
            <w:r w:rsidRPr="008D561D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it</w:t>
            </w:r>
            <w:r w:rsidRPr="008D561D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is,</w:t>
            </w:r>
            <w:r w:rsidRPr="008D561D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but</w:t>
            </w:r>
            <w:r w:rsidRPr="008D561D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it</w:t>
            </w:r>
            <w:r w:rsidRPr="008D561D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lacks</w:t>
            </w:r>
            <w:r w:rsidRPr="008D561D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development</w:t>
            </w:r>
            <w:r w:rsidRPr="008D561D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of</w:t>
            </w:r>
            <w:r w:rsidRPr="008D561D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almost</w:t>
            </w:r>
            <w:r w:rsidRPr="008D561D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of</w:t>
            </w:r>
            <w:r w:rsidRPr="008D561D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pacing w:val="-2"/>
                <w:sz w:val="20"/>
                <w:szCs w:val="20"/>
              </w:rPr>
              <w:t>chapters.</w:t>
            </w:r>
          </w:p>
        </w:tc>
        <w:tc>
          <w:tcPr>
            <w:tcW w:w="6454" w:type="dxa"/>
            <w:gridSpan w:val="2"/>
          </w:tcPr>
          <w:p w14:paraId="150B140B" w14:textId="695EFAD2" w:rsidR="00740DF7" w:rsidRPr="008D561D" w:rsidRDefault="004A29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>Changes incorporated</w:t>
            </w:r>
          </w:p>
        </w:tc>
      </w:tr>
      <w:tr w:rsidR="00740DF7" w:rsidRPr="008D561D" w14:paraId="0075026D" w14:textId="77777777">
        <w:trPr>
          <w:trHeight w:val="705"/>
        </w:trPr>
        <w:tc>
          <w:tcPr>
            <w:tcW w:w="5358" w:type="dxa"/>
          </w:tcPr>
          <w:p w14:paraId="31666C98" w14:textId="77777777" w:rsidR="00740DF7" w:rsidRPr="008D561D" w:rsidRDefault="002835E7">
            <w:pPr>
              <w:pStyle w:val="TableParagraph"/>
              <w:spacing w:before="2" w:line="247" w:lineRule="auto"/>
              <w:ind w:left="472" w:right="233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additional references, please mention</w:t>
            </w:r>
          </w:p>
          <w:p w14:paraId="4160D052" w14:textId="77777777" w:rsidR="00740DF7" w:rsidRPr="008D561D" w:rsidRDefault="002835E7">
            <w:pPr>
              <w:pStyle w:val="TableParagraph"/>
              <w:spacing w:before="16" w:line="217" w:lineRule="exact"/>
              <w:ind w:left="472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8D561D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561D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561D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D561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1" w:type="dxa"/>
            <w:gridSpan w:val="2"/>
          </w:tcPr>
          <w:p w14:paraId="3A24B01B" w14:textId="77777777" w:rsidR="00740DF7" w:rsidRPr="008D561D" w:rsidRDefault="002835E7">
            <w:pPr>
              <w:pStyle w:val="TableParagraph"/>
              <w:spacing w:before="2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>Yes,</w:t>
            </w:r>
            <w:r w:rsidRPr="008D561D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proofErr w:type="spellStart"/>
            <w:r w:rsidRPr="008D561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8D561D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8D561D"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 w:rsidRPr="008D561D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and</w:t>
            </w:r>
            <w:r w:rsidRPr="008D561D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here</w:t>
            </w:r>
            <w:r w:rsidRPr="008D561D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my</w:t>
            </w:r>
            <w:r w:rsidRPr="008D561D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opinion</w:t>
            </w:r>
            <w:r w:rsidRPr="008D561D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is</w:t>
            </w:r>
            <w:r w:rsidRPr="008D561D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that</w:t>
            </w:r>
            <w:r w:rsidRPr="008D561D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they</w:t>
            </w:r>
            <w:r w:rsidRPr="008D561D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are</w:t>
            </w:r>
            <w:r w:rsidRPr="008D561D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 xml:space="preserve">all </w:t>
            </w:r>
            <w:r w:rsidRPr="008D561D">
              <w:rPr>
                <w:rFonts w:ascii="Arial" w:hAnsi="Arial" w:cs="Arial"/>
                <w:spacing w:val="-2"/>
                <w:sz w:val="20"/>
                <w:szCs w:val="20"/>
              </w:rPr>
              <w:t>good.</w:t>
            </w:r>
          </w:p>
        </w:tc>
        <w:tc>
          <w:tcPr>
            <w:tcW w:w="6454" w:type="dxa"/>
            <w:gridSpan w:val="2"/>
          </w:tcPr>
          <w:p w14:paraId="2C84DF3D" w14:textId="085C490E" w:rsidR="00740DF7" w:rsidRPr="008D561D" w:rsidRDefault="00AC0A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740DF7" w:rsidRPr="008D561D" w14:paraId="32EA57DC" w14:textId="77777777">
        <w:trPr>
          <w:trHeight w:val="691"/>
        </w:trPr>
        <w:tc>
          <w:tcPr>
            <w:tcW w:w="5358" w:type="dxa"/>
          </w:tcPr>
          <w:p w14:paraId="23EACC37" w14:textId="77777777" w:rsidR="00740DF7" w:rsidRPr="008D561D" w:rsidRDefault="002835E7">
            <w:pPr>
              <w:pStyle w:val="TableParagraph"/>
              <w:spacing w:before="3" w:line="247" w:lineRule="auto"/>
              <w:ind w:left="472" w:right="388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</w:tc>
        <w:tc>
          <w:tcPr>
            <w:tcW w:w="9351" w:type="dxa"/>
            <w:gridSpan w:val="2"/>
          </w:tcPr>
          <w:p w14:paraId="01A931CD" w14:textId="77777777" w:rsidR="00740DF7" w:rsidRPr="008D561D" w:rsidRDefault="002835E7">
            <w:pPr>
              <w:pStyle w:val="TableParagraph"/>
              <w:spacing w:before="3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>Yes,</w:t>
            </w:r>
            <w:r w:rsidRPr="008D561D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it</w:t>
            </w:r>
            <w:r w:rsidRPr="008D561D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6454" w:type="dxa"/>
            <w:gridSpan w:val="2"/>
          </w:tcPr>
          <w:p w14:paraId="52E83FF4" w14:textId="310B966B" w:rsidR="00740DF7" w:rsidRPr="008D561D" w:rsidRDefault="00AC0A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740DF7" w:rsidRPr="008D561D" w14:paraId="3BF0A8D9" w14:textId="77777777">
        <w:trPr>
          <w:trHeight w:val="1156"/>
        </w:trPr>
        <w:tc>
          <w:tcPr>
            <w:tcW w:w="5358" w:type="dxa"/>
          </w:tcPr>
          <w:p w14:paraId="633962F2" w14:textId="77777777" w:rsidR="00740DF7" w:rsidRPr="008D561D" w:rsidRDefault="002835E7">
            <w:pPr>
              <w:pStyle w:val="TableParagraph"/>
              <w:spacing w:line="206" w:lineRule="exact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D561D">
              <w:rPr>
                <w:rFonts w:ascii="Arial" w:hAnsi="Arial" w:cs="Arial"/>
                <w:b/>
                <w:spacing w:val="58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1" w:type="dxa"/>
            <w:gridSpan w:val="2"/>
          </w:tcPr>
          <w:p w14:paraId="2B95B774" w14:textId="77777777" w:rsidR="00740DF7" w:rsidRPr="008D561D" w:rsidRDefault="00740D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4" w:type="dxa"/>
            <w:gridSpan w:val="2"/>
          </w:tcPr>
          <w:p w14:paraId="29ABB94E" w14:textId="3EE6311F" w:rsidR="00740DF7" w:rsidRPr="008D561D" w:rsidRDefault="00AC0A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740DF7" w:rsidRPr="008D561D" w14:paraId="2731BAB5" w14:textId="77777777">
        <w:trPr>
          <w:trHeight w:val="444"/>
        </w:trPr>
        <w:tc>
          <w:tcPr>
            <w:tcW w:w="21164" w:type="dxa"/>
            <w:gridSpan w:val="5"/>
            <w:tcBorders>
              <w:top w:val="nil"/>
              <w:left w:val="nil"/>
              <w:right w:val="nil"/>
            </w:tcBorders>
          </w:tcPr>
          <w:p w14:paraId="4383E97C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5CBE3A8C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08EB3B18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0A5D4C4A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34035E7D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1BC0CC07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4F23C4E4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3CF7C5A8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6047F56D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51115C52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489035F9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69A31762" w14:textId="77777777" w:rsidR="008D561D" w:rsidRDefault="008D561D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0E31CA7C" w14:textId="5F73697F" w:rsidR="00740DF7" w:rsidRPr="008D561D" w:rsidRDefault="002835E7">
            <w:pPr>
              <w:pStyle w:val="TableParagraph"/>
              <w:spacing w:line="215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8D56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8D561D">
              <w:rPr>
                <w:rFonts w:ascii="Arial" w:hAnsi="Arial" w:cs="Arial"/>
                <w:b/>
                <w:color w:val="000000"/>
                <w:spacing w:val="7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8D561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740DF7" w:rsidRPr="008D561D" w14:paraId="56F227CC" w14:textId="77777777">
        <w:trPr>
          <w:trHeight w:val="931"/>
        </w:trPr>
        <w:tc>
          <w:tcPr>
            <w:tcW w:w="6829" w:type="dxa"/>
            <w:gridSpan w:val="2"/>
          </w:tcPr>
          <w:p w14:paraId="39D48C6B" w14:textId="77777777" w:rsidR="00740DF7" w:rsidRPr="008D561D" w:rsidRDefault="00740D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6" w:type="dxa"/>
            <w:gridSpan w:val="2"/>
          </w:tcPr>
          <w:p w14:paraId="2A1BB678" w14:textId="77777777" w:rsidR="00740DF7" w:rsidRPr="008D561D" w:rsidRDefault="00740DF7">
            <w:pPr>
              <w:pStyle w:val="TableParagraph"/>
              <w:spacing w:before="2" w:line="256" w:lineRule="auto"/>
              <w:ind w:right="5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14:paraId="0433EC05" w14:textId="77777777" w:rsidR="00740DF7" w:rsidRPr="008D561D" w:rsidRDefault="002835E7">
            <w:pPr>
              <w:pStyle w:val="TableParagraph"/>
              <w:spacing w:before="2" w:line="264" w:lineRule="auto"/>
              <w:ind w:left="21" w:right="-29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D561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(It is</w:t>
            </w:r>
            <w:r w:rsidRPr="008D56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mandatory</w:t>
            </w:r>
            <w:r w:rsidRPr="008D561D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that authors should</w:t>
            </w:r>
            <w:r w:rsidRPr="008D561D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</w:tbl>
    <w:p w14:paraId="22EDAEDA" w14:textId="77777777" w:rsidR="00740DF7" w:rsidRPr="008D561D" w:rsidRDefault="00740DF7">
      <w:pPr>
        <w:pStyle w:val="TableParagraph"/>
        <w:spacing w:line="264" w:lineRule="auto"/>
        <w:rPr>
          <w:rFonts w:ascii="Arial" w:hAnsi="Arial" w:cs="Arial"/>
          <w:sz w:val="20"/>
          <w:szCs w:val="20"/>
        </w:rPr>
        <w:sectPr w:rsidR="00740DF7" w:rsidRPr="008D561D">
          <w:headerReference w:type="default" r:id="rId7"/>
          <w:footerReference w:type="default" r:id="rId8"/>
          <w:pgSz w:w="23820" w:h="16850" w:orient="landscape"/>
          <w:pgMar w:top="1820" w:right="1275" w:bottom="880" w:left="1275" w:header="1284" w:footer="698" w:gutter="0"/>
          <w:cols w:space="720"/>
        </w:sect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9"/>
        <w:gridCol w:w="8646"/>
        <w:gridCol w:w="5689"/>
      </w:tblGrid>
      <w:tr w:rsidR="00740DF7" w:rsidRPr="008D561D" w14:paraId="79575702" w14:textId="77777777">
        <w:trPr>
          <w:trHeight w:val="915"/>
        </w:trPr>
        <w:tc>
          <w:tcPr>
            <w:tcW w:w="6829" w:type="dxa"/>
          </w:tcPr>
          <w:p w14:paraId="1359B0B3" w14:textId="77777777" w:rsidR="00740DF7" w:rsidRPr="008D561D" w:rsidRDefault="00740DF7">
            <w:pPr>
              <w:pStyle w:val="TableParagraph"/>
              <w:spacing w:before="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2DC6BC9" w14:textId="77777777" w:rsidR="00740DF7" w:rsidRPr="008D561D" w:rsidRDefault="002835E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D561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D561D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D561D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D561D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D561D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561D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D561D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8D561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6" w:type="dxa"/>
          </w:tcPr>
          <w:p w14:paraId="0D1FF708" w14:textId="77777777" w:rsidR="00740DF7" w:rsidRPr="008D561D" w:rsidRDefault="002835E7">
            <w:pPr>
              <w:pStyle w:val="TableParagraph"/>
              <w:spacing w:before="108"/>
              <w:rPr>
                <w:rFonts w:ascii="Arial" w:hAnsi="Arial" w:cs="Arial"/>
                <w:i/>
                <w:sz w:val="20"/>
                <w:szCs w:val="20"/>
              </w:rPr>
            </w:pPr>
            <w:r w:rsidRPr="008D561D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8D561D">
              <w:rPr>
                <w:rFonts w:ascii="Arial" w:hAnsi="Arial" w:cs="Arial"/>
                <w:i/>
                <w:spacing w:val="43"/>
                <w:sz w:val="20"/>
                <w:szCs w:val="20"/>
                <w:u w:val="single"/>
              </w:rPr>
              <w:t xml:space="preserve"> </w:t>
            </w:r>
            <w:r w:rsidRPr="008D561D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8D561D">
              <w:rPr>
                <w:rFonts w:ascii="Arial" w:hAnsi="Arial" w:cs="Arial"/>
                <w:i/>
                <w:spacing w:val="30"/>
                <w:sz w:val="20"/>
                <w:szCs w:val="20"/>
                <w:u w:val="single"/>
              </w:rPr>
              <w:t xml:space="preserve"> </w:t>
            </w:r>
            <w:proofErr w:type="gramStart"/>
            <w:r w:rsidRPr="008D561D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D561D">
              <w:rPr>
                <w:rFonts w:ascii="Arial" w:hAnsi="Arial" w:cs="Arial"/>
                <w:i/>
                <w:spacing w:val="19"/>
                <w:sz w:val="20"/>
                <w:szCs w:val="20"/>
                <w:u w:val="single"/>
              </w:rPr>
              <w:t xml:space="preserve"> </w:t>
            </w:r>
            <w:r w:rsidRPr="008D561D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8D561D">
              <w:rPr>
                <w:rFonts w:ascii="Arial" w:hAnsi="Arial" w:cs="Arial"/>
                <w:i/>
                <w:spacing w:val="19"/>
                <w:sz w:val="20"/>
                <w:szCs w:val="20"/>
                <w:u w:val="single"/>
              </w:rPr>
              <w:t xml:space="preserve"> </w:t>
            </w:r>
            <w:r w:rsidRPr="008D561D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8D561D">
              <w:rPr>
                <w:rFonts w:ascii="Arial" w:hAnsi="Arial" w:cs="Arial"/>
                <w:i/>
                <w:spacing w:val="18"/>
                <w:sz w:val="20"/>
                <w:szCs w:val="20"/>
                <w:u w:val="single"/>
              </w:rPr>
              <w:t xml:space="preserve"> </w:t>
            </w:r>
            <w:r w:rsidRPr="008D561D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8D561D">
              <w:rPr>
                <w:rFonts w:ascii="Arial" w:hAnsi="Arial" w:cs="Arial"/>
                <w:i/>
                <w:spacing w:val="25"/>
                <w:sz w:val="20"/>
                <w:szCs w:val="20"/>
                <w:u w:val="single"/>
              </w:rPr>
              <w:t xml:space="preserve"> </w:t>
            </w:r>
            <w:r w:rsidRPr="008D561D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8D561D">
              <w:rPr>
                <w:rFonts w:ascii="Arial" w:hAnsi="Arial" w:cs="Arial"/>
                <w:i/>
                <w:spacing w:val="18"/>
                <w:sz w:val="20"/>
                <w:szCs w:val="20"/>
                <w:u w:val="single"/>
              </w:rPr>
              <w:t xml:space="preserve"> </w:t>
            </w:r>
            <w:r w:rsidRPr="008D561D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8D561D">
              <w:rPr>
                <w:rFonts w:ascii="Arial" w:hAnsi="Arial" w:cs="Arial"/>
                <w:i/>
                <w:spacing w:val="23"/>
                <w:sz w:val="20"/>
                <w:szCs w:val="20"/>
                <w:u w:val="single"/>
              </w:rPr>
              <w:t xml:space="preserve"> </w:t>
            </w:r>
            <w:r w:rsidRPr="008D561D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8D561D">
              <w:rPr>
                <w:rFonts w:ascii="Arial" w:hAnsi="Arial" w:cs="Arial"/>
                <w:i/>
                <w:spacing w:val="14"/>
                <w:sz w:val="20"/>
                <w:szCs w:val="20"/>
                <w:u w:val="single"/>
              </w:rPr>
              <w:t xml:space="preserve"> </w:t>
            </w:r>
            <w:r w:rsidRPr="008D561D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8D561D">
              <w:rPr>
                <w:rFonts w:ascii="Arial" w:hAnsi="Arial" w:cs="Arial"/>
                <w:i/>
                <w:spacing w:val="18"/>
                <w:sz w:val="20"/>
                <w:szCs w:val="20"/>
                <w:u w:val="single"/>
              </w:rPr>
              <w:t xml:space="preserve"> </w:t>
            </w:r>
            <w:r w:rsidRPr="008D561D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8D561D">
              <w:rPr>
                <w:rFonts w:ascii="Arial" w:hAnsi="Arial" w:cs="Arial"/>
                <w:i/>
                <w:spacing w:val="39"/>
                <w:sz w:val="20"/>
                <w:szCs w:val="20"/>
                <w:u w:val="single"/>
              </w:rPr>
              <w:t xml:space="preserve"> </w:t>
            </w:r>
            <w:r w:rsidRPr="008D561D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1E54AEDF" w14:textId="77777777" w:rsidR="00740DF7" w:rsidRPr="008D561D" w:rsidRDefault="00740DF7">
            <w:pPr>
              <w:pStyle w:val="TableParagraph"/>
              <w:spacing w:before="28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1C566FF" w14:textId="77777777" w:rsidR="00740DF7" w:rsidRPr="008D561D" w:rsidRDefault="002835E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pacing w:val="-5"/>
                <w:sz w:val="20"/>
                <w:szCs w:val="20"/>
              </w:rPr>
              <w:t>NA</w:t>
            </w:r>
          </w:p>
        </w:tc>
        <w:tc>
          <w:tcPr>
            <w:tcW w:w="5689" w:type="dxa"/>
          </w:tcPr>
          <w:p w14:paraId="7D0D1123" w14:textId="435684F4" w:rsidR="00740DF7" w:rsidRPr="008D561D" w:rsidRDefault="00AC0A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561D">
              <w:rPr>
                <w:rFonts w:ascii="Arial" w:hAnsi="Arial" w:cs="Arial"/>
                <w:sz w:val="20"/>
                <w:szCs w:val="20"/>
              </w:rPr>
              <w:t xml:space="preserve">No </w:t>
            </w:r>
          </w:p>
        </w:tc>
      </w:tr>
    </w:tbl>
    <w:p w14:paraId="26B1EC20" w14:textId="77777777" w:rsidR="002835E7" w:rsidRPr="008D561D" w:rsidRDefault="002835E7">
      <w:pPr>
        <w:rPr>
          <w:rFonts w:ascii="Arial" w:hAnsi="Arial" w:cs="Arial"/>
          <w:sz w:val="20"/>
          <w:szCs w:val="20"/>
        </w:rPr>
      </w:pPr>
    </w:p>
    <w:sectPr w:rsidR="002835E7" w:rsidRPr="008D561D">
      <w:pgSz w:w="23820" w:h="16850" w:orient="landscape"/>
      <w:pgMar w:top="1820" w:right="1275" w:bottom="880" w:left="1275" w:header="1284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556F2" w14:textId="77777777" w:rsidR="00D0150C" w:rsidRDefault="00D0150C">
      <w:r>
        <w:separator/>
      </w:r>
    </w:p>
  </w:endnote>
  <w:endnote w:type="continuationSeparator" w:id="0">
    <w:p w14:paraId="32CF166A" w14:textId="77777777" w:rsidR="00D0150C" w:rsidRDefault="00D0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E5E18" w14:textId="77777777" w:rsidR="00740DF7" w:rsidRDefault="002835E7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163FDD7C" wp14:editId="2B209725">
              <wp:simplePos x="0" y="0"/>
              <wp:positionH relativeFrom="page">
                <wp:posOffset>902335</wp:posOffset>
              </wp:positionH>
              <wp:positionV relativeFrom="page">
                <wp:posOffset>10113940</wp:posOffset>
              </wp:positionV>
              <wp:extent cx="676275" cy="1416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627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13DAC3" w14:textId="77777777" w:rsidR="00740DF7" w:rsidRDefault="002835E7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9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w w:val="10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3FDD7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35pt;width:53.25pt;height:11.1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" filled="f" stroked="f">
              <v:textbox inset="0,0,0,0">
                <w:txbxContent>
                  <w:p w14:paraId="5013DAC3" w14:textId="77777777" w:rsidR="00740DF7" w:rsidRDefault="002835E7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w w:val="105"/>
                        <w:sz w:val="16"/>
                      </w:rPr>
                      <w:t>Created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by:</w:t>
                    </w:r>
                    <w:r>
                      <w:rPr>
                        <w:spacing w:val="-5"/>
                        <w:w w:val="10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1C5329A8" wp14:editId="3D71C2E3">
              <wp:simplePos x="0" y="0"/>
              <wp:positionH relativeFrom="page">
                <wp:posOffset>2646426</wp:posOffset>
              </wp:positionH>
              <wp:positionV relativeFrom="page">
                <wp:posOffset>10113940</wp:posOffset>
              </wp:positionV>
              <wp:extent cx="709295" cy="1416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29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FCE062" w14:textId="77777777" w:rsidR="00740DF7" w:rsidRDefault="002835E7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5329A8" id="Textbox 3" o:spid="_x0000_s1028" type="#_x0000_t202" style="position:absolute;margin-left:208.4pt;margin-top:796.35pt;width:55.85pt;height:11.1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" filled="f" stroked="f">
              <v:textbox inset="0,0,0,0">
                <w:txbxContent>
                  <w:p w14:paraId="64FCE062" w14:textId="77777777" w:rsidR="00740DF7" w:rsidRDefault="002835E7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504E426D" wp14:editId="65571FC5">
              <wp:simplePos x="0" y="0"/>
              <wp:positionH relativeFrom="page">
                <wp:posOffset>4428871</wp:posOffset>
              </wp:positionH>
              <wp:positionV relativeFrom="page">
                <wp:posOffset>10113940</wp:posOffset>
              </wp:positionV>
              <wp:extent cx="861060" cy="1416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A2573D" w14:textId="77777777" w:rsidR="00740DF7" w:rsidRDefault="002835E7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4E426D" id="Textbox 4" o:spid="_x0000_s1029" type="#_x0000_t202" style="position:absolute;margin-left:348.75pt;margin-top:796.35pt;width:67.8pt;height:11.1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" filled="f" stroked="f">
              <v:textbox inset="0,0,0,0">
                <w:txbxContent>
                  <w:p w14:paraId="27A2573D" w14:textId="77777777" w:rsidR="00740DF7" w:rsidRDefault="002835E7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5A6AB00B" wp14:editId="49F069EA">
              <wp:simplePos x="0" y="0"/>
              <wp:positionH relativeFrom="page">
                <wp:posOffset>6849744</wp:posOffset>
              </wp:positionH>
              <wp:positionV relativeFrom="page">
                <wp:posOffset>10113940</wp:posOffset>
              </wp:positionV>
              <wp:extent cx="1132840" cy="1416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3284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302985" w14:textId="77777777" w:rsidR="00740DF7" w:rsidRDefault="002835E7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105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2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3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6AB00B" id="Textbox 5" o:spid="_x0000_s1030" type="#_x0000_t202" style="position:absolute;margin-left:539.35pt;margin-top:796.35pt;width:89.2pt;height:11.1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" filled="f" stroked="f">
              <v:textbox inset="0,0,0,0">
                <w:txbxContent>
                  <w:p w14:paraId="17302985" w14:textId="77777777" w:rsidR="00740DF7" w:rsidRDefault="002835E7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Version:</w:t>
                    </w:r>
                    <w:r>
                      <w:rPr>
                        <w:spacing w:val="2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3</w:t>
                    </w:r>
                    <w:r>
                      <w:rPr>
                        <w:spacing w:val="3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(07-07-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2B3F2" w14:textId="77777777" w:rsidR="00D0150C" w:rsidRDefault="00D0150C">
      <w:r>
        <w:separator/>
      </w:r>
    </w:p>
  </w:footnote>
  <w:footnote w:type="continuationSeparator" w:id="0">
    <w:p w14:paraId="716F6910" w14:textId="77777777" w:rsidR="00D0150C" w:rsidRDefault="00D01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99A5A" w14:textId="77777777" w:rsidR="00740DF7" w:rsidRDefault="002835E7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7737157C" wp14:editId="17403BB9">
              <wp:simplePos x="0" y="0"/>
              <wp:positionH relativeFrom="page">
                <wp:posOffset>902335</wp:posOffset>
              </wp:positionH>
              <wp:positionV relativeFrom="page">
                <wp:posOffset>802852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1C20A2" w14:textId="77777777" w:rsidR="00740DF7" w:rsidRDefault="002835E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37157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3.2pt;width:86.7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LZ41CuAAAAALAQAADwAAAAAAAAAAAAAAAAAABAAAZHJzL2Rvd25yZXYueG1sUEsF&#10;BgAAAAAEAAQA8wAAAA0FAAAAAA==&#10;" filled="f" stroked="f">
              <v:textbox inset="0,0,0,0">
                <w:txbxContent>
                  <w:p w14:paraId="271C20A2" w14:textId="77777777" w:rsidR="00740DF7" w:rsidRDefault="002835E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0DF7"/>
    <w:rsid w:val="002835E7"/>
    <w:rsid w:val="004A299C"/>
    <w:rsid w:val="004C4E94"/>
    <w:rsid w:val="00527EBE"/>
    <w:rsid w:val="005D7E30"/>
    <w:rsid w:val="00674F1C"/>
    <w:rsid w:val="00740DF7"/>
    <w:rsid w:val="0074316A"/>
    <w:rsid w:val="007549AD"/>
    <w:rsid w:val="008D561D"/>
    <w:rsid w:val="009613EB"/>
    <w:rsid w:val="009B7C40"/>
    <w:rsid w:val="00AC0AAE"/>
    <w:rsid w:val="00D0150C"/>
    <w:rsid w:val="00EE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0DA0F"/>
  <w15:docId w15:val="{E904D382-5666-462A-BD19-9FE5DD41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9"/>
      <w:szCs w:val="19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8</cp:revision>
  <dcterms:created xsi:type="dcterms:W3CDTF">2025-12-23T11:06:00Z</dcterms:created>
  <dcterms:modified xsi:type="dcterms:W3CDTF">2025-12-27T12:02:00Z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2025-12-23T00:00:00Z</vt:filetime>
  </property>
  <property fmtid="{D5CDD505-2E9C-101B-9397-08002B2CF9AE}" pid="5" name="Producer">
    <vt:lpwstr>3-Heights(TM) PDF Security Shell 4.8.25.2 (http://www.pdf-tools.com)</vt:lpwstr>
  </property>
</Properties>
</file>