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B667A" w:rsidRDefault="00AB667A" w:rsidP="00AB667A">
      <w:r>
        <w:t>I am pleased to inform you that your manuscript</w:t>
      </w:r>
      <w:r>
        <w:t xml:space="preserve"> </w:t>
      </w:r>
      <w:r>
        <w:t>has been accepted for publication</w:t>
      </w:r>
      <w:r>
        <w:t>.</w:t>
      </w:r>
    </w:p>
    <w:p w:rsidR="00AB667A" w:rsidRDefault="00AB667A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B667A" w:rsidRPr="00AB667A" w:rsidRDefault="00AB667A" w:rsidP="009344FF">
      <w:bookmarkStart w:id="0" w:name="_GoBack"/>
      <w:r w:rsidRPr="00AB667A">
        <w:t xml:space="preserve">Prof. </w:t>
      </w:r>
      <w:proofErr w:type="spellStart"/>
      <w:r w:rsidRPr="00AB667A">
        <w:t>Shahira</w:t>
      </w:r>
      <w:proofErr w:type="spellEnd"/>
      <w:r w:rsidRPr="00AB667A">
        <w:t xml:space="preserve"> H. EL-</w:t>
      </w:r>
      <w:proofErr w:type="spellStart"/>
      <w:r w:rsidRPr="00AB667A">
        <w:t>Moslamy</w:t>
      </w:r>
      <w:proofErr w:type="spellEnd"/>
      <w:r w:rsidRPr="00AB667A">
        <w:t>, City of Scientific Research and Technological Applications (SRTA-city), Egypt</w:t>
      </w:r>
      <w:bookmarkEnd w:id="0"/>
    </w:p>
    <w:sectPr w:rsidR="00AB667A" w:rsidRPr="00AB6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C52A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2026-01-16T07:15:00Z</dcterms:modified>
</cp:coreProperties>
</file>