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808B6" w:rsidP="009344FF">
      <w:r w:rsidRPr="008808B6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808B6" w:rsidRPr="008808B6" w:rsidRDefault="008808B6" w:rsidP="009344FF">
      <w:bookmarkStart w:id="0" w:name="_GoBack"/>
      <w:proofErr w:type="spellStart"/>
      <w:r w:rsidRPr="008808B6">
        <w:t>Dr.</w:t>
      </w:r>
      <w:proofErr w:type="spellEnd"/>
      <w:r w:rsidRPr="008808B6">
        <w:t xml:space="preserve"> Gonzalo Emiliano Aranda Abreu, </w:t>
      </w:r>
      <w:proofErr w:type="spellStart"/>
      <w:r w:rsidRPr="008808B6">
        <w:t>Veracruzana</w:t>
      </w:r>
      <w:proofErr w:type="spellEnd"/>
      <w:r w:rsidRPr="008808B6">
        <w:t xml:space="preserve"> University, Mexico</w:t>
      </w:r>
      <w:bookmarkEnd w:id="0"/>
    </w:p>
    <w:sectPr w:rsidR="008808B6" w:rsidRPr="00880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08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A98D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2026-01-12T06:53:00Z</dcterms:modified>
</cp:coreProperties>
</file>