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8417E" w:rsidRDefault="0058417E" w:rsidP="0058417E">
      <w:r>
        <w:t>I have read the reviewer's comments about the manuscript 2025/IJTDH/147545, and the improvements included by the authors.</w:t>
      </w:r>
    </w:p>
    <w:p w:rsidR="009344FF" w:rsidRDefault="0058417E" w:rsidP="009344FF">
      <w:r>
        <w:t>According to the reviewer's criticisms, the manuscript 2025/IJTDH/147545 is suitable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417E" w:rsidRPr="0058417E" w:rsidRDefault="0058417E" w:rsidP="009344FF">
      <w:r w:rsidRPr="0058417E">
        <w:t xml:space="preserve">Prof. </w:t>
      </w:r>
      <w:proofErr w:type="spellStart"/>
      <w:r w:rsidRPr="0058417E">
        <w:t>Rômulo</w:t>
      </w:r>
      <w:proofErr w:type="spellEnd"/>
      <w:r w:rsidRPr="0058417E">
        <w:t xml:space="preserve"> Dias </w:t>
      </w:r>
      <w:proofErr w:type="spellStart"/>
      <w:r w:rsidRPr="0058417E">
        <w:t>Novaes</w:t>
      </w:r>
      <w:proofErr w:type="spellEnd"/>
      <w:r w:rsidRPr="0058417E">
        <w:t xml:space="preserve">, Federal University of </w:t>
      </w:r>
      <w:proofErr w:type="spellStart"/>
      <w:r w:rsidRPr="0058417E">
        <w:t>Alfenas</w:t>
      </w:r>
      <w:proofErr w:type="spellEnd"/>
      <w:r w:rsidRPr="0058417E">
        <w:t>, Brazil</w:t>
      </w:r>
    </w:p>
    <w:sectPr w:rsidR="0058417E" w:rsidRPr="00584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41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2796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4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2025-11-06T07:25:00Z</dcterms:modified>
</cp:coreProperties>
</file>