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1E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E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125B" w:rsidRPr="00AD1E5E" w:rsidRDefault="0029125B" w:rsidP="002912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t>I reviewed some of the references and noticed that some citations could not be located, for example:</w:t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9. Olivi G, Crippa R, Iaria G, et al. Laser-assisted endodontic treatment: A review. J Laser Dent. 2016;24(1):26–40.</w:t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21. Meire MA, De Moor RJ. Efficacy of laser-based irrigant activation on biofilms in artificial root canals. Lasers Med Sci. 2014;29(3):949–956.</w:t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and 23. Watanabe H, et al. Prospects for AI-guided laser applications in endodontics. Photodiagnosis Photodyn Ther. 2024;47:103223.</w:t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In particular, reference 20. Harashima T, et al. T</w:t>
      </w:r>
      <w:r w:rsidR="00A951D4">
        <w:rPr>
          <w:rFonts w:ascii="Arial" w:eastAsia="Times New Roman" w:hAnsi="Arial" w:cs="Arial"/>
          <w:color w:val="222222"/>
          <w:sz w:val="20"/>
          <w:szCs w:val="20"/>
          <w:lang w:val="en-US"/>
        </w:rPr>
        <w:t>0</w:t>
      </w:r>
      <w:bookmarkStart w:id="0" w:name="_GoBack"/>
      <w:bookmarkEnd w:id="0"/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t>hermal effects and safety of lasers in root canal therapy. J Endod. 1998;24(3):187–189. is incorrect.</w:t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 article that appears in 1998, volume 24, number 3 is:</w:t>
      </w: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Utsunomiya T. A histopathological study of the effects of low-power laser irradiation on wound healing of exposed dental pulp tissues in dogs, with special reference to lectins and collagens. J Endod. 1998 Mar;24(3):187-93. doi: 10.1016/S0099-2399(98)80181-7. PMID: 9558585.</w:t>
      </w:r>
    </w:p>
    <w:p w:rsidR="0029125B" w:rsidRPr="00AD1E5E" w:rsidRDefault="0029125B" w:rsidP="002912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1E5E">
        <w:rPr>
          <w:rFonts w:ascii="Arial" w:eastAsia="Times New Roman" w:hAnsi="Arial" w:cs="Arial"/>
          <w:color w:val="222222"/>
          <w:sz w:val="20"/>
          <w:szCs w:val="20"/>
          <w:lang w:val="en-US"/>
        </w:rPr>
        <w:t>Without reviewing all the references cited in the article, my suggestion is that it not be published and that the authors make the necessary corrections.</w:t>
      </w:r>
    </w:p>
    <w:p w:rsidR="009344FF" w:rsidRPr="00AD1E5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D1E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E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1E5E" w:rsidRPr="00AD1E5E" w:rsidRDefault="00AD1E5E" w:rsidP="00AD1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D1E5E">
        <w:rPr>
          <w:rFonts w:ascii="Arial" w:eastAsia="Times New Roman" w:hAnsi="Arial" w:cs="Arial"/>
          <w:sz w:val="20"/>
          <w:szCs w:val="20"/>
          <w:lang w:val="en-US"/>
        </w:rPr>
        <w:t>Dr. José Francisco Gómez Clave, Universidad Nacional Autónoma de México, México</w:t>
      </w:r>
    </w:p>
    <w:p w:rsidR="00AD1E5E" w:rsidRPr="00AD1E5E" w:rsidRDefault="00AD1E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1E5E" w:rsidRPr="00AD1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125B"/>
    <w:rsid w:val="002C0B2C"/>
    <w:rsid w:val="009344FF"/>
    <w:rsid w:val="009F328F"/>
    <w:rsid w:val="00A72896"/>
    <w:rsid w:val="00A951D4"/>
    <w:rsid w:val="00A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AA48"/>
  <w15:docId w15:val="{62F68E82-257B-41D8-A12A-E82E1BC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2025-10-28T11:57:00Z</dcterms:modified>
</cp:coreProperties>
</file>