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89C" w:rsidRPr="00664CA8" w:rsidRDefault="0013489C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13489C" w:rsidRPr="00664CA8" w:rsidTr="00664CA8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13489C" w:rsidRPr="00664CA8" w:rsidRDefault="005C34E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4CA8">
              <w:rPr>
                <w:rFonts w:ascii="Arial" w:hAnsi="Arial" w:cs="Arial"/>
                <w:sz w:val="20"/>
                <w:szCs w:val="20"/>
              </w:rPr>
              <w:t>Journal</w:t>
            </w:r>
            <w:r w:rsidRPr="00664CA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13489C" w:rsidRPr="00664CA8" w:rsidRDefault="00900FC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C34EB" w:rsidRPr="00664C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C34EB" w:rsidRPr="00664C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C34EB" w:rsidRPr="00664C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C34EB" w:rsidRPr="00664C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C34EB" w:rsidRPr="00664C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C34EB" w:rsidRPr="00664C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C34EB" w:rsidRPr="00664CA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13489C" w:rsidRPr="00664CA8" w:rsidTr="00664CA8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13489C" w:rsidRPr="00664CA8" w:rsidRDefault="005C34E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4CA8">
              <w:rPr>
                <w:rFonts w:ascii="Arial" w:hAnsi="Arial" w:cs="Arial"/>
                <w:sz w:val="20"/>
                <w:szCs w:val="20"/>
              </w:rPr>
              <w:t>Manuscript</w:t>
            </w:r>
            <w:r w:rsidRPr="00664CA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13489C" w:rsidRPr="00664CA8" w:rsidRDefault="005C34E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Ms_AJESS_146381</w:t>
            </w:r>
          </w:p>
        </w:tc>
      </w:tr>
      <w:tr w:rsidR="0013489C" w:rsidRPr="00664CA8" w:rsidTr="00664CA8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13489C" w:rsidRPr="00664CA8" w:rsidRDefault="005C34E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4CA8">
              <w:rPr>
                <w:rFonts w:ascii="Arial" w:hAnsi="Arial" w:cs="Arial"/>
                <w:sz w:val="20"/>
                <w:szCs w:val="20"/>
              </w:rPr>
              <w:t>Title</w:t>
            </w:r>
            <w:r w:rsidRPr="00664C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13489C" w:rsidRPr="00664CA8" w:rsidRDefault="005C34EB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664C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Engagement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Process: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Zanzibar’s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Schools</w:t>
            </w:r>
            <w:r w:rsidRPr="00664C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Tanzania</w:t>
            </w:r>
          </w:p>
        </w:tc>
      </w:tr>
      <w:tr w:rsidR="0013489C" w:rsidRPr="00664CA8" w:rsidTr="00664CA8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13489C" w:rsidRPr="00664CA8" w:rsidRDefault="005C34E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4CA8">
              <w:rPr>
                <w:rFonts w:ascii="Arial" w:hAnsi="Arial" w:cs="Arial"/>
                <w:sz w:val="20"/>
                <w:szCs w:val="20"/>
              </w:rPr>
              <w:t>Type</w:t>
            </w:r>
            <w:r w:rsidRPr="00664C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450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13489C" w:rsidRPr="00664CA8" w:rsidRDefault="005C34E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64CA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3489C" w:rsidRPr="00664CA8" w:rsidTr="00664CA8">
        <w:trPr>
          <w:trHeight w:val="964"/>
        </w:trPr>
        <w:tc>
          <w:tcPr>
            <w:tcW w:w="5352" w:type="dxa"/>
            <w:gridSpan w:val="3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64C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3489C" w:rsidRPr="00664CA8" w:rsidRDefault="005C34EB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64C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64C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64CA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64C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64C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:rsidR="0013489C" w:rsidRPr="00664CA8" w:rsidRDefault="005C34EB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(It</w:t>
            </w:r>
            <w:r w:rsidRPr="00664C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mandatory</w:t>
            </w:r>
            <w:r w:rsidRPr="00664C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that</w:t>
            </w:r>
            <w:r w:rsidRPr="00664C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authors</w:t>
            </w:r>
            <w:r w:rsidRPr="00664C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should</w:t>
            </w:r>
            <w:r w:rsidRPr="00664C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write</w:t>
            </w:r>
            <w:r w:rsidRPr="00664C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3489C" w:rsidRPr="00664CA8" w:rsidTr="00664CA8">
        <w:trPr>
          <w:trHeight w:val="1264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engagement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 urban secondary schools in Zanzibar, Tanzania — a context often underrepresented in educational research. Its findings can help policymakers and educators design better digital strategies for equitable learning across developing countries.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1262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3489C" w:rsidRPr="00664CA8" w:rsidRDefault="005C34E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Yes, the title is clear, specific, and directly aligned with the study’s objectives. Revised Title: Digital Learning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664CA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Engagement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Process: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Zanzibar’s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Public Secondary Schools, Tanzania.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1262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effectively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summarizes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study's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purpose,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findings, and recommendations. Minor editing for grammar and conciseness is suggested (e.g., "In order to achieve this goal, a Convergent Design that offers multiple data types..." → "A convergent mixed- methods design combining qualitative and quantitative data was employed").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705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64C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The manuscript is scientifically sound. The methodology (convergent design, reliability check with Cronbach’s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alpha,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thematic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analysis)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executed.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connects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well with relevant literature and demonstrates internal consistency.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702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3489C" w:rsidRPr="00664CA8" w:rsidRDefault="005C34EB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64C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64C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64C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4C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sufficient,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(mostly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2020–2024),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>credible.</w:t>
            </w:r>
          </w:p>
          <w:p w:rsidR="0013489C" w:rsidRPr="00664CA8" w:rsidRDefault="005C34EB">
            <w:pPr>
              <w:pStyle w:val="TableParagraph"/>
              <w:spacing w:line="228" w:lineRule="exact"/>
              <w:ind w:left="108" w:right="131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region-specific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(East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African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Sub-Saharan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reports)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to strengthen contextual grounding.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688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64C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4C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benefit from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proofreading</w:t>
            </w:r>
            <w:r w:rsidRPr="00664C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 sentence flow.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89C" w:rsidRPr="00664CA8" w:rsidTr="00664CA8">
        <w:trPr>
          <w:trHeight w:val="1180"/>
        </w:trPr>
        <w:tc>
          <w:tcPr>
            <w:tcW w:w="5352" w:type="dxa"/>
            <w:gridSpan w:val="3"/>
          </w:tcPr>
          <w:p w:rsidR="0013489C" w:rsidRPr="00664CA8" w:rsidRDefault="005C34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64CA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3489C" w:rsidRPr="00664CA8" w:rsidRDefault="005C34EB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64CA8">
              <w:rPr>
                <w:rFonts w:ascii="Arial" w:hAnsi="Arial" w:cs="Arial"/>
                <w:b/>
                <w:sz w:val="20"/>
                <w:szCs w:val="20"/>
              </w:rPr>
              <w:t>This is a well-structured and relevant study that contributes meaningfully to the literature on digital learning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contexts.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slight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664C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664C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4C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4CA8">
              <w:rPr>
                <w:rFonts w:ascii="Arial" w:hAnsi="Arial" w:cs="Arial"/>
                <w:b/>
                <w:sz w:val="20"/>
                <w:szCs w:val="20"/>
              </w:rPr>
              <w:t>regional references, it is suitable for publication.</w:t>
            </w:r>
          </w:p>
        </w:tc>
        <w:tc>
          <w:tcPr>
            <w:tcW w:w="6445" w:type="dxa"/>
            <w:gridSpan w:val="2"/>
          </w:tcPr>
          <w:p w:rsidR="0013489C" w:rsidRPr="00664CA8" w:rsidRDefault="001348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89C" w:rsidRPr="00664CA8" w:rsidRDefault="0013489C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C06A8" w:rsidRPr="00664CA8" w:rsidTr="002C06A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664C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4C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06A8" w:rsidRPr="00664CA8" w:rsidTr="002C06A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A8" w:rsidRPr="00664CA8" w:rsidRDefault="002C06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4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6A8" w:rsidRPr="00664CA8" w:rsidRDefault="002C06A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4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4C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06A8" w:rsidRPr="00664CA8" w:rsidRDefault="002C06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06A8" w:rsidRPr="00664CA8" w:rsidTr="002C06A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4C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4C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4C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4C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6A8" w:rsidRPr="00664CA8" w:rsidRDefault="002C06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C06A8" w:rsidRPr="00664CA8" w:rsidRDefault="002C06A8" w:rsidP="002C06A8">
      <w:pPr>
        <w:rPr>
          <w:rFonts w:ascii="Arial" w:hAnsi="Arial" w:cs="Arial"/>
          <w:sz w:val="20"/>
          <w:szCs w:val="20"/>
        </w:rPr>
      </w:pPr>
    </w:p>
    <w:p w:rsidR="00664CA8" w:rsidRPr="00664CA8" w:rsidRDefault="00664CA8" w:rsidP="00664C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4CA8">
        <w:rPr>
          <w:rFonts w:ascii="Arial" w:hAnsi="Arial" w:cs="Arial"/>
          <w:b/>
          <w:u w:val="single"/>
        </w:rPr>
        <w:lastRenderedPageBreak/>
        <w:t>Reviewer details:</w:t>
      </w:r>
    </w:p>
    <w:p w:rsidR="002C06A8" w:rsidRPr="00664CA8" w:rsidRDefault="002C06A8" w:rsidP="002C06A8">
      <w:pPr>
        <w:rPr>
          <w:rFonts w:ascii="Arial" w:hAnsi="Arial" w:cs="Arial"/>
          <w:b/>
          <w:sz w:val="20"/>
          <w:szCs w:val="20"/>
        </w:rPr>
      </w:pPr>
    </w:p>
    <w:p w:rsidR="00664CA8" w:rsidRPr="00664CA8" w:rsidRDefault="00664CA8" w:rsidP="002C06A8">
      <w:pPr>
        <w:rPr>
          <w:rFonts w:ascii="Arial" w:hAnsi="Arial" w:cs="Arial"/>
          <w:b/>
          <w:sz w:val="20"/>
          <w:szCs w:val="20"/>
        </w:rPr>
      </w:pPr>
      <w:bookmarkStart w:id="5" w:name="_Hlk211435098"/>
      <w:r w:rsidRPr="00664CA8">
        <w:rPr>
          <w:rFonts w:ascii="Arial" w:hAnsi="Arial" w:cs="Arial"/>
          <w:b/>
          <w:sz w:val="20"/>
          <w:szCs w:val="20"/>
        </w:rPr>
        <w:t xml:space="preserve">Mohammad </w:t>
      </w:r>
      <w:proofErr w:type="spellStart"/>
      <w:r w:rsidRPr="00664CA8">
        <w:rPr>
          <w:rFonts w:ascii="Arial" w:hAnsi="Arial" w:cs="Arial"/>
          <w:b/>
          <w:sz w:val="20"/>
          <w:szCs w:val="20"/>
        </w:rPr>
        <w:t>Shokrollahi</w:t>
      </w:r>
      <w:proofErr w:type="spellEnd"/>
      <w:r w:rsidRPr="00664CA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64CA8">
        <w:rPr>
          <w:rFonts w:ascii="Arial" w:hAnsi="Arial" w:cs="Arial"/>
          <w:b/>
          <w:sz w:val="20"/>
          <w:szCs w:val="20"/>
        </w:rPr>
        <w:t>Yancheshmeh</w:t>
      </w:r>
      <w:proofErr w:type="spellEnd"/>
      <w:r w:rsidRPr="00664CA8">
        <w:rPr>
          <w:rFonts w:ascii="Arial" w:hAnsi="Arial" w:cs="Arial"/>
          <w:b/>
          <w:sz w:val="20"/>
          <w:szCs w:val="20"/>
        </w:rPr>
        <w:t xml:space="preserve">, </w:t>
      </w:r>
      <w:r w:rsidRPr="00664CA8">
        <w:rPr>
          <w:rFonts w:ascii="Arial" w:hAnsi="Arial" w:cs="Arial"/>
          <w:b/>
          <w:sz w:val="20"/>
          <w:szCs w:val="20"/>
        </w:rPr>
        <w:t>Teaching Assistant at Islamic Azad University</w:t>
      </w:r>
      <w:r w:rsidRPr="00664CA8">
        <w:rPr>
          <w:rFonts w:ascii="Arial" w:hAnsi="Arial" w:cs="Arial"/>
          <w:b/>
          <w:sz w:val="20"/>
          <w:szCs w:val="20"/>
        </w:rPr>
        <w:t xml:space="preserve">, </w:t>
      </w:r>
      <w:r w:rsidRPr="00664CA8">
        <w:rPr>
          <w:rFonts w:ascii="Arial" w:hAnsi="Arial" w:cs="Arial"/>
          <w:b/>
          <w:sz w:val="20"/>
          <w:szCs w:val="20"/>
        </w:rPr>
        <w:t>Iran</w:t>
      </w:r>
    </w:p>
    <w:bookmarkEnd w:id="5"/>
    <w:p w:rsidR="002C06A8" w:rsidRPr="00664CA8" w:rsidRDefault="002C06A8" w:rsidP="002C06A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C06A8" w:rsidRPr="00664CA8" w:rsidRDefault="002C06A8" w:rsidP="002C06A8">
      <w:pPr>
        <w:rPr>
          <w:rFonts w:ascii="Arial" w:hAnsi="Arial" w:cs="Arial"/>
          <w:sz w:val="20"/>
          <w:szCs w:val="20"/>
        </w:rPr>
      </w:pPr>
    </w:p>
    <w:bookmarkEnd w:id="2"/>
    <w:p w:rsidR="002C06A8" w:rsidRPr="00664CA8" w:rsidRDefault="002C06A8" w:rsidP="002C06A8">
      <w:pPr>
        <w:rPr>
          <w:rFonts w:ascii="Arial" w:hAnsi="Arial" w:cs="Arial"/>
          <w:sz w:val="20"/>
          <w:szCs w:val="20"/>
        </w:rPr>
      </w:pPr>
    </w:p>
    <w:bookmarkEnd w:id="3"/>
    <w:p w:rsidR="002C06A8" w:rsidRPr="00664CA8" w:rsidRDefault="002C06A8" w:rsidP="002C06A8">
      <w:pPr>
        <w:rPr>
          <w:rFonts w:ascii="Arial" w:hAnsi="Arial" w:cs="Arial"/>
          <w:sz w:val="20"/>
          <w:szCs w:val="20"/>
        </w:rPr>
      </w:pPr>
    </w:p>
    <w:bookmarkEnd w:id="4"/>
    <w:p w:rsidR="002C06A8" w:rsidRPr="00664CA8" w:rsidRDefault="002C06A8" w:rsidP="002C06A8">
      <w:pPr>
        <w:rPr>
          <w:rFonts w:ascii="Arial" w:hAnsi="Arial" w:cs="Arial"/>
          <w:sz w:val="20"/>
          <w:szCs w:val="20"/>
        </w:rPr>
      </w:pPr>
    </w:p>
    <w:p w:rsidR="0013489C" w:rsidRPr="00664CA8" w:rsidRDefault="0013489C">
      <w:pPr>
        <w:pStyle w:val="BodyText"/>
        <w:rPr>
          <w:rFonts w:ascii="Arial" w:hAnsi="Arial" w:cs="Arial"/>
          <w:b w:val="0"/>
        </w:rPr>
      </w:pPr>
      <w:bookmarkStart w:id="6" w:name="_GoBack"/>
      <w:bookmarkEnd w:id="6"/>
    </w:p>
    <w:sectPr w:rsidR="0013489C" w:rsidRPr="00664CA8" w:rsidSect="000265A8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C8" w:rsidRDefault="00900FC8">
      <w:r>
        <w:separator/>
      </w:r>
    </w:p>
  </w:endnote>
  <w:endnote w:type="continuationSeparator" w:id="0">
    <w:p w:rsidR="00900FC8" w:rsidRDefault="0090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C8" w:rsidRDefault="00900FC8">
      <w:r>
        <w:separator/>
      </w:r>
    </w:p>
  </w:footnote>
  <w:footnote w:type="continuationSeparator" w:id="0">
    <w:p w:rsidR="00900FC8" w:rsidRDefault="00900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89C"/>
    <w:rsid w:val="000265A8"/>
    <w:rsid w:val="0013489C"/>
    <w:rsid w:val="001D3EE4"/>
    <w:rsid w:val="002C06A8"/>
    <w:rsid w:val="00430F67"/>
    <w:rsid w:val="005C34EB"/>
    <w:rsid w:val="00664CA8"/>
    <w:rsid w:val="007C4317"/>
    <w:rsid w:val="00900FC8"/>
    <w:rsid w:val="00F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EC88"/>
  <w15:docId w15:val="{5A09160B-F32A-4AF7-9B8E-7396A75A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30F67"/>
    <w:rPr>
      <w:color w:val="0000FF"/>
      <w:u w:val="single"/>
    </w:rPr>
  </w:style>
  <w:style w:type="paragraph" w:customStyle="1" w:styleId="Affiliation">
    <w:name w:val="Affiliation"/>
    <w:basedOn w:val="Normal"/>
    <w:rsid w:val="00664CA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2025-10-13T08:33:00Z</dcterms:created>
  <dcterms:modified xsi:type="dcterms:W3CDTF">2025-10-15T10:08:00Z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