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81533B" w14:paraId="2BE84FD5" w14:textId="77777777" w:rsidTr="002643B3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1F877D8D" w14:textId="77777777" w:rsidR="00602F7D" w:rsidRPr="0081533B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</w:tr>
      <w:tr w:rsidR="0000007A" w:rsidRPr="0081533B" w14:paraId="7E97192A" w14:textId="77777777" w:rsidTr="002643B3">
        <w:trPr>
          <w:trHeight w:val="290"/>
        </w:trPr>
        <w:tc>
          <w:tcPr>
            <w:tcW w:w="1234" w:type="pct"/>
          </w:tcPr>
          <w:p w14:paraId="0A4B6E68" w14:textId="77777777" w:rsidR="0000007A" w:rsidRPr="0081533B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1533B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D73EF6" w14:textId="77777777" w:rsidR="0000007A" w:rsidRPr="0081533B" w:rsidRDefault="00726B37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8" w:history="1">
              <w:r w:rsidRPr="0081533B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  <w:u w:val="none"/>
                </w:rPr>
                <w:t>Archives of Current Research International</w:t>
              </w:r>
            </w:hyperlink>
            <w:r w:rsidRPr="0081533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</w:p>
        </w:tc>
      </w:tr>
      <w:tr w:rsidR="0000007A" w:rsidRPr="0081533B" w14:paraId="334203FA" w14:textId="77777777" w:rsidTr="002643B3">
        <w:trPr>
          <w:trHeight w:val="290"/>
        </w:trPr>
        <w:tc>
          <w:tcPr>
            <w:tcW w:w="1234" w:type="pct"/>
          </w:tcPr>
          <w:p w14:paraId="05AD4A23" w14:textId="77777777" w:rsidR="0000007A" w:rsidRPr="0081533B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1533B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01C727" w14:textId="77777777" w:rsidR="0000007A" w:rsidRPr="0081533B" w:rsidRDefault="00F400CA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1533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Ms_ACRI_145770</w:t>
            </w:r>
          </w:p>
        </w:tc>
      </w:tr>
      <w:tr w:rsidR="0000007A" w:rsidRPr="0081533B" w14:paraId="377FDF7F" w14:textId="77777777" w:rsidTr="002643B3">
        <w:trPr>
          <w:trHeight w:val="650"/>
        </w:trPr>
        <w:tc>
          <w:tcPr>
            <w:tcW w:w="1234" w:type="pct"/>
          </w:tcPr>
          <w:p w14:paraId="069F5B60" w14:textId="77777777" w:rsidR="0000007A" w:rsidRPr="0081533B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1533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812547" w14:textId="77777777" w:rsidR="0000007A" w:rsidRPr="0081533B" w:rsidRDefault="00F400CA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1533B">
              <w:rPr>
                <w:rFonts w:ascii="Arial" w:hAnsi="Arial" w:cs="Arial"/>
                <w:b/>
                <w:sz w:val="20"/>
                <w:szCs w:val="20"/>
                <w:lang w:val="en-GB"/>
              </w:rPr>
              <w:t>Sustainable Crop Production Practices: A Comprehensive Review of Agroecological Approaches</w:t>
            </w:r>
          </w:p>
        </w:tc>
      </w:tr>
      <w:tr w:rsidR="00CF0BBB" w:rsidRPr="0081533B" w14:paraId="0B6A2BCF" w14:textId="77777777" w:rsidTr="002643B3">
        <w:trPr>
          <w:trHeight w:val="332"/>
        </w:trPr>
        <w:tc>
          <w:tcPr>
            <w:tcW w:w="1234" w:type="pct"/>
          </w:tcPr>
          <w:p w14:paraId="3FADE8A6" w14:textId="77777777" w:rsidR="00CF0BBB" w:rsidRPr="0081533B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1533B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C2F629" w14:textId="77777777" w:rsidR="00CF0BBB" w:rsidRPr="0081533B" w:rsidRDefault="00F400CA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1533B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</w:tc>
      </w:tr>
    </w:tbl>
    <w:p w14:paraId="053C456A" w14:textId="0A323EDA" w:rsidR="00D92402" w:rsidRPr="0081533B" w:rsidRDefault="00D92402" w:rsidP="00D92402">
      <w:pPr>
        <w:rPr>
          <w:rFonts w:ascii="Arial" w:hAnsi="Arial" w:cs="Arial"/>
          <w:sz w:val="20"/>
          <w:szCs w:val="20"/>
        </w:rPr>
      </w:pPr>
      <w:bookmarkStart w:id="0" w:name="_Hlk171324449"/>
      <w:bookmarkStart w:id="1" w:name="_Hlk17090343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D92402" w:rsidRPr="0081533B" w14:paraId="0616E226" w14:textId="7777777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743FB524" w14:textId="77777777" w:rsidR="00D92402" w:rsidRPr="0081533B" w:rsidRDefault="00D9240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1533B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81533B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4B152AC7" w14:textId="77777777" w:rsidR="00D92402" w:rsidRPr="0081533B" w:rsidRDefault="00D9240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D92402" w:rsidRPr="0081533B" w14:paraId="06822081" w14:textId="77777777">
        <w:tc>
          <w:tcPr>
            <w:tcW w:w="1265" w:type="pct"/>
            <w:noWrap/>
          </w:tcPr>
          <w:p w14:paraId="36EE74B7" w14:textId="77777777" w:rsidR="00D92402" w:rsidRPr="0081533B" w:rsidRDefault="00D9240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7500710F" w14:textId="77777777" w:rsidR="00D92402" w:rsidRPr="0081533B" w:rsidRDefault="00D9240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1533B">
              <w:rPr>
                <w:rFonts w:ascii="Arial" w:hAnsi="Arial" w:cs="Arial"/>
                <w:lang w:val="en-GB"/>
              </w:rPr>
              <w:t>Reviewer’s comment</w:t>
            </w:r>
          </w:p>
          <w:p w14:paraId="2CFE51D3" w14:textId="77777777" w:rsidR="003466E4" w:rsidRPr="0081533B" w:rsidRDefault="003466E4" w:rsidP="003466E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395CB6B" w14:textId="77777777" w:rsidR="003466E4" w:rsidRPr="0081533B" w:rsidRDefault="003466E4" w:rsidP="003466E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1533B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14A99174" w14:textId="77777777" w:rsidR="003466E4" w:rsidRPr="0081533B" w:rsidRDefault="003466E4" w:rsidP="003466E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83DD0DA" w14:textId="77777777" w:rsidR="00D92402" w:rsidRPr="0081533B" w:rsidRDefault="00D92402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81533B">
              <w:rPr>
                <w:rFonts w:ascii="Arial" w:hAnsi="Arial" w:cs="Arial"/>
                <w:lang w:val="en-GB"/>
              </w:rPr>
              <w:t>Author’s Feedback</w:t>
            </w:r>
            <w:r w:rsidRPr="0081533B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81533B">
              <w:rPr>
                <w:rFonts w:ascii="Arial" w:hAnsi="Arial" w:cs="Arial"/>
                <w:b w:val="0"/>
                <w:i/>
                <w:lang w:val="en-GB"/>
              </w:rPr>
              <w:t>(It is mandatory that authors should write his/her feedback here)</w:t>
            </w:r>
          </w:p>
        </w:tc>
      </w:tr>
      <w:tr w:rsidR="00D92402" w:rsidRPr="0081533B" w14:paraId="45780706" w14:textId="77777777">
        <w:trPr>
          <w:trHeight w:val="1264"/>
        </w:trPr>
        <w:tc>
          <w:tcPr>
            <w:tcW w:w="1265" w:type="pct"/>
            <w:noWrap/>
          </w:tcPr>
          <w:p w14:paraId="49259827" w14:textId="77777777" w:rsidR="00D92402" w:rsidRPr="0081533B" w:rsidRDefault="00D9240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1533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424AFF36" w14:textId="77777777" w:rsidR="00D92402" w:rsidRPr="0081533B" w:rsidRDefault="00D92402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522D9BCC" w14:textId="3E4414F3" w:rsidR="00D92402" w:rsidRPr="0081533B" w:rsidRDefault="00E924FF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1533B">
              <w:rPr>
                <w:rFonts w:ascii="Arial" w:hAnsi="Arial" w:cs="Arial"/>
                <w:sz w:val="20"/>
                <w:szCs w:val="20"/>
              </w:rPr>
              <w:t xml:space="preserve">The paper’s focus on India’s diverse </w:t>
            </w:r>
            <w:proofErr w:type="spellStart"/>
            <w:r w:rsidRPr="0081533B">
              <w:rPr>
                <w:rFonts w:ascii="Arial" w:hAnsi="Arial" w:cs="Arial"/>
                <w:sz w:val="20"/>
                <w:szCs w:val="20"/>
              </w:rPr>
              <w:t>agro</w:t>
            </w:r>
            <w:proofErr w:type="spellEnd"/>
            <w:r w:rsidRPr="0081533B">
              <w:rPr>
                <w:rFonts w:ascii="Arial" w:hAnsi="Arial" w:cs="Arial"/>
                <w:sz w:val="20"/>
                <w:szCs w:val="20"/>
              </w:rPr>
              <w:t>-climatic zones, and the integration of traditional knowledge with modern science</w:t>
            </w:r>
            <w:r w:rsidR="00435918" w:rsidRPr="0081533B">
              <w:rPr>
                <w:rFonts w:ascii="Arial" w:hAnsi="Arial" w:cs="Arial"/>
                <w:sz w:val="20"/>
                <w:szCs w:val="20"/>
              </w:rPr>
              <w:t xml:space="preserve">s </w:t>
            </w:r>
          </w:p>
        </w:tc>
        <w:tc>
          <w:tcPr>
            <w:tcW w:w="1523" w:type="pct"/>
          </w:tcPr>
          <w:p w14:paraId="3ABED181" w14:textId="77777777" w:rsidR="00D92402" w:rsidRPr="0081533B" w:rsidRDefault="00D92402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D92402" w:rsidRPr="0081533B" w14:paraId="2D34D232" w14:textId="77777777">
        <w:trPr>
          <w:trHeight w:val="1262"/>
        </w:trPr>
        <w:tc>
          <w:tcPr>
            <w:tcW w:w="1265" w:type="pct"/>
            <w:noWrap/>
          </w:tcPr>
          <w:p w14:paraId="28B23DC2" w14:textId="77777777" w:rsidR="00D92402" w:rsidRPr="0081533B" w:rsidRDefault="00D9240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1533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58F80761" w14:textId="77777777" w:rsidR="00D92402" w:rsidRPr="0081533B" w:rsidRDefault="00D9240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1533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3E3FEE27" w14:textId="77777777" w:rsidR="00D92402" w:rsidRPr="0081533B" w:rsidRDefault="00D92402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35A026CF" w14:textId="34E89F41" w:rsidR="00D92402" w:rsidRPr="0081533B" w:rsidRDefault="007B6E0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1533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5BFDA877" w14:textId="77777777" w:rsidR="00D92402" w:rsidRPr="0081533B" w:rsidRDefault="00D92402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D92402" w:rsidRPr="0081533B" w14:paraId="4E7144CD" w14:textId="77777777">
        <w:trPr>
          <w:trHeight w:val="1262"/>
        </w:trPr>
        <w:tc>
          <w:tcPr>
            <w:tcW w:w="1265" w:type="pct"/>
            <w:noWrap/>
          </w:tcPr>
          <w:p w14:paraId="5E709065" w14:textId="77777777" w:rsidR="00D92402" w:rsidRPr="0081533B" w:rsidRDefault="00D92402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81533B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1F60506E" w14:textId="77777777" w:rsidR="00D92402" w:rsidRPr="0081533B" w:rsidRDefault="00D92402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4CFA485A" w14:textId="49DB86E7" w:rsidR="00D92402" w:rsidRPr="0081533B" w:rsidRDefault="00CC433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proofErr w:type="gramStart"/>
            <w:r w:rsidRPr="0081533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 </w:t>
            </w:r>
            <w:r w:rsidR="00B41E61" w:rsidRPr="0081533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,</w:t>
            </w:r>
            <w:proofErr w:type="gramEnd"/>
            <w:r w:rsidR="00B41E61" w:rsidRPr="0081533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abstract reflects paper in well briefly manner </w:t>
            </w:r>
          </w:p>
        </w:tc>
        <w:tc>
          <w:tcPr>
            <w:tcW w:w="1523" w:type="pct"/>
          </w:tcPr>
          <w:p w14:paraId="38B68DF8" w14:textId="77777777" w:rsidR="00D92402" w:rsidRPr="0081533B" w:rsidRDefault="00D92402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D92402" w:rsidRPr="0081533B" w14:paraId="6FA38C90" w14:textId="77777777">
        <w:trPr>
          <w:trHeight w:val="704"/>
        </w:trPr>
        <w:tc>
          <w:tcPr>
            <w:tcW w:w="1265" w:type="pct"/>
            <w:noWrap/>
          </w:tcPr>
          <w:p w14:paraId="6A6940EA" w14:textId="77777777" w:rsidR="00D92402" w:rsidRPr="0081533B" w:rsidRDefault="00D92402">
            <w:pPr>
              <w:pStyle w:val="Heading2"/>
              <w:ind w:left="360"/>
              <w:jc w:val="left"/>
              <w:rPr>
                <w:rFonts w:ascii="Arial" w:hAnsi="Arial" w:cs="Arial"/>
                <w:b w:val="0"/>
                <w:bCs w:val="0"/>
                <w:u w:val="single"/>
                <w:lang w:val="en-GB"/>
              </w:rPr>
            </w:pPr>
            <w:r w:rsidRPr="0081533B">
              <w:rPr>
                <w:rFonts w:ascii="Arial" w:hAnsi="Arial" w:cs="Arial"/>
                <w:lang w:val="en-GB"/>
              </w:rPr>
              <w:t>Is the manuscript scientifically, correct? Please write here.</w:t>
            </w:r>
          </w:p>
        </w:tc>
        <w:tc>
          <w:tcPr>
            <w:tcW w:w="2212" w:type="pct"/>
          </w:tcPr>
          <w:p w14:paraId="62EC460B" w14:textId="4426CCEC" w:rsidR="00D92402" w:rsidRPr="0081533B" w:rsidRDefault="00DC763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proofErr w:type="gramStart"/>
            <w:r w:rsidRPr="0081533B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Yes,  Manuscript</w:t>
            </w:r>
            <w:proofErr w:type="gramEnd"/>
            <w:r w:rsidRPr="0081533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is scientifically correct </w:t>
            </w:r>
          </w:p>
        </w:tc>
        <w:tc>
          <w:tcPr>
            <w:tcW w:w="1523" w:type="pct"/>
          </w:tcPr>
          <w:p w14:paraId="1D480990" w14:textId="77777777" w:rsidR="00D92402" w:rsidRPr="0081533B" w:rsidRDefault="00D92402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D92402" w:rsidRPr="0081533B" w14:paraId="5B264957" w14:textId="77777777">
        <w:trPr>
          <w:trHeight w:val="703"/>
        </w:trPr>
        <w:tc>
          <w:tcPr>
            <w:tcW w:w="1265" w:type="pct"/>
            <w:noWrap/>
          </w:tcPr>
          <w:p w14:paraId="70545371" w14:textId="77777777" w:rsidR="00D92402" w:rsidRPr="0081533B" w:rsidRDefault="00D9240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1533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2212" w:type="pct"/>
          </w:tcPr>
          <w:p w14:paraId="6E11FBE0" w14:textId="1549F87E" w:rsidR="00D92402" w:rsidRPr="0081533B" w:rsidRDefault="005D0D7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1533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All references are recent </w:t>
            </w:r>
            <w:proofErr w:type="gramStart"/>
            <w:r w:rsidRPr="0081533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one </w:t>
            </w:r>
            <w:r w:rsidR="00336C23" w:rsidRPr="0081533B">
              <w:rPr>
                <w:rFonts w:ascii="Arial" w:hAnsi="Arial" w:cs="Arial"/>
                <w:bCs/>
                <w:sz w:val="20"/>
                <w:szCs w:val="20"/>
                <w:lang w:val="en-GB"/>
              </w:rPr>
              <w:t>,so</w:t>
            </w:r>
            <w:proofErr w:type="gramEnd"/>
            <w:r w:rsidR="00336C23" w:rsidRPr="0081533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no need to add more references </w:t>
            </w:r>
          </w:p>
        </w:tc>
        <w:tc>
          <w:tcPr>
            <w:tcW w:w="1523" w:type="pct"/>
          </w:tcPr>
          <w:p w14:paraId="42F8BAE2" w14:textId="77777777" w:rsidR="00D92402" w:rsidRPr="0081533B" w:rsidRDefault="00D92402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D92402" w:rsidRPr="0081533B" w14:paraId="0DB74DDF" w14:textId="77777777">
        <w:trPr>
          <w:trHeight w:val="386"/>
        </w:trPr>
        <w:tc>
          <w:tcPr>
            <w:tcW w:w="1265" w:type="pct"/>
            <w:noWrap/>
          </w:tcPr>
          <w:p w14:paraId="66D87541" w14:textId="77777777" w:rsidR="00D92402" w:rsidRPr="0081533B" w:rsidRDefault="00D92402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81533B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191738F9" w14:textId="77777777" w:rsidR="00D92402" w:rsidRPr="0081533B" w:rsidRDefault="00D9240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2AF173B0" w14:textId="0A91A2C2" w:rsidR="00D92402" w:rsidRPr="0081533B" w:rsidRDefault="00336C2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1533B">
              <w:rPr>
                <w:rFonts w:ascii="Arial" w:hAnsi="Arial" w:cs="Arial"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523" w:type="pct"/>
          </w:tcPr>
          <w:p w14:paraId="0BEFE881" w14:textId="77777777" w:rsidR="00D92402" w:rsidRPr="0081533B" w:rsidRDefault="00D9240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D92402" w:rsidRPr="0081533B" w14:paraId="0C0499A3" w14:textId="77777777">
        <w:trPr>
          <w:trHeight w:val="1178"/>
        </w:trPr>
        <w:tc>
          <w:tcPr>
            <w:tcW w:w="1265" w:type="pct"/>
            <w:noWrap/>
          </w:tcPr>
          <w:p w14:paraId="4C330F8B" w14:textId="77777777" w:rsidR="00D92402" w:rsidRPr="0081533B" w:rsidRDefault="00D92402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81533B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81533B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81533B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5DE835CA" w14:textId="77777777" w:rsidR="00D92402" w:rsidRPr="0081533B" w:rsidRDefault="00D92402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30646E9C" w14:textId="77777777" w:rsidR="00D92402" w:rsidRPr="0081533B" w:rsidRDefault="00D9240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17F4238D" w14:textId="77777777" w:rsidR="00D92402" w:rsidRPr="0081533B" w:rsidRDefault="00D9240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2786CBA5" w14:textId="77777777" w:rsidR="00D92402" w:rsidRPr="0081533B" w:rsidRDefault="00D92402" w:rsidP="00D9240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93F5314" w14:textId="77777777" w:rsidR="00D92402" w:rsidRPr="0081533B" w:rsidRDefault="00D92402" w:rsidP="00D9240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D6313D0" w14:textId="77777777" w:rsidR="00D92402" w:rsidRPr="0081533B" w:rsidRDefault="00D92402" w:rsidP="00D9240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CFBDB78" w14:textId="77777777" w:rsidR="00D92402" w:rsidRPr="0081533B" w:rsidRDefault="00D92402" w:rsidP="00D9240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51F5A51" w14:textId="77777777" w:rsidR="00D92402" w:rsidRDefault="00D92402" w:rsidP="00D9240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9822BD9" w14:textId="77777777" w:rsidR="0081533B" w:rsidRDefault="0081533B" w:rsidP="00D9240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CD16FE9" w14:textId="77777777" w:rsidR="0081533B" w:rsidRDefault="0081533B" w:rsidP="00D9240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FAA879D" w14:textId="77777777" w:rsidR="0081533B" w:rsidRPr="0081533B" w:rsidRDefault="0081533B" w:rsidP="00D9240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ED8B975" w14:textId="77777777" w:rsidR="00D92402" w:rsidRPr="0081533B" w:rsidRDefault="00D92402" w:rsidP="00D9240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B4F83C9" w14:textId="77777777" w:rsidR="00D92402" w:rsidRPr="0081533B" w:rsidRDefault="00D92402" w:rsidP="00D9240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47F9E65" w14:textId="77777777" w:rsidR="00D92402" w:rsidRPr="0081533B" w:rsidRDefault="00D92402" w:rsidP="00D9240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62"/>
        <w:gridCol w:w="7092"/>
        <w:gridCol w:w="7080"/>
      </w:tblGrid>
      <w:tr w:rsidR="002164D2" w:rsidRPr="0081533B" w14:paraId="4ABE16C8" w14:textId="77777777" w:rsidTr="003C0BEA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B07908" w14:textId="77777777" w:rsidR="002164D2" w:rsidRPr="0081533B" w:rsidRDefault="002164D2" w:rsidP="003C0BEA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2" w:name="_Hlk156057883"/>
            <w:bookmarkStart w:id="3" w:name="_Hlk156057704"/>
            <w:bookmarkStart w:id="4" w:name="_Hlk209632241"/>
            <w:bookmarkStart w:id="5" w:name="_Hlk209784699"/>
            <w:r w:rsidRPr="0081533B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lastRenderedPageBreak/>
              <w:t>PART  2:</w:t>
            </w:r>
            <w:r w:rsidRPr="0081533B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6B2021D0" w14:textId="77777777" w:rsidR="002164D2" w:rsidRPr="0081533B" w:rsidRDefault="002164D2" w:rsidP="003C0BEA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2164D2" w:rsidRPr="0081533B" w14:paraId="31DE9437" w14:textId="77777777" w:rsidTr="003C0BEA"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7CD7FC" w14:textId="77777777" w:rsidR="002164D2" w:rsidRPr="0081533B" w:rsidRDefault="002164D2" w:rsidP="003C0BEA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76DCE0" w14:textId="77777777" w:rsidR="002164D2" w:rsidRPr="0081533B" w:rsidRDefault="002164D2" w:rsidP="003C0BEA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81533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</w:tcPr>
          <w:p w14:paraId="7C0460CD" w14:textId="77777777" w:rsidR="002164D2" w:rsidRPr="0081533B" w:rsidRDefault="002164D2" w:rsidP="003C0BEA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81533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81533B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4F029A19" w14:textId="77777777" w:rsidR="002164D2" w:rsidRPr="0081533B" w:rsidRDefault="002164D2" w:rsidP="003C0BE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164D2" w:rsidRPr="0081533B" w14:paraId="3D4291C7" w14:textId="77777777" w:rsidTr="003C0BEA">
        <w:trPr>
          <w:trHeight w:val="890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8C15F" w14:textId="77777777" w:rsidR="002164D2" w:rsidRPr="0081533B" w:rsidRDefault="002164D2" w:rsidP="003C0BEA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81533B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764F269C" w14:textId="77777777" w:rsidR="002164D2" w:rsidRPr="0081533B" w:rsidRDefault="002164D2" w:rsidP="003C0BEA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892B5A" w14:textId="77777777" w:rsidR="002164D2" w:rsidRPr="0081533B" w:rsidRDefault="002164D2" w:rsidP="003C0BEA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81533B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81533B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81533B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0A50FF21" w14:textId="77777777" w:rsidR="002164D2" w:rsidRPr="0081533B" w:rsidRDefault="002164D2" w:rsidP="003C0BEA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vAlign w:val="center"/>
          </w:tcPr>
          <w:p w14:paraId="605849E3" w14:textId="77777777" w:rsidR="002164D2" w:rsidRPr="0081533B" w:rsidRDefault="002164D2" w:rsidP="003C0BEA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36176C72" w14:textId="77777777" w:rsidR="002164D2" w:rsidRPr="0081533B" w:rsidRDefault="002164D2" w:rsidP="003C0BEA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3BA8293B" w14:textId="77777777" w:rsidR="002164D2" w:rsidRPr="0081533B" w:rsidRDefault="002164D2" w:rsidP="003C0BEA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2"/>
    </w:tbl>
    <w:p w14:paraId="3DDF54DD" w14:textId="77777777" w:rsidR="002164D2" w:rsidRPr="0081533B" w:rsidRDefault="002164D2" w:rsidP="002164D2">
      <w:pPr>
        <w:rPr>
          <w:rFonts w:ascii="Arial" w:hAnsi="Arial" w:cs="Arial"/>
          <w:sz w:val="20"/>
          <w:szCs w:val="20"/>
        </w:rPr>
      </w:pPr>
    </w:p>
    <w:p w14:paraId="3BC76665" w14:textId="77777777" w:rsidR="002164D2" w:rsidRPr="0081533B" w:rsidRDefault="002164D2" w:rsidP="002164D2">
      <w:pPr>
        <w:rPr>
          <w:rFonts w:ascii="Arial" w:hAnsi="Arial" w:cs="Arial"/>
          <w:sz w:val="20"/>
          <w:szCs w:val="20"/>
        </w:rPr>
      </w:pPr>
    </w:p>
    <w:bookmarkEnd w:id="0"/>
    <w:bookmarkEnd w:id="1"/>
    <w:bookmarkEnd w:id="3"/>
    <w:bookmarkEnd w:id="4"/>
    <w:bookmarkEnd w:id="5"/>
    <w:p w14:paraId="4F32DFE4" w14:textId="77777777" w:rsidR="0081533B" w:rsidRPr="00210A27" w:rsidRDefault="0081533B" w:rsidP="0081533B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210A27">
        <w:rPr>
          <w:rFonts w:ascii="Arial" w:hAnsi="Arial" w:cs="Arial"/>
          <w:b/>
          <w:u w:val="single"/>
        </w:rPr>
        <w:t>Reviewer details:</w:t>
      </w:r>
    </w:p>
    <w:p w14:paraId="6DC40F15" w14:textId="77777777" w:rsidR="0081533B" w:rsidRPr="00210A27" w:rsidRDefault="0081533B" w:rsidP="0081533B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proofErr w:type="spellStart"/>
      <w:r w:rsidRPr="00210A27">
        <w:rPr>
          <w:rFonts w:ascii="Arial" w:hAnsi="Arial" w:cs="Arial"/>
          <w:b/>
        </w:rPr>
        <w:t>Bachhav</w:t>
      </w:r>
      <w:proofErr w:type="spellEnd"/>
      <w:r w:rsidRPr="00210A27">
        <w:rPr>
          <w:rFonts w:ascii="Arial" w:hAnsi="Arial" w:cs="Arial"/>
          <w:b/>
        </w:rPr>
        <w:t xml:space="preserve"> Sujal Sanjay, Mahatma Phule Krishi Vidyapeeth, India</w:t>
      </w:r>
    </w:p>
    <w:p w14:paraId="6EEC6381" w14:textId="77777777" w:rsidR="00D92402" w:rsidRPr="0081533B" w:rsidRDefault="00D92402" w:rsidP="00D9240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US"/>
        </w:rPr>
      </w:pPr>
    </w:p>
    <w:sectPr w:rsidR="00D92402" w:rsidRPr="0081533B" w:rsidSect="00574571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C4724F" w14:textId="77777777" w:rsidR="00193F7D" w:rsidRPr="0000007A" w:rsidRDefault="00193F7D" w:rsidP="0099583E">
      <w:r>
        <w:separator/>
      </w:r>
    </w:p>
  </w:endnote>
  <w:endnote w:type="continuationSeparator" w:id="0">
    <w:p w14:paraId="7C825849" w14:textId="77777777" w:rsidR="00193F7D" w:rsidRPr="0000007A" w:rsidRDefault="00193F7D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4E2AB" w14:textId="77777777" w:rsidR="00B62F41" w:rsidRPr="00546343" w:rsidRDefault="004674B4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</w:t>
    </w:r>
    <w:r w:rsidR="009E13C3">
      <w:rPr>
        <w:sz w:val="16"/>
      </w:rPr>
      <w:t xml:space="preserve">                                           </w:t>
    </w:r>
    <w:r>
      <w:rPr>
        <w:sz w:val="16"/>
      </w:rPr>
      <w:t>Approved by: MBM</w:t>
    </w:r>
    <w:r w:rsidR="00B62F41">
      <w:rPr>
        <w:sz w:val="16"/>
      </w:rPr>
      <w:tab/>
    </w:r>
    <w:r w:rsidR="009E13C3"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515B3E">
      <w:rPr>
        <w:sz w:val="16"/>
      </w:rPr>
      <w:t>3</w:t>
    </w:r>
    <w:r w:rsidR="00002513">
      <w:rPr>
        <w:sz w:val="16"/>
      </w:rPr>
      <w:t xml:space="preserve"> (0</w:t>
    </w:r>
    <w:r w:rsidR="00515B3E">
      <w:rPr>
        <w:sz w:val="16"/>
      </w:rPr>
      <w:t>7</w:t>
    </w:r>
    <w:r w:rsidR="00002513">
      <w:rPr>
        <w:sz w:val="16"/>
      </w:rPr>
      <w:t>-07-2024)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D8D7C5" w14:textId="77777777" w:rsidR="00193F7D" w:rsidRPr="0000007A" w:rsidRDefault="00193F7D" w:rsidP="0099583E">
      <w:r>
        <w:separator/>
      </w:r>
    </w:p>
  </w:footnote>
  <w:footnote w:type="continuationSeparator" w:id="0">
    <w:p w14:paraId="06824358" w14:textId="77777777" w:rsidR="00193F7D" w:rsidRPr="0000007A" w:rsidRDefault="00193F7D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57BCB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781AE2C0" w14:textId="77777777" w:rsidR="00B62F41" w:rsidRPr="00254F80" w:rsidRDefault="00545A13" w:rsidP="00545A13">
    <w:pPr>
      <w:spacing w:before="100" w:beforeAutospacing="1" w:after="100" w:afterAutospacing="1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 xml:space="preserve">Review Form </w:t>
    </w:r>
    <w:r w:rsidR="00515B3E">
      <w:rPr>
        <w:rFonts w:ascii="Arial" w:hAnsi="Arial" w:cs="Arial"/>
        <w:b/>
        <w:bCs/>
        <w:color w:val="003399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60715805">
    <w:abstractNumId w:val="4"/>
  </w:num>
  <w:num w:numId="2" w16cid:durableId="534735278">
    <w:abstractNumId w:val="8"/>
  </w:num>
  <w:num w:numId="3" w16cid:durableId="541676615">
    <w:abstractNumId w:val="7"/>
  </w:num>
  <w:num w:numId="4" w16cid:durableId="308942590">
    <w:abstractNumId w:val="9"/>
  </w:num>
  <w:num w:numId="5" w16cid:durableId="1012413771">
    <w:abstractNumId w:val="6"/>
  </w:num>
  <w:num w:numId="6" w16cid:durableId="1811048821">
    <w:abstractNumId w:val="0"/>
  </w:num>
  <w:num w:numId="7" w16cid:durableId="367335424">
    <w:abstractNumId w:val="3"/>
  </w:num>
  <w:num w:numId="8" w16cid:durableId="30737131">
    <w:abstractNumId w:val="11"/>
  </w:num>
  <w:num w:numId="9" w16cid:durableId="1018387275">
    <w:abstractNumId w:val="10"/>
  </w:num>
  <w:num w:numId="10" w16cid:durableId="1966042011">
    <w:abstractNumId w:val="2"/>
  </w:num>
  <w:num w:numId="11" w16cid:durableId="604119657">
    <w:abstractNumId w:val="1"/>
  </w:num>
  <w:num w:numId="12" w16cid:durableId="16031875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07A"/>
    <w:rsid w:val="0000007A"/>
    <w:rsid w:val="00002513"/>
    <w:rsid w:val="00006187"/>
    <w:rsid w:val="00010403"/>
    <w:rsid w:val="00012C8B"/>
    <w:rsid w:val="00016B4C"/>
    <w:rsid w:val="00021981"/>
    <w:rsid w:val="000234E1"/>
    <w:rsid w:val="0002598E"/>
    <w:rsid w:val="00037D52"/>
    <w:rsid w:val="000450FC"/>
    <w:rsid w:val="00046C92"/>
    <w:rsid w:val="00056CB0"/>
    <w:rsid w:val="000577C2"/>
    <w:rsid w:val="0006257C"/>
    <w:rsid w:val="00084D7C"/>
    <w:rsid w:val="00091112"/>
    <w:rsid w:val="000936AC"/>
    <w:rsid w:val="00095A59"/>
    <w:rsid w:val="000A2134"/>
    <w:rsid w:val="000A6F41"/>
    <w:rsid w:val="000B4EE5"/>
    <w:rsid w:val="000B74A1"/>
    <w:rsid w:val="000B757E"/>
    <w:rsid w:val="000C0837"/>
    <w:rsid w:val="000C3B7E"/>
    <w:rsid w:val="00100577"/>
    <w:rsid w:val="00101322"/>
    <w:rsid w:val="00136984"/>
    <w:rsid w:val="00144521"/>
    <w:rsid w:val="001473CC"/>
    <w:rsid w:val="00150304"/>
    <w:rsid w:val="0015296D"/>
    <w:rsid w:val="00163622"/>
    <w:rsid w:val="001645A2"/>
    <w:rsid w:val="00164F4E"/>
    <w:rsid w:val="00165685"/>
    <w:rsid w:val="0017480A"/>
    <w:rsid w:val="001766DF"/>
    <w:rsid w:val="00184644"/>
    <w:rsid w:val="0018753A"/>
    <w:rsid w:val="00193F7D"/>
    <w:rsid w:val="0019527A"/>
    <w:rsid w:val="00197E68"/>
    <w:rsid w:val="001A1605"/>
    <w:rsid w:val="001B0C63"/>
    <w:rsid w:val="001D3A1D"/>
    <w:rsid w:val="001E4B3D"/>
    <w:rsid w:val="001F24FF"/>
    <w:rsid w:val="001F2913"/>
    <w:rsid w:val="001F707F"/>
    <w:rsid w:val="001F7254"/>
    <w:rsid w:val="002011F3"/>
    <w:rsid w:val="00201B85"/>
    <w:rsid w:val="002105F7"/>
    <w:rsid w:val="002164D2"/>
    <w:rsid w:val="00220111"/>
    <w:rsid w:val="0022369C"/>
    <w:rsid w:val="0023077C"/>
    <w:rsid w:val="002320EB"/>
    <w:rsid w:val="0023696A"/>
    <w:rsid w:val="002422CB"/>
    <w:rsid w:val="00245E23"/>
    <w:rsid w:val="0025366D"/>
    <w:rsid w:val="00254F80"/>
    <w:rsid w:val="00262634"/>
    <w:rsid w:val="002643B3"/>
    <w:rsid w:val="00275984"/>
    <w:rsid w:val="00280EC9"/>
    <w:rsid w:val="00291D08"/>
    <w:rsid w:val="00293482"/>
    <w:rsid w:val="002D7EA9"/>
    <w:rsid w:val="002E1211"/>
    <w:rsid w:val="002E2339"/>
    <w:rsid w:val="002E6D86"/>
    <w:rsid w:val="002F1B64"/>
    <w:rsid w:val="002F6935"/>
    <w:rsid w:val="00312559"/>
    <w:rsid w:val="003204B8"/>
    <w:rsid w:val="0033692F"/>
    <w:rsid w:val="00336C23"/>
    <w:rsid w:val="00346223"/>
    <w:rsid w:val="003466E4"/>
    <w:rsid w:val="003843C8"/>
    <w:rsid w:val="003A04E7"/>
    <w:rsid w:val="003A4991"/>
    <w:rsid w:val="003A6E1A"/>
    <w:rsid w:val="003B2172"/>
    <w:rsid w:val="003C7907"/>
    <w:rsid w:val="003E746A"/>
    <w:rsid w:val="0042465A"/>
    <w:rsid w:val="004356CC"/>
    <w:rsid w:val="00435918"/>
    <w:rsid w:val="00435B36"/>
    <w:rsid w:val="00442B24"/>
    <w:rsid w:val="0044444D"/>
    <w:rsid w:val="0044519B"/>
    <w:rsid w:val="00445B35"/>
    <w:rsid w:val="00445DA4"/>
    <w:rsid w:val="00446659"/>
    <w:rsid w:val="00457AB1"/>
    <w:rsid w:val="00457BC0"/>
    <w:rsid w:val="00461F9B"/>
    <w:rsid w:val="00462996"/>
    <w:rsid w:val="004674B4"/>
    <w:rsid w:val="00481AD2"/>
    <w:rsid w:val="004924CB"/>
    <w:rsid w:val="004B4CAD"/>
    <w:rsid w:val="004B4FDC"/>
    <w:rsid w:val="004C3DF1"/>
    <w:rsid w:val="004C7047"/>
    <w:rsid w:val="004D2E36"/>
    <w:rsid w:val="004E2F2A"/>
    <w:rsid w:val="00503AB6"/>
    <w:rsid w:val="005047C5"/>
    <w:rsid w:val="00510920"/>
    <w:rsid w:val="00515B3E"/>
    <w:rsid w:val="00521812"/>
    <w:rsid w:val="00523D2C"/>
    <w:rsid w:val="00531C82"/>
    <w:rsid w:val="005339A8"/>
    <w:rsid w:val="00533FC1"/>
    <w:rsid w:val="0054564B"/>
    <w:rsid w:val="00545A13"/>
    <w:rsid w:val="00546343"/>
    <w:rsid w:val="00556A95"/>
    <w:rsid w:val="00557CD3"/>
    <w:rsid w:val="00560D3C"/>
    <w:rsid w:val="00567DE0"/>
    <w:rsid w:val="005735A5"/>
    <w:rsid w:val="00574571"/>
    <w:rsid w:val="005A5BE0"/>
    <w:rsid w:val="005B12E0"/>
    <w:rsid w:val="005C25A0"/>
    <w:rsid w:val="005D0D72"/>
    <w:rsid w:val="005D230D"/>
    <w:rsid w:val="00602F7D"/>
    <w:rsid w:val="00605952"/>
    <w:rsid w:val="00620677"/>
    <w:rsid w:val="00624032"/>
    <w:rsid w:val="0063591C"/>
    <w:rsid w:val="00645A56"/>
    <w:rsid w:val="006532DF"/>
    <w:rsid w:val="0065579D"/>
    <w:rsid w:val="00663792"/>
    <w:rsid w:val="0067046C"/>
    <w:rsid w:val="00676845"/>
    <w:rsid w:val="00680547"/>
    <w:rsid w:val="0068446F"/>
    <w:rsid w:val="0069428E"/>
    <w:rsid w:val="00696CAD"/>
    <w:rsid w:val="006A5E0B"/>
    <w:rsid w:val="006C3797"/>
    <w:rsid w:val="006E7D6E"/>
    <w:rsid w:val="006F6F2F"/>
    <w:rsid w:val="00700852"/>
    <w:rsid w:val="00701186"/>
    <w:rsid w:val="00707BE1"/>
    <w:rsid w:val="00717E83"/>
    <w:rsid w:val="007238EB"/>
    <w:rsid w:val="00726B37"/>
    <w:rsid w:val="0072789A"/>
    <w:rsid w:val="007317C3"/>
    <w:rsid w:val="00734756"/>
    <w:rsid w:val="0073538B"/>
    <w:rsid w:val="00741BD0"/>
    <w:rsid w:val="007426E6"/>
    <w:rsid w:val="00746370"/>
    <w:rsid w:val="007555B3"/>
    <w:rsid w:val="00766889"/>
    <w:rsid w:val="00766A0D"/>
    <w:rsid w:val="00767F8C"/>
    <w:rsid w:val="00780B67"/>
    <w:rsid w:val="00786272"/>
    <w:rsid w:val="007A45EC"/>
    <w:rsid w:val="007B1099"/>
    <w:rsid w:val="007B6E00"/>
    <w:rsid w:val="007B6E18"/>
    <w:rsid w:val="007D0246"/>
    <w:rsid w:val="007F4565"/>
    <w:rsid w:val="007F5873"/>
    <w:rsid w:val="00806382"/>
    <w:rsid w:val="0081533B"/>
    <w:rsid w:val="00815F94"/>
    <w:rsid w:val="0082130C"/>
    <w:rsid w:val="008224E2"/>
    <w:rsid w:val="00825DC9"/>
    <w:rsid w:val="0082676D"/>
    <w:rsid w:val="00831055"/>
    <w:rsid w:val="00846F1F"/>
    <w:rsid w:val="0087201B"/>
    <w:rsid w:val="00877F10"/>
    <w:rsid w:val="00882091"/>
    <w:rsid w:val="008913D5"/>
    <w:rsid w:val="00893E75"/>
    <w:rsid w:val="008A0BD0"/>
    <w:rsid w:val="008C2778"/>
    <w:rsid w:val="008C2F62"/>
    <w:rsid w:val="008D020E"/>
    <w:rsid w:val="008D1117"/>
    <w:rsid w:val="008D15A4"/>
    <w:rsid w:val="008F36E4"/>
    <w:rsid w:val="00933C8B"/>
    <w:rsid w:val="009358C1"/>
    <w:rsid w:val="00936D22"/>
    <w:rsid w:val="009479B7"/>
    <w:rsid w:val="009553EC"/>
    <w:rsid w:val="00962925"/>
    <w:rsid w:val="0097330E"/>
    <w:rsid w:val="00974330"/>
    <w:rsid w:val="0097498C"/>
    <w:rsid w:val="00982766"/>
    <w:rsid w:val="009852C4"/>
    <w:rsid w:val="00985F26"/>
    <w:rsid w:val="0099583E"/>
    <w:rsid w:val="009A0242"/>
    <w:rsid w:val="009A57FF"/>
    <w:rsid w:val="009A59ED"/>
    <w:rsid w:val="009B5AA8"/>
    <w:rsid w:val="009C45A0"/>
    <w:rsid w:val="009C5642"/>
    <w:rsid w:val="009E13C3"/>
    <w:rsid w:val="009E5F9A"/>
    <w:rsid w:val="009E6A30"/>
    <w:rsid w:val="009E79E5"/>
    <w:rsid w:val="009F07D4"/>
    <w:rsid w:val="009F29EB"/>
    <w:rsid w:val="00A001A0"/>
    <w:rsid w:val="00A12C83"/>
    <w:rsid w:val="00A31AAC"/>
    <w:rsid w:val="00A32905"/>
    <w:rsid w:val="00A36C95"/>
    <w:rsid w:val="00A37DE3"/>
    <w:rsid w:val="00A519D1"/>
    <w:rsid w:val="00A6343B"/>
    <w:rsid w:val="00A65C50"/>
    <w:rsid w:val="00A66DD2"/>
    <w:rsid w:val="00AA41B3"/>
    <w:rsid w:val="00AA6670"/>
    <w:rsid w:val="00AB1ED6"/>
    <w:rsid w:val="00AB397D"/>
    <w:rsid w:val="00AB638A"/>
    <w:rsid w:val="00AB6E43"/>
    <w:rsid w:val="00AC1349"/>
    <w:rsid w:val="00AD6C51"/>
    <w:rsid w:val="00AE18F7"/>
    <w:rsid w:val="00AE76EC"/>
    <w:rsid w:val="00AF3016"/>
    <w:rsid w:val="00B03A45"/>
    <w:rsid w:val="00B15ACA"/>
    <w:rsid w:val="00B2236C"/>
    <w:rsid w:val="00B22FE6"/>
    <w:rsid w:val="00B3033D"/>
    <w:rsid w:val="00B356AF"/>
    <w:rsid w:val="00B41E61"/>
    <w:rsid w:val="00B47FAA"/>
    <w:rsid w:val="00B62087"/>
    <w:rsid w:val="00B62F41"/>
    <w:rsid w:val="00B73785"/>
    <w:rsid w:val="00B760E1"/>
    <w:rsid w:val="00B7722E"/>
    <w:rsid w:val="00B807F8"/>
    <w:rsid w:val="00B858FF"/>
    <w:rsid w:val="00BA1AB3"/>
    <w:rsid w:val="00BA6421"/>
    <w:rsid w:val="00BB34E6"/>
    <w:rsid w:val="00BB4FEC"/>
    <w:rsid w:val="00BC402F"/>
    <w:rsid w:val="00BD27BA"/>
    <w:rsid w:val="00BE13EF"/>
    <w:rsid w:val="00BE3AF7"/>
    <w:rsid w:val="00BE40A5"/>
    <w:rsid w:val="00BE6454"/>
    <w:rsid w:val="00BE6C5B"/>
    <w:rsid w:val="00BF39A4"/>
    <w:rsid w:val="00C02797"/>
    <w:rsid w:val="00C0754E"/>
    <w:rsid w:val="00C10283"/>
    <w:rsid w:val="00C110CC"/>
    <w:rsid w:val="00C22886"/>
    <w:rsid w:val="00C25C8F"/>
    <w:rsid w:val="00C263C6"/>
    <w:rsid w:val="00C635B6"/>
    <w:rsid w:val="00C70DFC"/>
    <w:rsid w:val="00C82466"/>
    <w:rsid w:val="00C84097"/>
    <w:rsid w:val="00CB429B"/>
    <w:rsid w:val="00CC2753"/>
    <w:rsid w:val="00CC4330"/>
    <w:rsid w:val="00CD01B0"/>
    <w:rsid w:val="00CD093E"/>
    <w:rsid w:val="00CD1556"/>
    <w:rsid w:val="00CD1FD7"/>
    <w:rsid w:val="00CE199A"/>
    <w:rsid w:val="00CE5AC7"/>
    <w:rsid w:val="00CF0BBB"/>
    <w:rsid w:val="00D1283A"/>
    <w:rsid w:val="00D17979"/>
    <w:rsid w:val="00D2075F"/>
    <w:rsid w:val="00D3257B"/>
    <w:rsid w:val="00D40416"/>
    <w:rsid w:val="00D45CF7"/>
    <w:rsid w:val="00D4782A"/>
    <w:rsid w:val="00D7603E"/>
    <w:rsid w:val="00D824CD"/>
    <w:rsid w:val="00D8579C"/>
    <w:rsid w:val="00D90124"/>
    <w:rsid w:val="00D92402"/>
    <w:rsid w:val="00D9392F"/>
    <w:rsid w:val="00DA41F5"/>
    <w:rsid w:val="00DB5B54"/>
    <w:rsid w:val="00DB7E1B"/>
    <w:rsid w:val="00DC1D81"/>
    <w:rsid w:val="00DC763E"/>
    <w:rsid w:val="00E312E9"/>
    <w:rsid w:val="00E451EA"/>
    <w:rsid w:val="00E53E52"/>
    <w:rsid w:val="00E57F4B"/>
    <w:rsid w:val="00E63889"/>
    <w:rsid w:val="00E65EB7"/>
    <w:rsid w:val="00E71C8D"/>
    <w:rsid w:val="00E72360"/>
    <w:rsid w:val="00E924FF"/>
    <w:rsid w:val="00E972A7"/>
    <w:rsid w:val="00EA2839"/>
    <w:rsid w:val="00EB3E91"/>
    <w:rsid w:val="00EC415C"/>
    <w:rsid w:val="00EC6894"/>
    <w:rsid w:val="00ED6B12"/>
    <w:rsid w:val="00EE0D3E"/>
    <w:rsid w:val="00EF326D"/>
    <w:rsid w:val="00EF53FE"/>
    <w:rsid w:val="00F142F8"/>
    <w:rsid w:val="00F245A7"/>
    <w:rsid w:val="00F2643C"/>
    <w:rsid w:val="00F3295A"/>
    <w:rsid w:val="00F34D8E"/>
    <w:rsid w:val="00F3669D"/>
    <w:rsid w:val="00F400CA"/>
    <w:rsid w:val="00F405F8"/>
    <w:rsid w:val="00F41154"/>
    <w:rsid w:val="00F4700F"/>
    <w:rsid w:val="00F51F7F"/>
    <w:rsid w:val="00F573EA"/>
    <w:rsid w:val="00F57E9D"/>
    <w:rsid w:val="00FA6528"/>
    <w:rsid w:val="00FC2E17"/>
    <w:rsid w:val="00FC6387"/>
    <w:rsid w:val="00FC6802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2582E1"/>
  <w15:chartTrackingRefBased/>
  <w15:docId w15:val="{CD5FD5CB-E80D-B648-9CB7-84D8CA846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UnresolvedMention">
    <w:name w:val="Unresolved Mention"/>
    <w:uiPriority w:val="99"/>
    <w:semiHidden/>
    <w:unhideWhenUsed/>
    <w:rsid w:val="00936D22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81533B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acri.com/index.php/ACR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0CCD0B-ABF0-4C1F-94C9-98304FE96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Links>
    <vt:vector size="24" baseType="variant">
      <vt:variant>
        <vt:i4>6160409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7864383</vt:i4>
      </vt:variant>
      <vt:variant>
        <vt:i4>0</vt:i4>
      </vt:variant>
      <vt:variant>
        <vt:i4>0</vt:i4>
      </vt:variant>
      <vt:variant>
        <vt:i4>5</vt:i4>
      </vt:variant>
      <vt:variant>
        <vt:lpwstr>https://journalacri.com/index.php/ACRI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Editor-90</cp:lastModifiedBy>
  <cp:revision>5</cp:revision>
  <dcterms:created xsi:type="dcterms:W3CDTF">2025-10-03T14:09:00Z</dcterms:created>
  <dcterms:modified xsi:type="dcterms:W3CDTF">2025-10-13T11:27:00Z</dcterms:modified>
</cp:coreProperties>
</file>