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6D8" w:rsidRPr="005E4C40" w:rsidRDefault="000826D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0826D8" w:rsidRPr="005E4C40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0826D8" w:rsidRPr="005E4C40" w:rsidRDefault="000826D8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0826D8" w:rsidRPr="005E4C40">
        <w:trPr>
          <w:trHeight w:val="290"/>
        </w:trPr>
        <w:tc>
          <w:tcPr>
            <w:tcW w:w="5167" w:type="dxa"/>
          </w:tcPr>
          <w:p w:rsidR="000826D8" w:rsidRPr="005E4C40" w:rsidRDefault="0055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E4C40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6D8" w:rsidRPr="005E4C40" w:rsidRDefault="00550927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5E4C40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Economics, Business and Accounting</w:t>
              </w:r>
            </w:hyperlink>
          </w:p>
        </w:tc>
      </w:tr>
      <w:tr w:rsidR="000826D8" w:rsidRPr="005E4C40">
        <w:trPr>
          <w:trHeight w:val="290"/>
        </w:trPr>
        <w:tc>
          <w:tcPr>
            <w:tcW w:w="5167" w:type="dxa"/>
          </w:tcPr>
          <w:p w:rsidR="000826D8" w:rsidRPr="005E4C40" w:rsidRDefault="0055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E4C40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6D8" w:rsidRPr="005E4C40" w:rsidRDefault="0055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E4C4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Ms_AJEBA_146576</w:t>
            </w:r>
          </w:p>
        </w:tc>
      </w:tr>
      <w:tr w:rsidR="000826D8" w:rsidRPr="005E4C40">
        <w:trPr>
          <w:trHeight w:val="650"/>
        </w:trPr>
        <w:tc>
          <w:tcPr>
            <w:tcW w:w="5167" w:type="dxa"/>
          </w:tcPr>
          <w:p w:rsidR="000826D8" w:rsidRPr="005E4C40" w:rsidRDefault="0055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E4C4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6D8" w:rsidRPr="005E4C40" w:rsidRDefault="0055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E4C4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Exploring the </w:t>
            </w:r>
            <w:proofErr w:type="spellStart"/>
            <w:r w:rsidRPr="005E4C4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Startup</w:t>
            </w:r>
            <w:proofErr w:type="spellEnd"/>
            <w:r w:rsidRPr="005E4C4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India’s contribution on growth of India’s </w:t>
            </w:r>
            <w:proofErr w:type="spellStart"/>
            <w:r w:rsidRPr="005E4C4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Startup</w:t>
            </w:r>
            <w:proofErr w:type="spellEnd"/>
            <w:r w:rsidRPr="005E4C4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ecosystem</w:t>
            </w:r>
          </w:p>
        </w:tc>
      </w:tr>
      <w:tr w:rsidR="000826D8" w:rsidRPr="005E4C40">
        <w:trPr>
          <w:trHeight w:val="332"/>
        </w:trPr>
        <w:tc>
          <w:tcPr>
            <w:tcW w:w="5167" w:type="dxa"/>
          </w:tcPr>
          <w:p w:rsidR="000826D8" w:rsidRPr="005E4C40" w:rsidRDefault="0055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E4C40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6D8" w:rsidRPr="005E4C40" w:rsidRDefault="00082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0826D8" w:rsidRPr="005E4C40" w:rsidRDefault="000826D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0826D8" w:rsidRPr="005E4C40" w:rsidRDefault="000826D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heading=h.19fqfcdvdtw9" w:colFirst="0" w:colLast="0"/>
      <w:bookmarkEnd w:id="0"/>
    </w:p>
    <w:p w:rsidR="000826D8" w:rsidRPr="005E4C40" w:rsidRDefault="000826D8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0826D8" w:rsidRPr="005E4C40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0826D8" w:rsidRPr="005E4C40" w:rsidRDefault="0055092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5E4C40">
              <w:rPr>
                <w:rFonts w:ascii="Arial" w:eastAsia="Times New Roman" w:hAnsi="Arial" w:cs="Arial"/>
                <w:highlight w:val="yellow"/>
              </w:rPr>
              <w:t>PART  1:</w:t>
            </w:r>
            <w:r w:rsidRPr="005E4C40">
              <w:rPr>
                <w:rFonts w:ascii="Arial" w:eastAsia="Times New Roman" w:hAnsi="Arial" w:cs="Arial"/>
              </w:rPr>
              <w:t xml:space="preserve"> Comments</w:t>
            </w:r>
          </w:p>
          <w:p w:rsidR="000826D8" w:rsidRPr="005E4C40" w:rsidRDefault="000826D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6D8" w:rsidRPr="005E4C40">
        <w:tc>
          <w:tcPr>
            <w:tcW w:w="5351" w:type="dxa"/>
          </w:tcPr>
          <w:p w:rsidR="000826D8" w:rsidRPr="005E4C40" w:rsidRDefault="000826D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0826D8" w:rsidRPr="005E4C40" w:rsidRDefault="0055092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5E4C40">
              <w:rPr>
                <w:rFonts w:ascii="Arial" w:eastAsia="Times New Roman" w:hAnsi="Arial" w:cs="Arial"/>
              </w:rPr>
              <w:t>Reviewer’s comment</w:t>
            </w:r>
          </w:p>
          <w:p w:rsidR="000826D8" w:rsidRPr="005E4C40" w:rsidRDefault="00550927">
            <w:pPr>
              <w:rPr>
                <w:rFonts w:ascii="Arial" w:hAnsi="Arial" w:cs="Arial"/>
                <w:sz w:val="20"/>
                <w:szCs w:val="20"/>
              </w:rPr>
            </w:pPr>
            <w:r w:rsidRPr="005E4C4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0826D8" w:rsidRPr="005E4C40" w:rsidRDefault="000826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0826D8" w:rsidRPr="005E4C40" w:rsidRDefault="00550927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5E4C40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5E4C40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0826D8" w:rsidRPr="005E4C40" w:rsidRDefault="000826D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826D8" w:rsidRPr="005E4C40">
        <w:trPr>
          <w:trHeight w:val="1264"/>
        </w:trPr>
        <w:tc>
          <w:tcPr>
            <w:tcW w:w="5351" w:type="dxa"/>
          </w:tcPr>
          <w:p w:rsidR="000826D8" w:rsidRPr="005E4C40" w:rsidRDefault="0055092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E4C40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0826D8" w:rsidRPr="005E4C40" w:rsidRDefault="000826D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0826D8" w:rsidRPr="005E4C40" w:rsidRDefault="0055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4C40">
              <w:rPr>
                <w:rFonts w:ascii="Arial" w:hAnsi="Arial" w:cs="Arial"/>
                <w:b/>
                <w:color w:val="000000"/>
                <w:sz w:val="20"/>
                <w:szCs w:val="20"/>
              </w:rPr>
              <w:t>Contribute the Literature of Review</w:t>
            </w:r>
          </w:p>
          <w:p w:rsidR="000826D8" w:rsidRPr="005E4C40" w:rsidRDefault="0055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4C40">
              <w:rPr>
                <w:rFonts w:ascii="Arial" w:hAnsi="Arial" w:cs="Arial"/>
                <w:b/>
                <w:color w:val="000000"/>
                <w:sz w:val="20"/>
                <w:szCs w:val="20"/>
              </w:rPr>
              <w:t>Ecosystem growth Analysis</w:t>
            </w:r>
          </w:p>
          <w:p w:rsidR="000826D8" w:rsidRPr="005E4C40" w:rsidRDefault="0055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4C40">
              <w:rPr>
                <w:rFonts w:ascii="Arial" w:hAnsi="Arial" w:cs="Arial"/>
                <w:b/>
                <w:color w:val="000000"/>
                <w:sz w:val="20"/>
                <w:szCs w:val="20"/>
              </w:rPr>
              <w:t>Policy Implications</w:t>
            </w:r>
          </w:p>
          <w:p w:rsidR="000826D8" w:rsidRPr="005E4C40" w:rsidRDefault="00082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0826D8" w:rsidRPr="005E4C40" w:rsidRDefault="0055092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E4C40">
              <w:rPr>
                <w:rFonts w:ascii="Arial" w:eastAsia="Times New Roman" w:hAnsi="Arial" w:cs="Arial"/>
                <w:b w:val="0"/>
              </w:rPr>
              <w:t>The paper c</w:t>
            </w:r>
            <w:r w:rsidRPr="005E4C40">
              <w:rPr>
                <w:rFonts w:ascii="Arial" w:eastAsia="Times New Roman" w:hAnsi="Arial" w:cs="Arial"/>
                <w:b w:val="0"/>
              </w:rPr>
              <w:t>ontributes to the existing body of literature by examining the initiative’s role in fostering entrepreneurship and job creation.</w:t>
            </w:r>
          </w:p>
        </w:tc>
      </w:tr>
      <w:tr w:rsidR="000826D8" w:rsidRPr="005E4C40">
        <w:trPr>
          <w:trHeight w:val="1262"/>
        </w:trPr>
        <w:tc>
          <w:tcPr>
            <w:tcW w:w="5351" w:type="dxa"/>
          </w:tcPr>
          <w:p w:rsidR="000826D8" w:rsidRPr="005E4C40" w:rsidRDefault="0055092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E4C40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0826D8" w:rsidRPr="005E4C40" w:rsidRDefault="0055092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E4C40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0826D8" w:rsidRPr="005E4C40" w:rsidRDefault="000826D8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0826D8" w:rsidRPr="005E4C40" w:rsidRDefault="0055092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E4C40">
              <w:rPr>
                <w:rFonts w:ascii="Arial" w:hAnsi="Arial" w:cs="Arial"/>
                <w:b/>
                <w:sz w:val="20"/>
                <w:szCs w:val="20"/>
              </w:rPr>
              <w:t>Modification of title Require</w:t>
            </w:r>
          </w:p>
          <w:p w:rsidR="000826D8" w:rsidRPr="005E4C40" w:rsidRDefault="0055092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E4C40">
              <w:rPr>
                <w:rFonts w:ascii="Arial" w:hAnsi="Arial" w:cs="Arial"/>
                <w:b/>
                <w:sz w:val="20"/>
                <w:szCs w:val="20"/>
              </w:rPr>
              <w:t>"</w:t>
            </w:r>
            <w:proofErr w:type="spellStart"/>
            <w:r w:rsidRPr="005E4C40">
              <w:rPr>
                <w:rFonts w:ascii="Arial" w:hAnsi="Arial" w:cs="Arial"/>
                <w:b/>
                <w:sz w:val="20"/>
                <w:szCs w:val="20"/>
              </w:rPr>
              <w:t>Startup</w:t>
            </w:r>
            <w:proofErr w:type="spellEnd"/>
            <w:r w:rsidRPr="005E4C40">
              <w:rPr>
                <w:rFonts w:ascii="Arial" w:hAnsi="Arial" w:cs="Arial"/>
                <w:b/>
                <w:sz w:val="20"/>
                <w:szCs w:val="20"/>
              </w:rPr>
              <w:t xml:space="preserve"> India's Role in Shaping India's </w:t>
            </w:r>
            <w:proofErr w:type="spellStart"/>
            <w:r w:rsidRPr="005E4C40">
              <w:rPr>
                <w:rFonts w:ascii="Arial" w:hAnsi="Arial" w:cs="Arial"/>
                <w:b/>
                <w:sz w:val="20"/>
                <w:szCs w:val="20"/>
              </w:rPr>
              <w:t>Startup</w:t>
            </w:r>
            <w:proofErr w:type="spellEnd"/>
            <w:r w:rsidRPr="005E4C40">
              <w:rPr>
                <w:rFonts w:ascii="Arial" w:hAnsi="Arial" w:cs="Arial"/>
                <w:b/>
                <w:sz w:val="20"/>
                <w:szCs w:val="20"/>
              </w:rPr>
              <w:t xml:space="preserve"> Ecosystem: An Exploratory Study"</w:t>
            </w:r>
          </w:p>
        </w:tc>
        <w:tc>
          <w:tcPr>
            <w:tcW w:w="6442" w:type="dxa"/>
          </w:tcPr>
          <w:p w:rsidR="000826D8" w:rsidRPr="005E4C40" w:rsidRDefault="0055092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E4C40">
              <w:rPr>
                <w:rFonts w:ascii="Arial" w:eastAsia="Times New Roman" w:hAnsi="Arial" w:cs="Arial"/>
                <w:b w:val="0"/>
              </w:rPr>
              <w:t>Modified the title with more suitable one.</w:t>
            </w:r>
          </w:p>
        </w:tc>
      </w:tr>
      <w:tr w:rsidR="000826D8" w:rsidRPr="005E4C40">
        <w:trPr>
          <w:trHeight w:val="1262"/>
        </w:trPr>
        <w:tc>
          <w:tcPr>
            <w:tcW w:w="5351" w:type="dxa"/>
          </w:tcPr>
          <w:p w:rsidR="000826D8" w:rsidRPr="005E4C40" w:rsidRDefault="00550927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5E4C40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</w:t>
            </w:r>
            <w:r w:rsidRPr="005E4C40">
              <w:rPr>
                <w:rFonts w:ascii="Arial" w:eastAsia="Times New Roman" w:hAnsi="Arial" w:cs="Arial"/>
              </w:rPr>
              <w:t>te your suggestions here.</w:t>
            </w:r>
          </w:p>
          <w:p w:rsidR="000826D8" w:rsidRPr="005E4C40" w:rsidRDefault="000826D8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0826D8" w:rsidRPr="005E4C40" w:rsidRDefault="0055092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E4C40">
              <w:rPr>
                <w:rFonts w:ascii="Arial" w:hAnsi="Arial" w:cs="Arial"/>
                <w:b/>
                <w:sz w:val="20"/>
                <w:szCs w:val="20"/>
              </w:rPr>
              <w:t xml:space="preserve">Yes </w:t>
            </w:r>
            <w:r w:rsidRPr="005E4C40">
              <w:rPr>
                <w:rFonts w:ascii="Arial" w:hAnsi="Arial" w:cs="Arial"/>
                <w:sz w:val="20"/>
                <w:szCs w:val="20"/>
              </w:rPr>
              <w:t>comprehensive</w:t>
            </w:r>
          </w:p>
        </w:tc>
        <w:tc>
          <w:tcPr>
            <w:tcW w:w="6442" w:type="dxa"/>
          </w:tcPr>
          <w:p w:rsidR="000826D8" w:rsidRPr="005E4C40" w:rsidRDefault="0055092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E4C40">
              <w:rPr>
                <w:rFonts w:ascii="Arial" w:eastAsia="Times New Roman" w:hAnsi="Arial" w:cs="Arial"/>
                <w:b w:val="0"/>
              </w:rPr>
              <w:t>Summarise the paper</w:t>
            </w:r>
          </w:p>
        </w:tc>
      </w:tr>
      <w:tr w:rsidR="000826D8" w:rsidRPr="005E4C40">
        <w:trPr>
          <w:trHeight w:val="704"/>
        </w:trPr>
        <w:tc>
          <w:tcPr>
            <w:tcW w:w="5351" w:type="dxa"/>
          </w:tcPr>
          <w:p w:rsidR="000826D8" w:rsidRPr="005E4C40" w:rsidRDefault="00550927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5E4C40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0826D8" w:rsidRPr="005E4C40" w:rsidRDefault="0055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4C40">
              <w:rPr>
                <w:rFonts w:ascii="Arial" w:hAnsi="Arial" w:cs="Arial"/>
                <w:color w:val="000000"/>
                <w:sz w:val="20"/>
                <w:szCs w:val="20"/>
              </w:rPr>
              <w:t>Statistically evidence require</w:t>
            </w:r>
          </w:p>
        </w:tc>
        <w:tc>
          <w:tcPr>
            <w:tcW w:w="6442" w:type="dxa"/>
          </w:tcPr>
          <w:p w:rsidR="000826D8" w:rsidRPr="005E4C40" w:rsidRDefault="0055092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E4C40">
              <w:rPr>
                <w:rFonts w:ascii="Arial" w:eastAsia="Times New Roman" w:hAnsi="Arial" w:cs="Arial"/>
                <w:b w:val="0"/>
              </w:rPr>
              <w:t>Relevant Sources are provided from which data is taken.</w:t>
            </w:r>
          </w:p>
        </w:tc>
      </w:tr>
      <w:tr w:rsidR="000826D8" w:rsidRPr="005E4C40">
        <w:trPr>
          <w:trHeight w:val="703"/>
        </w:trPr>
        <w:tc>
          <w:tcPr>
            <w:tcW w:w="5351" w:type="dxa"/>
          </w:tcPr>
          <w:p w:rsidR="000826D8" w:rsidRPr="005E4C40" w:rsidRDefault="0055092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E4C40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0826D8" w:rsidRPr="005E4C40" w:rsidRDefault="0055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4C40">
              <w:rPr>
                <w:rFonts w:ascii="Arial" w:hAnsi="Arial" w:cs="Arial"/>
                <w:color w:val="000000"/>
                <w:sz w:val="20"/>
                <w:szCs w:val="20"/>
              </w:rPr>
              <w:t xml:space="preserve">References </w:t>
            </w:r>
            <w:r w:rsidRPr="005E4C40">
              <w:rPr>
                <w:rFonts w:ascii="Arial" w:hAnsi="Arial" w:cs="Arial"/>
                <w:b/>
                <w:color w:val="000000"/>
                <w:sz w:val="20"/>
                <w:szCs w:val="20"/>
              </w:rPr>
              <w:t>sufficient and recent but DOI number require</w:t>
            </w:r>
          </w:p>
        </w:tc>
        <w:tc>
          <w:tcPr>
            <w:tcW w:w="6442" w:type="dxa"/>
          </w:tcPr>
          <w:p w:rsidR="000826D8" w:rsidRPr="005E4C40" w:rsidRDefault="0055092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E4C40">
              <w:rPr>
                <w:rFonts w:ascii="Arial" w:eastAsia="Times New Roman" w:hAnsi="Arial" w:cs="Arial"/>
                <w:b w:val="0"/>
              </w:rPr>
              <w:t>Updated DOI</w:t>
            </w:r>
          </w:p>
        </w:tc>
      </w:tr>
      <w:tr w:rsidR="000826D8" w:rsidRPr="005E4C40">
        <w:trPr>
          <w:trHeight w:val="386"/>
        </w:trPr>
        <w:tc>
          <w:tcPr>
            <w:tcW w:w="5351" w:type="dxa"/>
          </w:tcPr>
          <w:p w:rsidR="000826D8" w:rsidRPr="005E4C40" w:rsidRDefault="00550927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5E4C40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0826D8" w:rsidRPr="005E4C40" w:rsidRDefault="000826D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0826D8" w:rsidRPr="005E4C40" w:rsidRDefault="00550927">
            <w:pPr>
              <w:rPr>
                <w:rFonts w:ascii="Arial" w:hAnsi="Arial" w:cs="Arial"/>
                <w:sz w:val="20"/>
                <w:szCs w:val="20"/>
              </w:rPr>
            </w:pPr>
            <w:r w:rsidRPr="005E4C40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  <w:tc>
          <w:tcPr>
            <w:tcW w:w="6442" w:type="dxa"/>
          </w:tcPr>
          <w:p w:rsidR="000826D8" w:rsidRPr="005E4C40" w:rsidRDefault="00550927">
            <w:pPr>
              <w:rPr>
                <w:rFonts w:ascii="Arial" w:hAnsi="Arial" w:cs="Arial"/>
                <w:sz w:val="20"/>
                <w:szCs w:val="20"/>
              </w:rPr>
            </w:pPr>
            <w:r w:rsidRPr="005E4C40">
              <w:rPr>
                <w:rFonts w:ascii="Arial" w:hAnsi="Arial" w:cs="Arial"/>
                <w:sz w:val="20"/>
                <w:szCs w:val="20"/>
              </w:rPr>
              <w:t>Readable</w:t>
            </w:r>
          </w:p>
        </w:tc>
      </w:tr>
      <w:tr w:rsidR="000826D8" w:rsidRPr="005E4C40" w:rsidTr="005E4C40">
        <w:trPr>
          <w:trHeight w:val="665"/>
        </w:trPr>
        <w:tc>
          <w:tcPr>
            <w:tcW w:w="5351" w:type="dxa"/>
          </w:tcPr>
          <w:p w:rsidR="000826D8" w:rsidRPr="005E4C40" w:rsidRDefault="0055092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E4C40">
              <w:rPr>
                <w:rFonts w:ascii="Arial" w:eastAsia="Times New Roman" w:hAnsi="Arial" w:cs="Arial"/>
                <w:u w:val="single"/>
              </w:rPr>
              <w:t>Optional/General</w:t>
            </w:r>
            <w:r w:rsidRPr="005E4C40">
              <w:rPr>
                <w:rFonts w:ascii="Arial" w:eastAsia="Times New Roman" w:hAnsi="Arial" w:cs="Arial"/>
              </w:rPr>
              <w:t xml:space="preserve"> </w:t>
            </w:r>
            <w:r w:rsidRPr="005E4C40">
              <w:rPr>
                <w:rFonts w:ascii="Arial" w:eastAsia="Times New Roman" w:hAnsi="Arial" w:cs="Arial"/>
                <w:b w:val="0"/>
              </w:rPr>
              <w:t>comments</w:t>
            </w:r>
          </w:p>
          <w:p w:rsidR="000826D8" w:rsidRPr="005E4C40" w:rsidRDefault="000826D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0826D8" w:rsidRPr="005E4C40" w:rsidRDefault="00082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0826D8" w:rsidRPr="005E4C40" w:rsidRDefault="000826D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826D8" w:rsidRPr="005E4C40" w:rsidRDefault="000826D8" w:rsidP="005E4C4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0826D8" w:rsidRPr="005E4C40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6D8" w:rsidRPr="005E4C40" w:rsidRDefault="0055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E4C4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5E4C40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0826D8" w:rsidRPr="005E4C40" w:rsidRDefault="00082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0826D8" w:rsidRPr="005E4C40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6D8" w:rsidRPr="005E4C40" w:rsidRDefault="00082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6D8" w:rsidRPr="005E4C40" w:rsidRDefault="0055092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5E4C40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:rsidR="000826D8" w:rsidRPr="005E4C40" w:rsidRDefault="00550927" w:rsidP="005E4C40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5E4C40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5E4C40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  <w:bookmarkStart w:id="1" w:name="_GoBack"/>
            <w:bookmarkEnd w:id="1"/>
          </w:p>
        </w:tc>
      </w:tr>
      <w:tr w:rsidR="000826D8" w:rsidRPr="005E4C40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6D8" w:rsidRPr="005E4C40" w:rsidRDefault="0055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4C4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0826D8" w:rsidRPr="005E4C40" w:rsidRDefault="00082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6D8" w:rsidRPr="005E4C40" w:rsidRDefault="00550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E4C40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NIL</w:t>
            </w:r>
          </w:p>
          <w:p w:rsidR="000826D8" w:rsidRPr="005E4C40" w:rsidRDefault="00082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826D8" w:rsidRPr="005E4C40" w:rsidRDefault="00082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:rsidR="000826D8" w:rsidRPr="005E4C40" w:rsidRDefault="000826D8">
            <w:pPr>
              <w:rPr>
                <w:rFonts w:ascii="Arial" w:hAnsi="Arial" w:cs="Arial"/>
                <w:sz w:val="20"/>
                <w:szCs w:val="20"/>
              </w:rPr>
            </w:pPr>
          </w:p>
          <w:p w:rsidR="000826D8" w:rsidRPr="005E4C40" w:rsidRDefault="00550927">
            <w:pPr>
              <w:rPr>
                <w:rFonts w:ascii="Arial" w:hAnsi="Arial" w:cs="Arial"/>
                <w:sz w:val="20"/>
                <w:szCs w:val="20"/>
              </w:rPr>
            </w:pPr>
            <w:r w:rsidRPr="005E4C40">
              <w:rPr>
                <w:rFonts w:ascii="Arial" w:hAnsi="Arial" w:cs="Arial"/>
                <w:sz w:val="20"/>
                <w:szCs w:val="20"/>
              </w:rPr>
              <w:t>NIL</w:t>
            </w:r>
          </w:p>
          <w:p w:rsidR="000826D8" w:rsidRPr="005E4C40" w:rsidRDefault="000826D8">
            <w:pPr>
              <w:rPr>
                <w:rFonts w:ascii="Arial" w:hAnsi="Arial" w:cs="Arial"/>
                <w:sz w:val="20"/>
                <w:szCs w:val="20"/>
              </w:rPr>
            </w:pPr>
          </w:p>
          <w:p w:rsidR="000826D8" w:rsidRPr="005E4C40" w:rsidRDefault="00082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0826D8" w:rsidRPr="005E4C40" w:rsidRDefault="000826D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0826D8" w:rsidRPr="005E4C40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0927" w:rsidRDefault="00550927">
      <w:r>
        <w:separator/>
      </w:r>
    </w:p>
  </w:endnote>
  <w:endnote w:type="continuationSeparator" w:id="0">
    <w:p w:rsidR="00550927" w:rsidRDefault="0055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6D8" w:rsidRDefault="00550927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0927" w:rsidRDefault="00550927">
      <w:r>
        <w:separator/>
      </w:r>
    </w:p>
  </w:footnote>
  <w:footnote w:type="continuationSeparator" w:id="0">
    <w:p w:rsidR="00550927" w:rsidRDefault="00550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6D8" w:rsidRDefault="000826D8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0826D8" w:rsidRDefault="00550927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6D8"/>
    <w:rsid w:val="000826D8"/>
    <w:rsid w:val="00550927"/>
    <w:rsid w:val="005E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85946"/>
  <w15:docId w15:val="{E3FD191B-7C4E-4657-B93A-584C1F3BA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index.php/AJEB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tWR0MtpZwbb/9O6jhR++r3slcA==">CgMxLjAyDmguMTlmcWZjZHZkdHc5OAByITFFWnFRQ2tuT3l2VnRkUTdaU0JLVGtTY1lfQy1wby1FaA==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</cp:revision>
  <dcterms:created xsi:type="dcterms:W3CDTF">2025-10-16T15:38:00Z</dcterms:created>
  <dcterms:modified xsi:type="dcterms:W3CDTF">2025-10-21T11:46:00Z</dcterms:modified>
</cp:coreProperties>
</file>