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880B" w14:textId="77777777" w:rsidR="009344FF" w:rsidRPr="00CE2A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A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B0EBA9" w14:textId="19E5AD7E" w:rsidR="009344FF" w:rsidRPr="00CE2A10" w:rsidRDefault="00B1243B" w:rsidP="009344FF">
      <w:pPr>
        <w:rPr>
          <w:rFonts w:ascii="Arial" w:hAnsi="Arial" w:cs="Arial"/>
          <w:sz w:val="20"/>
          <w:szCs w:val="20"/>
        </w:rPr>
      </w:pPr>
      <w:r w:rsidRPr="00CE2A10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14:paraId="124D67D2" w14:textId="77777777" w:rsidR="00000000" w:rsidRPr="00CE2A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A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58F548" w14:textId="76109A7C" w:rsidR="00B1243B" w:rsidRPr="00CE2A10" w:rsidRDefault="00CE2A10" w:rsidP="009344FF">
      <w:pPr>
        <w:rPr>
          <w:rFonts w:ascii="Arial" w:hAnsi="Arial" w:cs="Arial"/>
          <w:bCs/>
          <w:sz w:val="20"/>
          <w:szCs w:val="20"/>
        </w:rPr>
      </w:pPr>
      <w:bookmarkStart w:id="0" w:name="_Hlk211704672"/>
      <w:r w:rsidRPr="00CE2A10">
        <w:rPr>
          <w:rFonts w:ascii="Arial" w:hAnsi="Arial" w:cs="Arial"/>
          <w:bCs/>
          <w:sz w:val="20"/>
          <w:szCs w:val="20"/>
        </w:rPr>
        <w:t xml:space="preserve">Prof. </w:t>
      </w:r>
      <w:r w:rsidRPr="00CE2A10">
        <w:rPr>
          <w:rFonts w:ascii="Arial" w:hAnsi="Arial" w:cs="Arial"/>
          <w:bCs/>
          <w:sz w:val="20"/>
          <w:szCs w:val="20"/>
        </w:rPr>
        <w:t>Ahmed Fawzy Yousef</w:t>
      </w:r>
      <w:r w:rsidRPr="00CE2A10">
        <w:rPr>
          <w:rFonts w:ascii="Arial" w:hAnsi="Arial" w:cs="Arial"/>
          <w:bCs/>
          <w:sz w:val="20"/>
          <w:szCs w:val="20"/>
        </w:rPr>
        <w:t xml:space="preserve">, </w:t>
      </w:r>
      <w:r w:rsidRPr="00CE2A10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CE2A1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CE2A10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B1243B" w:rsidRPr="00CE2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243B"/>
    <w:rsid w:val="00C276DF"/>
    <w:rsid w:val="00C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1259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2025-10-18T13:01:00Z</dcterms:modified>
</cp:coreProperties>
</file>