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A494" w14:textId="77777777" w:rsidR="009344FF" w:rsidRPr="000155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5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1DAB43" w14:textId="1BCBC057" w:rsidR="009344FF" w:rsidRPr="0001553A" w:rsidRDefault="0001553A" w:rsidP="009344FF">
      <w:pPr>
        <w:rPr>
          <w:rFonts w:ascii="Arial" w:hAnsi="Arial" w:cs="Arial"/>
          <w:sz w:val="20"/>
          <w:szCs w:val="20"/>
        </w:rPr>
      </w:pPr>
      <w:r w:rsidRPr="0001553A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14:paraId="49401FF3" w14:textId="77777777" w:rsidR="00000000" w:rsidRPr="000155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5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5BAEEE" w14:textId="6738E496" w:rsidR="0001553A" w:rsidRPr="0001553A" w:rsidRDefault="0001553A" w:rsidP="009344FF">
      <w:pPr>
        <w:rPr>
          <w:rFonts w:ascii="Arial" w:hAnsi="Arial" w:cs="Arial"/>
          <w:bCs/>
          <w:sz w:val="20"/>
          <w:szCs w:val="20"/>
        </w:rPr>
      </w:pPr>
      <w:bookmarkStart w:id="0" w:name="_Hlk209092451"/>
      <w:r w:rsidRPr="0001553A">
        <w:rPr>
          <w:rFonts w:ascii="Arial" w:hAnsi="Arial" w:cs="Arial"/>
          <w:bCs/>
          <w:sz w:val="20"/>
          <w:szCs w:val="20"/>
        </w:rPr>
        <w:t>Dr. Giuseppe Murdaca</w:t>
      </w:r>
      <w:r w:rsidRPr="0001553A">
        <w:rPr>
          <w:rFonts w:ascii="Arial" w:hAnsi="Arial" w:cs="Arial"/>
          <w:bCs/>
          <w:sz w:val="20"/>
          <w:szCs w:val="20"/>
        </w:rPr>
        <w:t xml:space="preserve">, </w:t>
      </w:r>
      <w:r w:rsidRPr="0001553A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01553A" w:rsidRPr="00015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53A"/>
    <w:rsid w:val="002C0B2C"/>
    <w:rsid w:val="008D1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C726"/>
  <w15:docId w15:val="{A876DC64-623B-498A-AB37-CEDFAC5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2025-09-18T07:24:00Z</dcterms:modified>
</cp:coreProperties>
</file>